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3B52" w14:textId="77777777" w:rsidR="00802AFE" w:rsidRPr="00521038" w:rsidRDefault="00211D03">
      <w:pPr>
        <w:ind w:left="720" w:right="18" w:hanging="720"/>
        <w:jc w:val="center"/>
        <w:outlineLvl w:val="0"/>
        <w:rPr>
          <w:rFonts w:ascii="Times New Roman" w:hAnsi="Times New Roman"/>
          <w:sz w:val="24"/>
          <w:szCs w:val="24"/>
        </w:rPr>
      </w:pPr>
      <w:r w:rsidRPr="00521038">
        <w:rPr>
          <w:rFonts w:ascii="Times New Roman" w:hAnsi="Times New Roman"/>
          <w:sz w:val="24"/>
          <w:szCs w:val="24"/>
        </w:rPr>
        <w:t xml:space="preserve">MINUTES OF A </w:t>
      </w:r>
      <w:r w:rsidR="00A9760B" w:rsidRPr="00521038">
        <w:rPr>
          <w:rFonts w:ascii="Times New Roman" w:hAnsi="Times New Roman"/>
          <w:sz w:val="24"/>
          <w:szCs w:val="24"/>
        </w:rPr>
        <w:t xml:space="preserve">WORK </w:t>
      </w:r>
      <w:r w:rsidR="00FC229A" w:rsidRPr="00521038">
        <w:rPr>
          <w:rFonts w:ascii="Times New Roman" w:hAnsi="Times New Roman"/>
          <w:sz w:val="24"/>
          <w:szCs w:val="24"/>
        </w:rPr>
        <w:t>SESSION</w:t>
      </w:r>
      <w:r w:rsidRPr="00521038">
        <w:rPr>
          <w:rFonts w:ascii="Times New Roman" w:hAnsi="Times New Roman"/>
          <w:sz w:val="24"/>
          <w:szCs w:val="24"/>
        </w:rPr>
        <w:t xml:space="preserve"> OF THE</w:t>
      </w:r>
    </w:p>
    <w:p w14:paraId="3853ABBB" w14:textId="77777777" w:rsidR="00802AFE" w:rsidRPr="00521038" w:rsidRDefault="00211D03">
      <w:pPr>
        <w:spacing w:before="8" w:line="247" w:lineRule="auto"/>
        <w:ind w:right="18" w:firstLine="44"/>
        <w:jc w:val="center"/>
        <w:rPr>
          <w:rFonts w:ascii="Times New Roman" w:eastAsia="Arial" w:hAnsi="Times New Roman"/>
          <w:color w:val="282828"/>
          <w:sz w:val="24"/>
          <w:szCs w:val="24"/>
        </w:rPr>
      </w:pPr>
      <w:r w:rsidRPr="00521038">
        <w:rPr>
          <w:rFonts w:ascii="Times New Roman" w:eastAsia="Arial" w:hAnsi="Times New Roman"/>
          <w:color w:val="282828"/>
          <w:sz w:val="24"/>
          <w:szCs w:val="24"/>
        </w:rPr>
        <w:t>INDEPENDENCE CITY COUNCIL</w:t>
      </w:r>
      <w:r w:rsidR="00B7003E" w:rsidRPr="00521038">
        <w:rPr>
          <w:rFonts w:ascii="Times New Roman" w:eastAsia="Arial" w:hAnsi="Times New Roman"/>
          <w:color w:val="282828"/>
          <w:sz w:val="24"/>
          <w:szCs w:val="24"/>
        </w:rPr>
        <w:t xml:space="preserve"> </w:t>
      </w:r>
    </w:p>
    <w:p w14:paraId="7CEFF0FB" w14:textId="1175BABC" w:rsidR="00802AFE" w:rsidRPr="00521038" w:rsidRDefault="00BF3E22">
      <w:pPr>
        <w:spacing w:before="8" w:line="247" w:lineRule="auto"/>
        <w:ind w:right="18" w:firstLine="44"/>
        <w:jc w:val="center"/>
        <w:rPr>
          <w:rFonts w:ascii="Times New Roman" w:eastAsia="Arial" w:hAnsi="Times New Roman"/>
          <w:color w:val="282828"/>
          <w:sz w:val="24"/>
          <w:szCs w:val="24"/>
        </w:rPr>
      </w:pPr>
      <w:r>
        <w:rPr>
          <w:rFonts w:ascii="Times New Roman" w:eastAsia="Arial" w:hAnsi="Times New Roman"/>
          <w:caps/>
          <w:color w:val="282828"/>
          <w:sz w:val="24"/>
          <w:szCs w:val="24"/>
        </w:rPr>
        <w:t>Wednesday August 7</w:t>
      </w:r>
      <w:r w:rsidR="003A5493">
        <w:rPr>
          <w:rFonts w:ascii="Times New Roman" w:eastAsia="Arial" w:hAnsi="Times New Roman"/>
          <w:caps/>
          <w:color w:val="282828"/>
          <w:sz w:val="24"/>
          <w:szCs w:val="24"/>
        </w:rPr>
        <w:t>, 2024</w:t>
      </w:r>
      <w:r w:rsidR="00FE6665">
        <w:rPr>
          <w:rFonts w:ascii="Times New Roman" w:eastAsia="Arial" w:hAnsi="Times New Roman"/>
          <w:caps/>
          <w:color w:val="282828"/>
          <w:sz w:val="24"/>
          <w:szCs w:val="24"/>
        </w:rPr>
        <w:t xml:space="preserve"> </w:t>
      </w:r>
      <w:r w:rsidR="00211D03" w:rsidRPr="00521038">
        <w:rPr>
          <w:rFonts w:ascii="Times New Roman" w:eastAsia="Arial" w:hAnsi="Times New Roman"/>
          <w:color w:val="282828"/>
          <w:sz w:val="24"/>
          <w:szCs w:val="24"/>
        </w:rPr>
        <w:t>–</w:t>
      </w:r>
      <w:r w:rsidR="00FE6665">
        <w:rPr>
          <w:rFonts w:ascii="Times New Roman" w:eastAsia="Arial" w:hAnsi="Times New Roman"/>
          <w:color w:val="282828"/>
          <w:sz w:val="24"/>
          <w:szCs w:val="24"/>
        </w:rPr>
        <w:t xml:space="preserve"> 7:00 AM</w:t>
      </w:r>
      <w:r w:rsidR="00391C19" w:rsidRPr="00521038">
        <w:rPr>
          <w:rFonts w:ascii="Times New Roman" w:eastAsia="Arial" w:hAnsi="Times New Roman"/>
          <w:color w:val="282828"/>
          <w:sz w:val="24"/>
          <w:szCs w:val="24"/>
        </w:rPr>
        <w:t>.</w:t>
      </w:r>
    </w:p>
    <w:p w14:paraId="77397A5E" w14:textId="5CF3DDA0" w:rsidR="008879B0" w:rsidRPr="00521038" w:rsidRDefault="008879B0">
      <w:pPr>
        <w:spacing w:before="8" w:line="247" w:lineRule="auto"/>
        <w:ind w:right="18" w:firstLine="44"/>
        <w:jc w:val="center"/>
        <w:rPr>
          <w:rFonts w:ascii="Times New Roman" w:eastAsia="Arial" w:hAnsi="Times New Roman"/>
          <w:sz w:val="24"/>
          <w:szCs w:val="24"/>
        </w:rPr>
      </w:pPr>
      <w:r w:rsidRPr="00521038">
        <w:rPr>
          <w:rFonts w:ascii="Times New Roman" w:eastAsia="Arial" w:hAnsi="Times New Roman"/>
          <w:color w:val="282828"/>
          <w:sz w:val="24"/>
          <w:szCs w:val="24"/>
        </w:rPr>
        <w:t>(</w:t>
      </w:r>
      <w:r w:rsidR="003A5493">
        <w:rPr>
          <w:rFonts w:ascii="Times New Roman" w:eastAsia="Arial" w:hAnsi="Times New Roman"/>
          <w:color w:val="282828"/>
          <w:sz w:val="24"/>
          <w:szCs w:val="24"/>
        </w:rPr>
        <w:t>WHPS Conference</w:t>
      </w:r>
      <w:r w:rsidR="00FE6665">
        <w:rPr>
          <w:rFonts w:ascii="Times New Roman" w:eastAsia="Arial" w:hAnsi="Times New Roman"/>
          <w:color w:val="282828"/>
          <w:sz w:val="24"/>
          <w:szCs w:val="24"/>
        </w:rPr>
        <w:t xml:space="preserve"> Room</w:t>
      </w:r>
      <w:r w:rsidRPr="00521038">
        <w:rPr>
          <w:rFonts w:ascii="Times New Roman" w:eastAsia="Arial" w:hAnsi="Times New Roman"/>
          <w:color w:val="282828"/>
          <w:sz w:val="24"/>
          <w:szCs w:val="24"/>
        </w:rPr>
        <w:t>)</w:t>
      </w:r>
    </w:p>
    <w:p w14:paraId="1BFCDB66" w14:textId="77777777" w:rsidR="00406165" w:rsidRDefault="00406165">
      <w:pPr>
        <w:ind w:left="720" w:right="18" w:hanging="720"/>
        <w:rPr>
          <w:rFonts w:ascii="Times New Roman" w:hAnsi="Times New Roman"/>
          <w:sz w:val="24"/>
          <w:szCs w:val="24"/>
        </w:rPr>
      </w:pPr>
    </w:p>
    <w:p w14:paraId="2776C016" w14:textId="77777777" w:rsidR="00F62B76" w:rsidRPr="00521038" w:rsidRDefault="00F62B76">
      <w:pPr>
        <w:ind w:left="720" w:right="18" w:hanging="720"/>
        <w:rPr>
          <w:rFonts w:ascii="Times New Roman" w:hAnsi="Times New Roman"/>
          <w:sz w:val="24"/>
          <w:szCs w:val="24"/>
        </w:rPr>
      </w:pPr>
    </w:p>
    <w:p w14:paraId="4E79A89A" w14:textId="77777777" w:rsidR="00802AFE" w:rsidRPr="00521038" w:rsidRDefault="00211D03">
      <w:pPr>
        <w:ind w:left="720" w:right="18" w:hanging="720"/>
        <w:rPr>
          <w:rFonts w:ascii="Times New Roman" w:hAnsi="Times New Roman"/>
          <w:sz w:val="24"/>
          <w:szCs w:val="24"/>
        </w:rPr>
      </w:pPr>
      <w:r w:rsidRPr="00521038">
        <w:rPr>
          <w:rFonts w:ascii="Times New Roman" w:hAnsi="Times New Roman"/>
          <w:sz w:val="24"/>
          <w:szCs w:val="24"/>
        </w:rPr>
        <w:t>1.</w:t>
      </w:r>
      <w:r w:rsidRPr="00521038">
        <w:rPr>
          <w:rFonts w:ascii="Times New Roman" w:hAnsi="Times New Roman"/>
          <w:sz w:val="24"/>
          <w:szCs w:val="24"/>
        </w:rPr>
        <w:tab/>
      </w:r>
      <w:r w:rsidRPr="00521038">
        <w:rPr>
          <w:rFonts w:ascii="Times New Roman" w:hAnsi="Times New Roman"/>
          <w:sz w:val="24"/>
          <w:szCs w:val="24"/>
          <w:u w:val="single"/>
        </w:rPr>
        <w:t>CALL TO ORDER</w:t>
      </w:r>
      <w:r w:rsidRPr="00521038">
        <w:rPr>
          <w:rFonts w:ascii="Times New Roman" w:hAnsi="Times New Roman"/>
          <w:sz w:val="24"/>
          <w:szCs w:val="24"/>
        </w:rPr>
        <w:t>.</w:t>
      </w:r>
    </w:p>
    <w:p w14:paraId="2C45FFE7" w14:textId="77777777" w:rsidR="00802AFE" w:rsidRPr="00521038" w:rsidRDefault="00802AFE">
      <w:pPr>
        <w:ind w:left="720" w:right="18" w:hanging="720"/>
        <w:rPr>
          <w:rFonts w:ascii="Times New Roman" w:hAnsi="Times New Roman"/>
          <w:sz w:val="24"/>
          <w:szCs w:val="24"/>
        </w:rPr>
      </w:pPr>
    </w:p>
    <w:p w14:paraId="1477003C" w14:textId="41403117" w:rsidR="00802AFE" w:rsidRPr="00521038" w:rsidRDefault="00211D03">
      <w:pPr>
        <w:ind w:right="18"/>
        <w:rPr>
          <w:rFonts w:ascii="Times New Roman" w:hAnsi="Times New Roman"/>
          <w:sz w:val="24"/>
          <w:szCs w:val="24"/>
        </w:rPr>
      </w:pPr>
      <w:r w:rsidRPr="00521038">
        <w:rPr>
          <w:rFonts w:ascii="Times New Roman" w:hAnsi="Times New Roman"/>
          <w:sz w:val="24"/>
          <w:szCs w:val="24"/>
        </w:rPr>
        <w:t xml:space="preserve">Pursuant to due call and notice thereof, a </w:t>
      </w:r>
      <w:r w:rsidR="009B2804" w:rsidRPr="00521038">
        <w:rPr>
          <w:rFonts w:ascii="Times New Roman" w:hAnsi="Times New Roman"/>
          <w:sz w:val="24"/>
          <w:szCs w:val="24"/>
        </w:rPr>
        <w:t>work session</w:t>
      </w:r>
      <w:r w:rsidRPr="00521038">
        <w:rPr>
          <w:rFonts w:ascii="Times New Roman" w:hAnsi="Times New Roman"/>
          <w:sz w:val="24"/>
          <w:szCs w:val="24"/>
        </w:rPr>
        <w:t xml:space="preserve"> of the Independence </w:t>
      </w:r>
      <w:r w:rsidR="004F4918" w:rsidRPr="00521038">
        <w:rPr>
          <w:rFonts w:ascii="Times New Roman" w:hAnsi="Times New Roman"/>
          <w:sz w:val="24"/>
          <w:szCs w:val="24"/>
        </w:rPr>
        <w:t>City Council</w:t>
      </w:r>
      <w:r w:rsidRPr="00521038">
        <w:rPr>
          <w:rFonts w:ascii="Times New Roman" w:hAnsi="Times New Roman"/>
          <w:sz w:val="24"/>
          <w:szCs w:val="24"/>
        </w:rPr>
        <w:t xml:space="preserve"> was called to order by Mayor Johnson </w:t>
      </w:r>
      <w:r w:rsidR="00B7003E" w:rsidRPr="00521038">
        <w:rPr>
          <w:rFonts w:ascii="Times New Roman" w:hAnsi="Times New Roman"/>
          <w:sz w:val="24"/>
          <w:szCs w:val="24"/>
        </w:rPr>
        <w:t xml:space="preserve">at </w:t>
      </w:r>
      <w:r w:rsidR="00FE6665">
        <w:rPr>
          <w:rFonts w:ascii="Times New Roman" w:hAnsi="Times New Roman"/>
          <w:sz w:val="24"/>
          <w:szCs w:val="24"/>
        </w:rPr>
        <w:t>7:00 a.m</w:t>
      </w:r>
      <w:r w:rsidR="00FF5B82" w:rsidRPr="00521038">
        <w:rPr>
          <w:rFonts w:ascii="Times New Roman" w:hAnsi="Times New Roman"/>
          <w:sz w:val="24"/>
          <w:szCs w:val="24"/>
        </w:rPr>
        <w:t>.</w:t>
      </w:r>
    </w:p>
    <w:p w14:paraId="41EB8D5C" w14:textId="0277E20B" w:rsidR="004479FC" w:rsidRPr="00521038" w:rsidRDefault="004479FC" w:rsidP="006F2931">
      <w:pPr>
        <w:ind w:right="18"/>
        <w:rPr>
          <w:rFonts w:ascii="Times New Roman" w:hAnsi="Times New Roman"/>
          <w:sz w:val="24"/>
          <w:szCs w:val="24"/>
        </w:rPr>
      </w:pPr>
    </w:p>
    <w:p w14:paraId="46342EAA" w14:textId="77777777" w:rsidR="004479FC" w:rsidRPr="00521038" w:rsidRDefault="004479FC">
      <w:pPr>
        <w:ind w:left="720" w:right="18" w:hanging="720"/>
        <w:rPr>
          <w:rFonts w:ascii="Times New Roman" w:hAnsi="Times New Roman"/>
          <w:sz w:val="24"/>
          <w:szCs w:val="24"/>
        </w:rPr>
      </w:pPr>
    </w:p>
    <w:p w14:paraId="19795BE7" w14:textId="2118540A" w:rsidR="00802AFE" w:rsidRPr="00521038" w:rsidRDefault="006F2931">
      <w:pPr>
        <w:ind w:left="720" w:right="18" w:hanging="720"/>
        <w:rPr>
          <w:rFonts w:ascii="Times New Roman" w:hAnsi="Times New Roman"/>
          <w:sz w:val="24"/>
          <w:szCs w:val="24"/>
          <w:u w:val="single"/>
        </w:rPr>
      </w:pPr>
      <w:r>
        <w:rPr>
          <w:rFonts w:ascii="Times New Roman" w:hAnsi="Times New Roman"/>
          <w:sz w:val="24"/>
          <w:szCs w:val="24"/>
        </w:rPr>
        <w:t>2</w:t>
      </w:r>
      <w:r w:rsidR="004479FC" w:rsidRPr="00521038">
        <w:rPr>
          <w:rFonts w:ascii="Times New Roman" w:hAnsi="Times New Roman"/>
          <w:sz w:val="24"/>
          <w:szCs w:val="24"/>
        </w:rPr>
        <w:t xml:space="preserve">. </w:t>
      </w:r>
      <w:r w:rsidR="004479FC" w:rsidRPr="00521038">
        <w:rPr>
          <w:rFonts w:ascii="Times New Roman" w:hAnsi="Times New Roman"/>
          <w:sz w:val="24"/>
          <w:szCs w:val="24"/>
        </w:rPr>
        <w:tab/>
      </w:r>
      <w:r w:rsidR="00211D03" w:rsidRPr="00521038">
        <w:rPr>
          <w:rFonts w:ascii="Times New Roman" w:hAnsi="Times New Roman"/>
          <w:sz w:val="24"/>
          <w:szCs w:val="24"/>
          <w:u w:val="single"/>
        </w:rPr>
        <w:t xml:space="preserve">ROLL CALL </w:t>
      </w:r>
    </w:p>
    <w:p w14:paraId="5FC7699C" w14:textId="77777777" w:rsidR="00E65DD0" w:rsidRPr="00521038" w:rsidRDefault="00E65DD0">
      <w:pPr>
        <w:ind w:left="1440" w:right="18" w:hanging="1440"/>
        <w:rPr>
          <w:rFonts w:ascii="Times New Roman" w:hAnsi="Times New Roman"/>
          <w:sz w:val="24"/>
          <w:szCs w:val="24"/>
        </w:rPr>
      </w:pPr>
    </w:p>
    <w:p w14:paraId="002B6476" w14:textId="488D54BA" w:rsidR="004F4918" w:rsidRPr="00521038" w:rsidRDefault="00211D03">
      <w:pPr>
        <w:ind w:left="1440" w:right="18" w:hanging="1440"/>
        <w:rPr>
          <w:rFonts w:ascii="Times New Roman" w:hAnsi="Times New Roman"/>
          <w:sz w:val="24"/>
          <w:szCs w:val="24"/>
        </w:rPr>
      </w:pPr>
      <w:r w:rsidRPr="00521038">
        <w:rPr>
          <w:rFonts w:ascii="Times New Roman" w:hAnsi="Times New Roman"/>
          <w:sz w:val="24"/>
          <w:szCs w:val="24"/>
        </w:rPr>
        <w:t>PRESENT:</w:t>
      </w:r>
      <w:r w:rsidRPr="00521038">
        <w:rPr>
          <w:rFonts w:ascii="Times New Roman" w:hAnsi="Times New Roman"/>
          <w:sz w:val="24"/>
          <w:szCs w:val="24"/>
        </w:rPr>
        <w:tab/>
        <w:t>Mayor Johnson</w:t>
      </w:r>
      <w:r w:rsidR="00920C76" w:rsidRPr="00521038">
        <w:rPr>
          <w:rFonts w:ascii="Times New Roman" w:hAnsi="Times New Roman"/>
          <w:sz w:val="24"/>
          <w:szCs w:val="24"/>
        </w:rPr>
        <w:t xml:space="preserve">, Councilors </w:t>
      </w:r>
      <w:r w:rsidR="0094500A">
        <w:rPr>
          <w:rFonts w:ascii="Times New Roman" w:hAnsi="Times New Roman"/>
          <w:sz w:val="24"/>
          <w:szCs w:val="24"/>
        </w:rPr>
        <w:t xml:space="preserve">Spencer, </w:t>
      </w:r>
      <w:r w:rsidR="00484672">
        <w:rPr>
          <w:rFonts w:ascii="Times New Roman" w:hAnsi="Times New Roman"/>
          <w:sz w:val="24"/>
          <w:szCs w:val="24"/>
        </w:rPr>
        <w:t>McCoy,</w:t>
      </w:r>
      <w:r w:rsidR="003A5493">
        <w:rPr>
          <w:rFonts w:ascii="Times New Roman" w:hAnsi="Times New Roman"/>
          <w:sz w:val="24"/>
          <w:szCs w:val="24"/>
        </w:rPr>
        <w:t xml:space="preserve"> </w:t>
      </w:r>
      <w:r w:rsidR="004433B6">
        <w:rPr>
          <w:rFonts w:ascii="Times New Roman" w:hAnsi="Times New Roman"/>
          <w:sz w:val="24"/>
          <w:szCs w:val="24"/>
        </w:rPr>
        <w:t xml:space="preserve">Betts, </w:t>
      </w:r>
      <w:r w:rsidR="003A5493">
        <w:rPr>
          <w:rFonts w:ascii="Times New Roman" w:hAnsi="Times New Roman"/>
          <w:sz w:val="24"/>
          <w:szCs w:val="24"/>
        </w:rPr>
        <w:t>Grotting</w:t>
      </w:r>
      <w:r w:rsidR="003774C1">
        <w:rPr>
          <w:rFonts w:ascii="Times New Roman" w:hAnsi="Times New Roman"/>
          <w:sz w:val="24"/>
          <w:szCs w:val="24"/>
        </w:rPr>
        <w:t xml:space="preserve"> </w:t>
      </w:r>
    </w:p>
    <w:p w14:paraId="4B301BDA" w14:textId="16E70202" w:rsidR="008E163F" w:rsidRPr="00521038" w:rsidRDefault="00211D03">
      <w:pPr>
        <w:ind w:left="1440" w:right="18" w:hanging="1440"/>
        <w:rPr>
          <w:rFonts w:ascii="Times New Roman" w:hAnsi="Times New Roman"/>
          <w:sz w:val="24"/>
          <w:szCs w:val="24"/>
        </w:rPr>
      </w:pPr>
      <w:r w:rsidRPr="00521038">
        <w:rPr>
          <w:rFonts w:ascii="Times New Roman" w:hAnsi="Times New Roman"/>
          <w:sz w:val="24"/>
          <w:szCs w:val="24"/>
        </w:rPr>
        <w:t>ABSENT:</w:t>
      </w:r>
      <w:r w:rsidRPr="00521038">
        <w:rPr>
          <w:rFonts w:ascii="Times New Roman" w:hAnsi="Times New Roman"/>
          <w:sz w:val="24"/>
          <w:szCs w:val="24"/>
        </w:rPr>
        <w:tab/>
      </w:r>
      <w:r w:rsidR="004433B6">
        <w:rPr>
          <w:rFonts w:ascii="Times New Roman" w:hAnsi="Times New Roman"/>
          <w:sz w:val="24"/>
          <w:szCs w:val="24"/>
        </w:rPr>
        <w:t>None</w:t>
      </w:r>
    </w:p>
    <w:p w14:paraId="3D4A8E84" w14:textId="49D4BC8A" w:rsidR="001B6FD9" w:rsidRPr="00521038" w:rsidRDefault="00FC229A">
      <w:pPr>
        <w:ind w:left="1440" w:right="18" w:hanging="1440"/>
        <w:rPr>
          <w:rFonts w:ascii="Times New Roman" w:hAnsi="Times New Roman"/>
          <w:sz w:val="24"/>
          <w:szCs w:val="24"/>
        </w:rPr>
      </w:pPr>
      <w:r w:rsidRPr="00521038">
        <w:rPr>
          <w:rFonts w:ascii="Times New Roman" w:hAnsi="Times New Roman"/>
          <w:sz w:val="24"/>
          <w:szCs w:val="24"/>
        </w:rPr>
        <w:t>STAFF:</w:t>
      </w:r>
      <w:r w:rsidRPr="00521038">
        <w:rPr>
          <w:rFonts w:ascii="Times New Roman" w:hAnsi="Times New Roman"/>
          <w:sz w:val="24"/>
          <w:szCs w:val="24"/>
        </w:rPr>
        <w:tab/>
      </w:r>
      <w:r w:rsidR="00907CD9" w:rsidRPr="00521038">
        <w:rPr>
          <w:rFonts w:ascii="Times New Roman" w:hAnsi="Times New Roman"/>
          <w:sz w:val="24"/>
          <w:szCs w:val="24"/>
        </w:rPr>
        <w:t>City Administrator Kaltsas</w:t>
      </w:r>
      <w:r w:rsidR="00F526D6" w:rsidRPr="00521038">
        <w:rPr>
          <w:rFonts w:ascii="Times New Roman" w:hAnsi="Times New Roman"/>
          <w:sz w:val="24"/>
          <w:szCs w:val="24"/>
        </w:rPr>
        <w:t xml:space="preserve">, </w:t>
      </w:r>
      <w:r w:rsidR="00FE6665">
        <w:rPr>
          <w:rFonts w:ascii="Times New Roman" w:hAnsi="Times New Roman"/>
          <w:sz w:val="24"/>
          <w:szCs w:val="24"/>
        </w:rPr>
        <w:t xml:space="preserve">Administrative </w:t>
      </w:r>
      <w:r w:rsidR="0094500A">
        <w:rPr>
          <w:rFonts w:ascii="Times New Roman" w:hAnsi="Times New Roman"/>
          <w:sz w:val="24"/>
          <w:szCs w:val="24"/>
        </w:rPr>
        <w:t>Services Director</w:t>
      </w:r>
      <w:r w:rsidR="00FE6665">
        <w:rPr>
          <w:rFonts w:ascii="Times New Roman" w:hAnsi="Times New Roman"/>
          <w:sz w:val="24"/>
          <w:szCs w:val="24"/>
        </w:rPr>
        <w:t xml:space="preserve"> Simon</w:t>
      </w:r>
      <w:r w:rsidR="0085562B">
        <w:rPr>
          <w:rFonts w:ascii="Times New Roman" w:hAnsi="Times New Roman"/>
          <w:sz w:val="24"/>
          <w:szCs w:val="24"/>
        </w:rPr>
        <w:t>, Public Works Supervisor Bode</w:t>
      </w:r>
    </w:p>
    <w:p w14:paraId="6F139C27" w14:textId="3744C9B7" w:rsidR="008879B0" w:rsidRPr="00521038" w:rsidRDefault="00F526D6" w:rsidP="008879B0">
      <w:pPr>
        <w:ind w:left="1440" w:right="18" w:hanging="1440"/>
        <w:rPr>
          <w:rFonts w:ascii="Times New Roman" w:hAnsi="Times New Roman"/>
          <w:sz w:val="24"/>
          <w:szCs w:val="24"/>
        </w:rPr>
      </w:pPr>
      <w:r w:rsidRPr="00521038">
        <w:rPr>
          <w:rFonts w:ascii="Times New Roman" w:hAnsi="Times New Roman"/>
          <w:sz w:val="24"/>
          <w:szCs w:val="24"/>
        </w:rPr>
        <w:t>VISITORS:</w:t>
      </w:r>
      <w:r w:rsidR="00FD7B26" w:rsidRPr="00521038">
        <w:rPr>
          <w:rFonts w:ascii="Times New Roman" w:hAnsi="Times New Roman"/>
          <w:sz w:val="24"/>
          <w:szCs w:val="24"/>
        </w:rPr>
        <w:tab/>
      </w:r>
      <w:r w:rsidR="00033FF6">
        <w:rPr>
          <w:rFonts w:ascii="Times New Roman" w:hAnsi="Times New Roman"/>
          <w:sz w:val="24"/>
          <w:szCs w:val="24"/>
        </w:rPr>
        <w:t>WHPS Director Kroells</w:t>
      </w:r>
    </w:p>
    <w:p w14:paraId="5083EE78" w14:textId="77777777" w:rsidR="008879B0" w:rsidRPr="00521038" w:rsidRDefault="008879B0" w:rsidP="008879B0">
      <w:pPr>
        <w:ind w:left="1440" w:right="18" w:hanging="1440"/>
        <w:rPr>
          <w:rFonts w:ascii="Times New Roman" w:hAnsi="Times New Roman"/>
          <w:sz w:val="24"/>
          <w:szCs w:val="24"/>
        </w:rPr>
      </w:pPr>
    </w:p>
    <w:p w14:paraId="3852999F" w14:textId="46D39589" w:rsidR="00D9106A" w:rsidRPr="00D9106A" w:rsidRDefault="00D9106A" w:rsidP="00D9106A">
      <w:pPr>
        <w:pStyle w:val="ListParagraph"/>
        <w:numPr>
          <w:ilvl w:val="0"/>
          <w:numId w:val="34"/>
        </w:numPr>
        <w:tabs>
          <w:tab w:val="left" w:pos="360"/>
          <w:tab w:val="left" w:pos="720"/>
        </w:tabs>
        <w:spacing w:after="200" w:line="276" w:lineRule="auto"/>
        <w:rPr>
          <w:rFonts w:ascii="Times New Roman" w:hAnsi="Times New Roman"/>
          <w:bCs/>
          <w:sz w:val="24"/>
          <w:szCs w:val="24"/>
          <w:u w:val="single"/>
          <w:lang w:bidi="en-US"/>
        </w:rPr>
      </w:pPr>
      <w:r w:rsidRPr="00D9106A">
        <w:rPr>
          <w:rFonts w:ascii="Times New Roman" w:hAnsi="Times New Roman"/>
          <w:bCs/>
          <w:sz w:val="24"/>
          <w:szCs w:val="24"/>
          <w:u w:val="single"/>
        </w:rPr>
        <w:t xml:space="preserve">General Administration </w:t>
      </w:r>
    </w:p>
    <w:p w14:paraId="53DC4CF1" w14:textId="77777777" w:rsidR="00D9106A" w:rsidRPr="00D9106A" w:rsidRDefault="00D9106A" w:rsidP="00D9106A">
      <w:pPr>
        <w:ind w:left="720"/>
        <w:contextualSpacing/>
        <w:rPr>
          <w:rFonts w:ascii="Times New Roman" w:hAnsi="Times New Roman"/>
          <w:b/>
          <w:bCs/>
          <w:sz w:val="24"/>
          <w:szCs w:val="24"/>
          <w:u w:val="single"/>
          <w:lang w:bidi="en-US"/>
        </w:rPr>
      </w:pPr>
    </w:p>
    <w:p w14:paraId="45808DC5" w14:textId="77777777" w:rsidR="00D9106A" w:rsidRPr="00D9106A" w:rsidRDefault="00D9106A" w:rsidP="00D9106A">
      <w:pPr>
        <w:numPr>
          <w:ilvl w:val="0"/>
          <w:numId w:val="11"/>
        </w:numPr>
        <w:spacing w:after="200" w:line="276" w:lineRule="auto"/>
        <w:contextualSpacing/>
        <w:rPr>
          <w:rFonts w:ascii="Times New Roman" w:hAnsi="Times New Roman"/>
          <w:sz w:val="24"/>
          <w:szCs w:val="24"/>
          <w:lang w:bidi="en-US"/>
        </w:rPr>
      </w:pPr>
      <w:r w:rsidRPr="00D9106A">
        <w:rPr>
          <w:rFonts w:ascii="Times New Roman" w:hAnsi="Times New Roman"/>
          <w:sz w:val="24"/>
          <w:szCs w:val="24"/>
          <w:lang w:bidi="en-US"/>
        </w:rPr>
        <w:t>2025 Draft Budget Discussion</w:t>
      </w:r>
    </w:p>
    <w:p w14:paraId="6FCB9EB2" w14:textId="77777777" w:rsidR="00D9106A" w:rsidRPr="00D9106A" w:rsidRDefault="00D9106A" w:rsidP="00D9106A">
      <w:pPr>
        <w:ind w:left="720"/>
        <w:contextualSpacing/>
        <w:rPr>
          <w:rFonts w:ascii="Times New Roman" w:hAnsi="Times New Roman"/>
          <w:sz w:val="24"/>
          <w:szCs w:val="24"/>
          <w:lang w:bidi="en-US"/>
        </w:rPr>
      </w:pPr>
    </w:p>
    <w:p w14:paraId="71941496" w14:textId="77777777" w:rsidR="00D9106A" w:rsidRPr="00D9106A" w:rsidRDefault="00D9106A" w:rsidP="00D9106A">
      <w:pPr>
        <w:numPr>
          <w:ilvl w:val="1"/>
          <w:numId w:val="11"/>
        </w:numPr>
        <w:spacing w:after="200" w:line="276" w:lineRule="auto"/>
        <w:contextualSpacing/>
        <w:rPr>
          <w:rFonts w:ascii="Times New Roman" w:hAnsi="Times New Roman"/>
          <w:sz w:val="24"/>
          <w:szCs w:val="24"/>
          <w:lang w:bidi="en-US"/>
        </w:rPr>
      </w:pPr>
      <w:r w:rsidRPr="00D9106A">
        <w:rPr>
          <w:rFonts w:ascii="Times New Roman" w:hAnsi="Times New Roman"/>
          <w:sz w:val="24"/>
          <w:szCs w:val="24"/>
          <w:lang w:bidi="en-US"/>
        </w:rPr>
        <w:t>City Budget and General Tax Levy</w:t>
      </w:r>
    </w:p>
    <w:p w14:paraId="29EA8E8C" w14:textId="77777777" w:rsidR="00E17E1E" w:rsidRPr="00E17E1E" w:rsidRDefault="00E17E1E" w:rsidP="00E17E1E">
      <w:pPr>
        <w:ind w:left="720"/>
        <w:contextualSpacing/>
        <w:rPr>
          <w:rFonts w:asciiTheme="majorBidi" w:hAnsiTheme="majorBidi" w:cstheme="majorBidi"/>
          <w:sz w:val="24"/>
          <w:szCs w:val="24"/>
          <w:lang w:bidi="en-US"/>
        </w:rPr>
      </w:pPr>
    </w:p>
    <w:p w14:paraId="6F5BFDE8" w14:textId="694DAA4C" w:rsidR="005B00CF" w:rsidRDefault="0056640C" w:rsidP="00033FF6">
      <w:pPr>
        <w:rPr>
          <w:rFonts w:ascii="Times New Roman" w:hAnsi="Times New Roman"/>
          <w:sz w:val="24"/>
          <w:szCs w:val="24"/>
        </w:rPr>
      </w:pPr>
      <w:r>
        <w:rPr>
          <w:rFonts w:ascii="Times New Roman" w:hAnsi="Times New Roman"/>
          <w:sz w:val="24"/>
          <w:szCs w:val="24"/>
        </w:rPr>
        <w:t xml:space="preserve">Kaltsas explained a placeholder was </w:t>
      </w:r>
      <w:r w:rsidR="00FA4282">
        <w:rPr>
          <w:rFonts w:ascii="Times New Roman" w:hAnsi="Times New Roman"/>
          <w:sz w:val="24"/>
          <w:szCs w:val="24"/>
        </w:rPr>
        <w:t xml:space="preserve">put in for the </w:t>
      </w:r>
      <w:r w:rsidR="00B87B95">
        <w:rPr>
          <w:rFonts w:ascii="Times New Roman" w:hAnsi="Times New Roman"/>
          <w:sz w:val="24"/>
          <w:szCs w:val="24"/>
        </w:rPr>
        <w:t xml:space="preserve">Maple Plain Fire since the meeting has not happened </w:t>
      </w:r>
      <w:proofErr w:type="gramStart"/>
      <w:r w:rsidR="00B87B95">
        <w:rPr>
          <w:rFonts w:ascii="Times New Roman" w:hAnsi="Times New Roman"/>
          <w:sz w:val="24"/>
          <w:szCs w:val="24"/>
        </w:rPr>
        <w:t>yet</w:t>
      </w:r>
      <w:proofErr w:type="gramEnd"/>
      <w:r w:rsidR="0018469E">
        <w:rPr>
          <w:rFonts w:ascii="Times New Roman" w:hAnsi="Times New Roman"/>
          <w:sz w:val="24"/>
          <w:szCs w:val="24"/>
        </w:rPr>
        <w:t xml:space="preserve"> so it is unclear on what that number is. </w:t>
      </w:r>
      <w:r w:rsidR="00816AD6">
        <w:rPr>
          <w:rFonts w:ascii="Times New Roman" w:hAnsi="Times New Roman"/>
          <w:sz w:val="24"/>
          <w:szCs w:val="24"/>
        </w:rPr>
        <w:t xml:space="preserve">The general budget is looking like about a 6% </w:t>
      </w:r>
      <w:r w:rsidR="00CE54B0">
        <w:rPr>
          <w:rFonts w:ascii="Times New Roman" w:hAnsi="Times New Roman"/>
          <w:sz w:val="24"/>
          <w:szCs w:val="24"/>
        </w:rPr>
        <w:t xml:space="preserve">for the general budget. </w:t>
      </w:r>
      <w:r w:rsidR="00E677E5">
        <w:rPr>
          <w:rFonts w:ascii="Times New Roman" w:hAnsi="Times New Roman"/>
          <w:sz w:val="24"/>
          <w:szCs w:val="24"/>
        </w:rPr>
        <w:t xml:space="preserve">He said </w:t>
      </w:r>
      <w:r w:rsidR="00D824AE">
        <w:rPr>
          <w:rFonts w:ascii="Times New Roman" w:hAnsi="Times New Roman"/>
          <w:sz w:val="24"/>
          <w:szCs w:val="24"/>
        </w:rPr>
        <w:t xml:space="preserve">the city knew there would be an increase after talking with the county assessor last year. The county has been relatively </w:t>
      </w:r>
      <w:r w:rsidR="003C3AB6">
        <w:rPr>
          <w:rFonts w:ascii="Times New Roman" w:hAnsi="Times New Roman"/>
          <w:sz w:val="24"/>
          <w:szCs w:val="24"/>
        </w:rPr>
        <w:t>flat,</w:t>
      </w:r>
      <w:r w:rsidR="00D824AE">
        <w:rPr>
          <w:rFonts w:ascii="Times New Roman" w:hAnsi="Times New Roman"/>
          <w:sz w:val="24"/>
          <w:szCs w:val="24"/>
        </w:rPr>
        <w:t xml:space="preserve"> but we are seeing growth and developments. </w:t>
      </w:r>
      <w:r w:rsidR="003E637B">
        <w:rPr>
          <w:rFonts w:ascii="Times New Roman" w:hAnsi="Times New Roman"/>
          <w:sz w:val="24"/>
          <w:szCs w:val="24"/>
        </w:rPr>
        <w:t xml:space="preserve">Farm/Ag land went up 6.55% with people selling farms to build homes. </w:t>
      </w:r>
    </w:p>
    <w:p w14:paraId="7C04B795" w14:textId="6B456C18" w:rsidR="003E637B" w:rsidRDefault="003E637B" w:rsidP="00033FF6">
      <w:pPr>
        <w:rPr>
          <w:rFonts w:ascii="Times New Roman" w:hAnsi="Times New Roman"/>
          <w:sz w:val="24"/>
          <w:szCs w:val="24"/>
        </w:rPr>
      </w:pPr>
      <w:r>
        <w:rPr>
          <w:rFonts w:ascii="Times New Roman" w:hAnsi="Times New Roman"/>
          <w:sz w:val="24"/>
          <w:szCs w:val="24"/>
        </w:rPr>
        <w:t xml:space="preserve">Johnson said the AG land went up by $2000 per acre. </w:t>
      </w:r>
    </w:p>
    <w:p w14:paraId="28BD1DC2" w14:textId="41962FA0" w:rsidR="00E67FA9" w:rsidRDefault="00E67FA9" w:rsidP="00033FF6">
      <w:pPr>
        <w:rPr>
          <w:rFonts w:ascii="Times New Roman" w:hAnsi="Times New Roman"/>
          <w:sz w:val="24"/>
          <w:szCs w:val="24"/>
        </w:rPr>
      </w:pPr>
      <w:r>
        <w:rPr>
          <w:rFonts w:ascii="Times New Roman" w:hAnsi="Times New Roman"/>
          <w:sz w:val="24"/>
          <w:szCs w:val="24"/>
        </w:rPr>
        <w:t xml:space="preserve">Grotting said </w:t>
      </w:r>
      <w:r w:rsidR="00DB4686">
        <w:rPr>
          <w:rFonts w:ascii="Times New Roman" w:hAnsi="Times New Roman"/>
          <w:sz w:val="24"/>
          <w:szCs w:val="24"/>
        </w:rPr>
        <w:t xml:space="preserve">buyers just want to know the per acre price. It isn’t about quality of soil, </w:t>
      </w:r>
      <w:r w:rsidR="003C3AB6">
        <w:rPr>
          <w:rFonts w:ascii="Times New Roman" w:hAnsi="Times New Roman"/>
          <w:sz w:val="24"/>
          <w:szCs w:val="24"/>
        </w:rPr>
        <w:t>it’s</w:t>
      </w:r>
      <w:r w:rsidR="00DB4686">
        <w:rPr>
          <w:rFonts w:ascii="Times New Roman" w:hAnsi="Times New Roman"/>
          <w:sz w:val="24"/>
          <w:szCs w:val="24"/>
        </w:rPr>
        <w:t xml:space="preserve"> about </w:t>
      </w:r>
      <w:r w:rsidR="00B86E5E">
        <w:rPr>
          <w:rFonts w:ascii="Times New Roman" w:hAnsi="Times New Roman"/>
          <w:sz w:val="24"/>
          <w:szCs w:val="24"/>
        </w:rPr>
        <w:t xml:space="preserve">where </w:t>
      </w:r>
      <w:r w:rsidR="003C3AB6">
        <w:rPr>
          <w:rFonts w:ascii="Times New Roman" w:hAnsi="Times New Roman"/>
          <w:sz w:val="24"/>
          <w:szCs w:val="24"/>
        </w:rPr>
        <w:t>they can</w:t>
      </w:r>
      <w:r w:rsidR="00B86E5E">
        <w:rPr>
          <w:rFonts w:ascii="Times New Roman" w:hAnsi="Times New Roman"/>
          <w:sz w:val="24"/>
          <w:szCs w:val="24"/>
        </w:rPr>
        <w:t xml:space="preserve"> build </w:t>
      </w:r>
      <w:r w:rsidR="003C3AB6">
        <w:rPr>
          <w:rFonts w:ascii="Times New Roman" w:hAnsi="Times New Roman"/>
          <w:sz w:val="24"/>
          <w:szCs w:val="24"/>
        </w:rPr>
        <w:t>their</w:t>
      </w:r>
      <w:r w:rsidR="00B86E5E">
        <w:rPr>
          <w:rFonts w:ascii="Times New Roman" w:hAnsi="Times New Roman"/>
          <w:sz w:val="24"/>
          <w:szCs w:val="24"/>
        </w:rPr>
        <w:t xml:space="preserve"> big house. </w:t>
      </w:r>
    </w:p>
    <w:p w14:paraId="06345BF6" w14:textId="695DEC0D" w:rsidR="00B86E5E" w:rsidRDefault="00BA29E3" w:rsidP="00033FF6">
      <w:pPr>
        <w:rPr>
          <w:rFonts w:ascii="Times New Roman" w:hAnsi="Times New Roman"/>
          <w:sz w:val="24"/>
          <w:szCs w:val="24"/>
        </w:rPr>
      </w:pPr>
      <w:r>
        <w:rPr>
          <w:rFonts w:ascii="Times New Roman" w:hAnsi="Times New Roman"/>
          <w:sz w:val="24"/>
          <w:szCs w:val="24"/>
        </w:rPr>
        <w:t>Kaltsas said the key items are that th</w:t>
      </w:r>
      <w:r w:rsidR="00AE7EF0">
        <w:rPr>
          <w:rFonts w:ascii="Times New Roman" w:hAnsi="Times New Roman"/>
          <w:sz w:val="24"/>
          <w:szCs w:val="24"/>
        </w:rPr>
        <w:t xml:space="preserve">e tax capacity last year was 31.47% and this year it is projected to be down to 31.1%. </w:t>
      </w:r>
      <w:r w:rsidR="006F6F90">
        <w:rPr>
          <w:rFonts w:ascii="Times New Roman" w:hAnsi="Times New Roman"/>
          <w:sz w:val="24"/>
          <w:szCs w:val="24"/>
        </w:rPr>
        <w:t xml:space="preserve">As numbers come in, the budget will be tweaked. The other thing that is being tuned up is the staffing. There is nothing changing with staffing </w:t>
      </w:r>
      <w:r w:rsidR="007571AD">
        <w:rPr>
          <w:rFonts w:ascii="Times New Roman" w:hAnsi="Times New Roman"/>
          <w:sz w:val="24"/>
          <w:szCs w:val="24"/>
        </w:rPr>
        <w:t>levels,</w:t>
      </w:r>
      <w:r w:rsidR="006F6F90">
        <w:rPr>
          <w:rFonts w:ascii="Times New Roman" w:hAnsi="Times New Roman"/>
          <w:sz w:val="24"/>
          <w:szCs w:val="24"/>
        </w:rPr>
        <w:t xml:space="preserve"> but we are reallocating time and increasing our building inspection time. </w:t>
      </w:r>
      <w:r w:rsidR="00775CDE">
        <w:rPr>
          <w:rFonts w:ascii="Times New Roman" w:hAnsi="Times New Roman"/>
          <w:sz w:val="24"/>
          <w:szCs w:val="24"/>
        </w:rPr>
        <w:t xml:space="preserve">In the office, the staff are based on a </w:t>
      </w:r>
      <w:r w:rsidR="007571AD">
        <w:rPr>
          <w:rFonts w:ascii="Times New Roman" w:hAnsi="Times New Roman"/>
          <w:sz w:val="24"/>
          <w:szCs w:val="24"/>
        </w:rPr>
        <w:t>36-hour</w:t>
      </w:r>
      <w:r w:rsidR="00775CDE">
        <w:rPr>
          <w:rFonts w:ascii="Times New Roman" w:hAnsi="Times New Roman"/>
          <w:sz w:val="24"/>
          <w:szCs w:val="24"/>
        </w:rPr>
        <w:t xml:space="preserve"> work week. The public works staff and Bruce </w:t>
      </w:r>
      <w:r w:rsidR="00097919">
        <w:rPr>
          <w:rFonts w:ascii="Times New Roman" w:hAnsi="Times New Roman"/>
          <w:sz w:val="24"/>
          <w:szCs w:val="24"/>
        </w:rPr>
        <w:t xml:space="preserve">(inspector) are working a </w:t>
      </w:r>
      <w:r w:rsidR="007571AD">
        <w:rPr>
          <w:rFonts w:ascii="Times New Roman" w:hAnsi="Times New Roman"/>
          <w:sz w:val="24"/>
          <w:szCs w:val="24"/>
        </w:rPr>
        <w:t>40-hour</w:t>
      </w:r>
      <w:r w:rsidR="00097919">
        <w:rPr>
          <w:rFonts w:ascii="Times New Roman" w:hAnsi="Times New Roman"/>
          <w:sz w:val="24"/>
          <w:szCs w:val="24"/>
        </w:rPr>
        <w:t xml:space="preserve"> work week. Bruce is now doing full time on Fridays with all the </w:t>
      </w:r>
      <w:r w:rsidR="003C3AB6">
        <w:rPr>
          <w:rFonts w:ascii="Times New Roman" w:hAnsi="Times New Roman"/>
          <w:sz w:val="24"/>
          <w:szCs w:val="24"/>
        </w:rPr>
        <w:t>plans</w:t>
      </w:r>
      <w:r w:rsidR="00D918EA">
        <w:rPr>
          <w:rFonts w:ascii="Times New Roman" w:hAnsi="Times New Roman"/>
          <w:sz w:val="24"/>
          <w:szCs w:val="24"/>
        </w:rPr>
        <w:t xml:space="preserve"> </w:t>
      </w:r>
      <w:r w:rsidR="00097919">
        <w:rPr>
          <w:rFonts w:ascii="Times New Roman" w:hAnsi="Times New Roman"/>
          <w:sz w:val="24"/>
          <w:szCs w:val="24"/>
        </w:rPr>
        <w:t xml:space="preserve">review he has been doing. </w:t>
      </w:r>
    </w:p>
    <w:p w14:paraId="21BE70DF" w14:textId="3AA2DACE" w:rsidR="00097919" w:rsidRDefault="00097919" w:rsidP="00033FF6">
      <w:pPr>
        <w:rPr>
          <w:rFonts w:ascii="Times New Roman" w:hAnsi="Times New Roman"/>
          <w:sz w:val="24"/>
          <w:szCs w:val="24"/>
        </w:rPr>
      </w:pPr>
      <w:r>
        <w:rPr>
          <w:rFonts w:ascii="Times New Roman" w:hAnsi="Times New Roman"/>
          <w:sz w:val="24"/>
          <w:szCs w:val="24"/>
        </w:rPr>
        <w:t xml:space="preserve">Betts asked how old Bruce is. </w:t>
      </w:r>
    </w:p>
    <w:p w14:paraId="63E82C58" w14:textId="7D30712E" w:rsidR="00097919" w:rsidRDefault="00097919" w:rsidP="00033FF6">
      <w:pPr>
        <w:rPr>
          <w:rFonts w:ascii="Times New Roman" w:hAnsi="Times New Roman"/>
          <w:sz w:val="24"/>
          <w:szCs w:val="24"/>
        </w:rPr>
      </w:pPr>
      <w:r>
        <w:rPr>
          <w:rFonts w:ascii="Times New Roman" w:hAnsi="Times New Roman"/>
          <w:sz w:val="24"/>
          <w:szCs w:val="24"/>
        </w:rPr>
        <w:t xml:space="preserve">Kaltsas said he is two years from retirement probably. </w:t>
      </w:r>
      <w:r w:rsidR="003F4AC1">
        <w:rPr>
          <w:rFonts w:ascii="Times New Roman" w:hAnsi="Times New Roman"/>
          <w:sz w:val="24"/>
          <w:szCs w:val="24"/>
        </w:rPr>
        <w:t xml:space="preserve">He plans on working through retirement age and then figure out what he wants to do. </w:t>
      </w:r>
    </w:p>
    <w:p w14:paraId="3F9573C3" w14:textId="168A4EFC" w:rsidR="003F4AC1" w:rsidRDefault="003F4AC1" w:rsidP="00033FF6">
      <w:pPr>
        <w:rPr>
          <w:rFonts w:ascii="Times New Roman" w:hAnsi="Times New Roman"/>
          <w:sz w:val="24"/>
          <w:szCs w:val="24"/>
        </w:rPr>
      </w:pPr>
      <w:r>
        <w:rPr>
          <w:rFonts w:ascii="Times New Roman" w:hAnsi="Times New Roman"/>
          <w:sz w:val="24"/>
          <w:szCs w:val="24"/>
        </w:rPr>
        <w:t xml:space="preserve">Spencer said maybe </w:t>
      </w:r>
      <w:r w:rsidR="001F3175">
        <w:rPr>
          <w:rFonts w:ascii="Times New Roman" w:hAnsi="Times New Roman"/>
          <w:sz w:val="24"/>
          <w:szCs w:val="24"/>
        </w:rPr>
        <w:t xml:space="preserve">the city should add a part time person to help Bruce or share someone. </w:t>
      </w:r>
    </w:p>
    <w:p w14:paraId="7CD232F9" w14:textId="0311E0C6" w:rsidR="001F3175" w:rsidRDefault="001F3175" w:rsidP="00033FF6">
      <w:pPr>
        <w:rPr>
          <w:rFonts w:ascii="Times New Roman" w:hAnsi="Times New Roman"/>
          <w:sz w:val="24"/>
          <w:szCs w:val="24"/>
        </w:rPr>
      </w:pPr>
      <w:r>
        <w:rPr>
          <w:rFonts w:ascii="Times New Roman" w:hAnsi="Times New Roman"/>
          <w:sz w:val="24"/>
          <w:szCs w:val="24"/>
        </w:rPr>
        <w:t>Kaltsas said sharing hasn’t worked in the past</w:t>
      </w:r>
      <w:r w:rsidR="007571AD">
        <w:rPr>
          <w:rFonts w:ascii="Times New Roman" w:hAnsi="Times New Roman"/>
          <w:sz w:val="24"/>
          <w:szCs w:val="24"/>
        </w:rPr>
        <w:t xml:space="preserve"> with other cities. He said what we have works for now, but if we ever get an urbanized development, then we </w:t>
      </w:r>
      <w:proofErr w:type="gramStart"/>
      <w:r w:rsidR="007571AD">
        <w:rPr>
          <w:rFonts w:ascii="Times New Roman" w:hAnsi="Times New Roman"/>
          <w:sz w:val="24"/>
          <w:szCs w:val="24"/>
        </w:rPr>
        <w:t>definitely need</w:t>
      </w:r>
      <w:proofErr w:type="gramEnd"/>
      <w:r w:rsidR="007571AD">
        <w:rPr>
          <w:rFonts w:ascii="Times New Roman" w:hAnsi="Times New Roman"/>
          <w:sz w:val="24"/>
          <w:szCs w:val="24"/>
        </w:rPr>
        <w:t xml:space="preserve"> to get more help. Lots of plan review time and </w:t>
      </w:r>
      <w:r w:rsidR="007571AD">
        <w:rPr>
          <w:rFonts w:ascii="Times New Roman" w:hAnsi="Times New Roman"/>
          <w:sz w:val="24"/>
          <w:szCs w:val="24"/>
        </w:rPr>
        <w:lastRenderedPageBreak/>
        <w:t xml:space="preserve">inspection time for new homes. The city went from 8 new home permits per year to 20 new home permits per year. He said he will have that </w:t>
      </w:r>
      <w:r w:rsidR="00D918EA">
        <w:rPr>
          <w:rFonts w:ascii="Times New Roman" w:hAnsi="Times New Roman"/>
          <w:sz w:val="24"/>
          <w:szCs w:val="24"/>
        </w:rPr>
        <w:t>conversation</w:t>
      </w:r>
      <w:r w:rsidR="007571AD">
        <w:rPr>
          <w:rFonts w:ascii="Times New Roman" w:hAnsi="Times New Roman"/>
          <w:sz w:val="24"/>
          <w:szCs w:val="24"/>
        </w:rPr>
        <w:t xml:space="preserve"> with Bruce to get his opinion. </w:t>
      </w:r>
    </w:p>
    <w:p w14:paraId="0000BF14" w14:textId="78B57A9B" w:rsidR="00D918EA" w:rsidRDefault="00D918EA" w:rsidP="00033FF6">
      <w:pPr>
        <w:rPr>
          <w:rFonts w:ascii="Times New Roman" w:hAnsi="Times New Roman"/>
          <w:sz w:val="24"/>
          <w:szCs w:val="24"/>
        </w:rPr>
      </w:pPr>
      <w:r>
        <w:rPr>
          <w:rFonts w:ascii="Times New Roman" w:hAnsi="Times New Roman"/>
          <w:sz w:val="24"/>
          <w:szCs w:val="24"/>
        </w:rPr>
        <w:t xml:space="preserve">Bode said the city needs to keep in mind that Bruce helps in </w:t>
      </w:r>
      <w:r w:rsidR="00EE74C6">
        <w:rPr>
          <w:rFonts w:ascii="Times New Roman" w:hAnsi="Times New Roman"/>
          <w:sz w:val="24"/>
          <w:szCs w:val="24"/>
        </w:rPr>
        <w:t xml:space="preserve">public works as well and plows snow. </w:t>
      </w:r>
    </w:p>
    <w:p w14:paraId="1C9FEFEE" w14:textId="5214136C" w:rsidR="00EE74C6" w:rsidRDefault="00EE74C6" w:rsidP="00033FF6">
      <w:pPr>
        <w:rPr>
          <w:rFonts w:ascii="Times New Roman" w:hAnsi="Times New Roman"/>
          <w:sz w:val="24"/>
          <w:szCs w:val="24"/>
        </w:rPr>
      </w:pPr>
      <w:r>
        <w:rPr>
          <w:rFonts w:ascii="Times New Roman" w:hAnsi="Times New Roman"/>
          <w:sz w:val="24"/>
          <w:szCs w:val="24"/>
        </w:rPr>
        <w:t xml:space="preserve">Spencer asked if other cities contract out for inspectors. </w:t>
      </w:r>
    </w:p>
    <w:p w14:paraId="38B84CAA" w14:textId="7F1CE626" w:rsidR="00EE74C6" w:rsidRDefault="00EE74C6" w:rsidP="00033FF6">
      <w:pPr>
        <w:rPr>
          <w:rFonts w:ascii="Times New Roman" w:hAnsi="Times New Roman"/>
          <w:sz w:val="24"/>
          <w:szCs w:val="24"/>
        </w:rPr>
      </w:pPr>
      <w:r>
        <w:rPr>
          <w:rFonts w:ascii="Times New Roman" w:hAnsi="Times New Roman"/>
          <w:sz w:val="24"/>
          <w:szCs w:val="24"/>
        </w:rPr>
        <w:t>Kaltsas said yes</w:t>
      </w:r>
      <w:r w:rsidR="00D903EA">
        <w:rPr>
          <w:rFonts w:ascii="Times New Roman" w:hAnsi="Times New Roman"/>
          <w:sz w:val="24"/>
          <w:szCs w:val="24"/>
        </w:rPr>
        <w:t xml:space="preserve">. Maple Plain uses MetroWest and Watertown uses </w:t>
      </w:r>
      <w:proofErr w:type="spellStart"/>
      <w:r w:rsidR="00D903EA">
        <w:rPr>
          <w:rFonts w:ascii="Times New Roman" w:hAnsi="Times New Roman"/>
          <w:sz w:val="24"/>
          <w:szCs w:val="24"/>
        </w:rPr>
        <w:t>MNSpec</w:t>
      </w:r>
      <w:proofErr w:type="spellEnd"/>
      <w:r w:rsidR="00D903EA">
        <w:rPr>
          <w:rFonts w:ascii="Times New Roman" w:hAnsi="Times New Roman"/>
          <w:sz w:val="24"/>
          <w:szCs w:val="24"/>
        </w:rPr>
        <w:t xml:space="preserve">. An </w:t>
      </w:r>
      <w:r w:rsidR="003C3AB6">
        <w:rPr>
          <w:rFonts w:ascii="Times New Roman" w:hAnsi="Times New Roman"/>
          <w:sz w:val="24"/>
          <w:szCs w:val="24"/>
        </w:rPr>
        <w:t>in-house</w:t>
      </w:r>
      <w:r w:rsidR="00D903EA">
        <w:rPr>
          <w:rFonts w:ascii="Times New Roman" w:hAnsi="Times New Roman"/>
          <w:sz w:val="24"/>
          <w:szCs w:val="24"/>
        </w:rPr>
        <w:t xml:space="preserve"> inspector works great for us. </w:t>
      </w:r>
      <w:proofErr w:type="spellStart"/>
      <w:r w:rsidR="00D903EA">
        <w:rPr>
          <w:rFonts w:ascii="Times New Roman" w:hAnsi="Times New Roman"/>
          <w:sz w:val="24"/>
          <w:szCs w:val="24"/>
        </w:rPr>
        <w:t>Metrowest</w:t>
      </w:r>
      <w:proofErr w:type="spellEnd"/>
      <w:r w:rsidR="00D903EA">
        <w:rPr>
          <w:rFonts w:ascii="Times New Roman" w:hAnsi="Times New Roman"/>
          <w:sz w:val="24"/>
          <w:szCs w:val="24"/>
        </w:rPr>
        <w:t xml:space="preserve"> does fine inspections, but they are not communitive</w:t>
      </w:r>
      <w:r w:rsidR="001A2D03">
        <w:rPr>
          <w:rFonts w:ascii="Times New Roman" w:hAnsi="Times New Roman"/>
          <w:sz w:val="24"/>
          <w:szCs w:val="24"/>
        </w:rPr>
        <w:t xml:space="preserve">. He said </w:t>
      </w:r>
      <w:proofErr w:type="spellStart"/>
      <w:r w:rsidR="001A2D03">
        <w:rPr>
          <w:rFonts w:ascii="Times New Roman" w:hAnsi="Times New Roman"/>
          <w:sz w:val="24"/>
          <w:szCs w:val="24"/>
        </w:rPr>
        <w:t>MNSpec</w:t>
      </w:r>
      <w:proofErr w:type="spellEnd"/>
      <w:r w:rsidR="001A2D03">
        <w:rPr>
          <w:rFonts w:ascii="Times New Roman" w:hAnsi="Times New Roman"/>
          <w:sz w:val="24"/>
          <w:szCs w:val="24"/>
        </w:rPr>
        <w:t xml:space="preserve"> does great for inspections and monitoring where a permit is at in the process though. </w:t>
      </w:r>
    </w:p>
    <w:p w14:paraId="6C631555" w14:textId="77777777" w:rsidR="001A2D03" w:rsidRDefault="001A2D03" w:rsidP="00033FF6">
      <w:pPr>
        <w:rPr>
          <w:rFonts w:ascii="Times New Roman" w:hAnsi="Times New Roman"/>
          <w:sz w:val="24"/>
          <w:szCs w:val="24"/>
        </w:rPr>
      </w:pPr>
    </w:p>
    <w:p w14:paraId="31063A7A" w14:textId="1641718D" w:rsidR="001A2D03" w:rsidRDefault="001A2D03" w:rsidP="00033FF6">
      <w:pPr>
        <w:rPr>
          <w:rFonts w:ascii="Times New Roman" w:hAnsi="Times New Roman"/>
          <w:sz w:val="24"/>
          <w:szCs w:val="24"/>
        </w:rPr>
      </w:pPr>
      <w:r>
        <w:rPr>
          <w:rFonts w:ascii="Times New Roman" w:hAnsi="Times New Roman"/>
          <w:sz w:val="24"/>
          <w:szCs w:val="24"/>
        </w:rPr>
        <w:t xml:space="preserve">Kaltsas </w:t>
      </w:r>
      <w:r w:rsidR="00AF2442">
        <w:rPr>
          <w:rFonts w:ascii="Times New Roman" w:hAnsi="Times New Roman"/>
          <w:sz w:val="24"/>
          <w:szCs w:val="24"/>
        </w:rPr>
        <w:t>said the revenues this year that are good things to note, in intergovernmental the city is projected to receive $92,350 from our TAA fund</w:t>
      </w:r>
      <w:r w:rsidR="0063290E">
        <w:rPr>
          <w:rFonts w:ascii="Times New Roman" w:hAnsi="Times New Roman"/>
          <w:sz w:val="24"/>
          <w:szCs w:val="24"/>
        </w:rPr>
        <w:t xml:space="preserve"> (Transportation Advancement Account). It is a small cities road fund. The city has never budgeted for that, but now it is legislatively approved and permanent until </w:t>
      </w:r>
      <w:proofErr w:type="gramStart"/>
      <w:r w:rsidR="0063290E">
        <w:rPr>
          <w:rFonts w:ascii="Times New Roman" w:hAnsi="Times New Roman"/>
          <w:sz w:val="24"/>
          <w:szCs w:val="24"/>
        </w:rPr>
        <w:t>that changes</w:t>
      </w:r>
      <w:proofErr w:type="gramEnd"/>
      <w:r w:rsidR="0063290E">
        <w:rPr>
          <w:rFonts w:ascii="Times New Roman" w:hAnsi="Times New Roman"/>
          <w:sz w:val="24"/>
          <w:szCs w:val="24"/>
        </w:rPr>
        <w:t xml:space="preserve">. Independence is below 5,000 population so </w:t>
      </w:r>
      <w:r w:rsidR="00FE294F">
        <w:rPr>
          <w:rFonts w:ascii="Times New Roman" w:hAnsi="Times New Roman"/>
          <w:sz w:val="24"/>
          <w:szCs w:val="24"/>
        </w:rPr>
        <w:t xml:space="preserve">it does not get municipal state aid for road projects. </w:t>
      </w:r>
      <w:r w:rsidR="00F76BE8">
        <w:rPr>
          <w:rFonts w:ascii="Times New Roman" w:hAnsi="Times New Roman"/>
          <w:sz w:val="24"/>
          <w:szCs w:val="24"/>
        </w:rPr>
        <w:t>But</w:t>
      </w:r>
      <w:r w:rsidR="00FE294F">
        <w:rPr>
          <w:rFonts w:ascii="Times New Roman" w:hAnsi="Times New Roman"/>
          <w:sz w:val="24"/>
          <w:szCs w:val="24"/>
        </w:rPr>
        <w:t xml:space="preserve"> you </w:t>
      </w:r>
      <w:proofErr w:type="gramStart"/>
      <w:r w:rsidR="00FE294F">
        <w:rPr>
          <w:rFonts w:ascii="Times New Roman" w:hAnsi="Times New Roman"/>
          <w:sz w:val="24"/>
          <w:szCs w:val="24"/>
        </w:rPr>
        <w:t>have to</w:t>
      </w:r>
      <w:proofErr w:type="gramEnd"/>
      <w:r w:rsidR="00FE294F">
        <w:rPr>
          <w:rFonts w:ascii="Times New Roman" w:hAnsi="Times New Roman"/>
          <w:sz w:val="24"/>
          <w:szCs w:val="24"/>
        </w:rPr>
        <w:t xml:space="preserve"> do a ton of work to get state aid and any time you want to spend that money, you have to pay a bunch of money to get it up to their standards. It would be a nightmare for us. </w:t>
      </w:r>
    </w:p>
    <w:p w14:paraId="494BA4EF" w14:textId="644F08E3" w:rsidR="00E4240B" w:rsidRDefault="00E4240B" w:rsidP="00033FF6">
      <w:pPr>
        <w:rPr>
          <w:rFonts w:ascii="Times New Roman" w:hAnsi="Times New Roman"/>
          <w:sz w:val="24"/>
          <w:szCs w:val="24"/>
        </w:rPr>
      </w:pPr>
      <w:r>
        <w:rPr>
          <w:rFonts w:ascii="Times New Roman" w:hAnsi="Times New Roman"/>
          <w:sz w:val="24"/>
          <w:szCs w:val="24"/>
        </w:rPr>
        <w:t xml:space="preserve">Grotting asked about money set aside for gravel roads. </w:t>
      </w:r>
    </w:p>
    <w:p w14:paraId="03840A73" w14:textId="0E176015" w:rsidR="00E4240B" w:rsidRDefault="00E4240B" w:rsidP="00033FF6">
      <w:pPr>
        <w:rPr>
          <w:rFonts w:ascii="Times New Roman" w:hAnsi="Times New Roman"/>
          <w:sz w:val="24"/>
          <w:szCs w:val="24"/>
        </w:rPr>
      </w:pPr>
      <w:r>
        <w:rPr>
          <w:rFonts w:ascii="Times New Roman" w:hAnsi="Times New Roman"/>
          <w:sz w:val="24"/>
          <w:szCs w:val="24"/>
        </w:rPr>
        <w:t>Kaltsas said we have an assessment agreement with the Merz Family that goes 4</w:t>
      </w:r>
      <w:r w:rsidR="0070533A">
        <w:rPr>
          <w:rFonts w:ascii="Times New Roman" w:hAnsi="Times New Roman"/>
          <w:sz w:val="24"/>
          <w:szCs w:val="24"/>
        </w:rPr>
        <w:t xml:space="preserve"> and 10</w:t>
      </w:r>
      <w:r>
        <w:rPr>
          <w:rFonts w:ascii="Times New Roman" w:hAnsi="Times New Roman"/>
          <w:sz w:val="24"/>
          <w:szCs w:val="24"/>
        </w:rPr>
        <w:t xml:space="preserve"> more years</w:t>
      </w:r>
      <w:r w:rsidR="0070533A">
        <w:rPr>
          <w:rFonts w:ascii="Times New Roman" w:hAnsi="Times New Roman"/>
          <w:sz w:val="24"/>
          <w:szCs w:val="24"/>
        </w:rPr>
        <w:t xml:space="preserve">. He said he budgeted that in there. </w:t>
      </w:r>
      <w:r w:rsidR="00F60E3B">
        <w:rPr>
          <w:rFonts w:ascii="Times New Roman" w:hAnsi="Times New Roman"/>
          <w:sz w:val="24"/>
          <w:szCs w:val="24"/>
        </w:rPr>
        <w:t xml:space="preserve">Licenses and permits </w:t>
      </w:r>
      <w:r w:rsidR="00F76BE8">
        <w:rPr>
          <w:rFonts w:ascii="Times New Roman" w:hAnsi="Times New Roman"/>
          <w:sz w:val="24"/>
          <w:szCs w:val="24"/>
        </w:rPr>
        <w:t>were</w:t>
      </w:r>
      <w:r w:rsidR="00F60E3B">
        <w:rPr>
          <w:rFonts w:ascii="Times New Roman" w:hAnsi="Times New Roman"/>
          <w:sz w:val="24"/>
          <w:szCs w:val="24"/>
        </w:rPr>
        <w:t xml:space="preserve"> put in at $490k and this year we are trending closer to budget. </w:t>
      </w:r>
      <w:r w:rsidR="007B6330">
        <w:rPr>
          <w:rFonts w:ascii="Times New Roman" w:hAnsi="Times New Roman"/>
          <w:sz w:val="24"/>
          <w:szCs w:val="24"/>
        </w:rPr>
        <w:t>We are not as strong as last year. Koch Farm Sanctuary, Bridgevine and Hilltop have open lots. They come in waves. Kochs just submitted another new home permit</w:t>
      </w:r>
      <w:r w:rsidR="00530F30">
        <w:rPr>
          <w:rFonts w:ascii="Times New Roman" w:hAnsi="Times New Roman"/>
          <w:sz w:val="24"/>
          <w:szCs w:val="24"/>
        </w:rPr>
        <w:t xml:space="preserve">. Hilltop has been having some issues with ground water. </w:t>
      </w:r>
    </w:p>
    <w:p w14:paraId="4F3B9D77" w14:textId="2E0CB964" w:rsidR="00530F30" w:rsidRDefault="00530F30" w:rsidP="00033FF6">
      <w:pPr>
        <w:rPr>
          <w:rFonts w:ascii="Times New Roman" w:hAnsi="Times New Roman"/>
          <w:sz w:val="24"/>
          <w:szCs w:val="24"/>
        </w:rPr>
      </w:pPr>
      <w:r>
        <w:rPr>
          <w:rFonts w:ascii="Times New Roman" w:hAnsi="Times New Roman"/>
          <w:sz w:val="24"/>
          <w:szCs w:val="24"/>
        </w:rPr>
        <w:t xml:space="preserve">Betts asked how many lots are left in Bridgevine. </w:t>
      </w:r>
    </w:p>
    <w:p w14:paraId="252254DC" w14:textId="2304C548" w:rsidR="00530F30" w:rsidRDefault="00530F30" w:rsidP="00033FF6">
      <w:pPr>
        <w:rPr>
          <w:rFonts w:ascii="Times New Roman" w:hAnsi="Times New Roman"/>
          <w:sz w:val="24"/>
          <w:szCs w:val="24"/>
        </w:rPr>
      </w:pPr>
      <w:r>
        <w:rPr>
          <w:rFonts w:ascii="Times New Roman" w:hAnsi="Times New Roman"/>
          <w:sz w:val="24"/>
          <w:szCs w:val="24"/>
        </w:rPr>
        <w:t xml:space="preserve">Kaltsas said they have submitted 8 permits but they have more. </w:t>
      </w:r>
    </w:p>
    <w:p w14:paraId="3EE6BCCA" w14:textId="67F44655" w:rsidR="00402A4F" w:rsidRDefault="00402A4F" w:rsidP="00033FF6">
      <w:pPr>
        <w:rPr>
          <w:rFonts w:ascii="Times New Roman" w:hAnsi="Times New Roman"/>
          <w:sz w:val="24"/>
          <w:szCs w:val="24"/>
        </w:rPr>
      </w:pPr>
      <w:r>
        <w:rPr>
          <w:rFonts w:ascii="Times New Roman" w:hAnsi="Times New Roman"/>
          <w:sz w:val="24"/>
          <w:szCs w:val="24"/>
        </w:rPr>
        <w:t xml:space="preserve">Grotting said they have specs going on in Kochs. Hanson and Dingman are building on spec. Bridgevine built specs also. He said it was a </w:t>
      </w:r>
      <w:proofErr w:type="gramStart"/>
      <w:r>
        <w:rPr>
          <w:rFonts w:ascii="Times New Roman" w:hAnsi="Times New Roman"/>
          <w:sz w:val="24"/>
          <w:szCs w:val="24"/>
        </w:rPr>
        <w:t>really slow</w:t>
      </w:r>
      <w:proofErr w:type="gramEnd"/>
      <w:r>
        <w:rPr>
          <w:rFonts w:ascii="Times New Roman" w:hAnsi="Times New Roman"/>
          <w:sz w:val="24"/>
          <w:szCs w:val="24"/>
        </w:rPr>
        <w:t xml:space="preserve"> June. </w:t>
      </w:r>
    </w:p>
    <w:p w14:paraId="1764AE69" w14:textId="23EF7B2E" w:rsidR="00F917E5" w:rsidRDefault="00F917E5" w:rsidP="00033FF6">
      <w:pPr>
        <w:rPr>
          <w:rFonts w:ascii="Times New Roman" w:hAnsi="Times New Roman"/>
          <w:sz w:val="24"/>
          <w:szCs w:val="24"/>
        </w:rPr>
      </w:pPr>
      <w:r>
        <w:rPr>
          <w:rFonts w:ascii="Times New Roman" w:hAnsi="Times New Roman"/>
          <w:sz w:val="24"/>
          <w:szCs w:val="24"/>
        </w:rPr>
        <w:t xml:space="preserve">Kaltsas said the PW capital </w:t>
      </w:r>
      <w:r w:rsidR="00697D79">
        <w:rPr>
          <w:rFonts w:ascii="Times New Roman" w:hAnsi="Times New Roman"/>
          <w:sz w:val="24"/>
          <w:szCs w:val="24"/>
        </w:rPr>
        <w:t>improvement numbers went down</w:t>
      </w:r>
      <w:r w:rsidR="00ED6707">
        <w:rPr>
          <w:rFonts w:ascii="Times New Roman" w:hAnsi="Times New Roman"/>
          <w:sz w:val="24"/>
          <w:szCs w:val="24"/>
        </w:rPr>
        <w:t xml:space="preserve">. </w:t>
      </w:r>
    </w:p>
    <w:p w14:paraId="743B72FE" w14:textId="0BB6658E" w:rsidR="002F2C5E" w:rsidRDefault="002F2C5E" w:rsidP="00033FF6">
      <w:pPr>
        <w:rPr>
          <w:rFonts w:ascii="Times New Roman" w:hAnsi="Times New Roman"/>
          <w:sz w:val="24"/>
          <w:szCs w:val="24"/>
        </w:rPr>
      </w:pPr>
      <w:r>
        <w:rPr>
          <w:rFonts w:ascii="Times New Roman" w:hAnsi="Times New Roman"/>
          <w:sz w:val="24"/>
          <w:szCs w:val="24"/>
        </w:rPr>
        <w:t xml:space="preserve">Spencer said he thought it was going to go up because of the price of the tandem axel. </w:t>
      </w:r>
    </w:p>
    <w:p w14:paraId="35534BCC" w14:textId="494331F4" w:rsidR="002F2C5E" w:rsidRDefault="002F2C5E" w:rsidP="00033FF6">
      <w:pPr>
        <w:rPr>
          <w:rFonts w:ascii="Times New Roman" w:hAnsi="Times New Roman"/>
          <w:sz w:val="24"/>
          <w:szCs w:val="24"/>
        </w:rPr>
      </w:pPr>
      <w:r>
        <w:rPr>
          <w:rFonts w:ascii="Times New Roman" w:hAnsi="Times New Roman"/>
          <w:sz w:val="24"/>
          <w:szCs w:val="24"/>
        </w:rPr>
        <w:t xml:space="preserve">Kaltsas said it is looking better than expected. </w:t>
      </w:r>
    </w:p>
    <w:p w14:paraId="02A33103" w14:textId="3F236691" w:rsidR="002F2C5E" w:rsidRDefault="002F2C5E" w:rsidP="00033FF6">
      <w:pPr>
        <w:rPr>
          <w:rFonts w:ascii="Times New Roman" w:hAnsi="Times New Roman"/>
          <w:sz w:val="24"/>
          <w:szCs w:val="24"/>
        </w:rPr>
      </w:pPr>
      <w:r>
        <w:rPr>
          <w:rFonts w:ascii="Times New Roman" w:hAnsi="Times New Roman"/>
          <w:sz w:val="24"/>
          <w:szCs w:val="24"/>
        </w:rPr>
        <w:t xml:space="preserve">Spencer asked about purchasing a lawn mower. </w:t>
      </w:r>
    </w:p>
    <w:p w14:paraId="6731BA17" w14:textId="10D9ECA6" w:rsidR="002F2C5E" w:rsidRDefault="002F2C5E" w:rsidP="00033FF6">
      <w:pPr>
        <w:rPr>
          <w:rFonts w:ascii="Times New Roman" w:hAnsi="Times New Roman"/>
          <w:sz w:val="24"/>
          <w:szCs w:val="24"/>
        </w:rPr>
      </w:pPr>
      <w:r>
        <w:rPr>
          <w:rFonts w:ascii="Times New Roman" w:hAnsi="Times New Roman"/>
          <w:sz w:val="24"/>
          <w:szCs w:val="24"/>
        </w:rPr>
        <w:t xml:space="preserve">Kaltsas said he is going to tweak these </w:t>
      </w:r>
      <w:proofErr w:type="gramStart"/>
      <w:r>
        <w:rPr>
          <w:rFonts w:ascii="Times New Roman" w:hAnsi="Times New Roman"/>
          <w:sz w:val="24"/>
          <w:szCs w:val="24"/>
        </w:rPr>
        <w:t>numbers</w:t>
      </w:r>
      <w:proofErr w:type="gramEnd"/>
      <w:r>
        <w:rPr>
          <w:rFonts w:ascii="Times New Roman" w:hAnsi="Times New Roman"/>
          <w:sz w:val="24"/>
          <w:szCs w:val="24"/>
        </w:rPr>
        <w:t xml:space="preserve"> but it is projecting around $75k. There is nothing in other funds for city hall. The floors are coming out of </w:t>
      </w:r>
      <w:r w:rsidR="00BF7301">
        <w:rPr>
          <w:rFonts w:ascii="Times New Roman" w:hAnsi="Times New Roman"/>
          <w:sz w:val="24"/>
          <w:szCs w:val="24"/>
        </w:rPr>
        <w:t xml:space="preserve">building capital fund. For debt service, 2026 is the last year we have the 2015 and 2010 GO Bonds. The city has already restructured the debt to make up for this. </w:t>
      </w:r>
      <w:r w:rsidR="00454923">
        <w:rPr>
          <w:rFonts w:ascii="Times New Roman" w:hAnsi="Times New Roman"/>
          <w:sz w:val="24"/>
          <w:szCs w:val="24"/>
        </w:rPr>
        <w:t xml:space="preserve">The differences will be seen when the roads are redone. </w:t>
      </w:r>
    </w:p>
    <w:p w14:paraId="3F526DCF" w14:textId="623B61B3" w:rsidR="00454923" w:rsidRDefault="00454923" w:rsidP="00033FF6">
      <w:pPr>
        <w:rPr>
          <w:rFonts w:ascii="Times New Roman" w:hAnsi="Times New Roman"/>
          <w:sz w:val="24"/>
          <w:szCs w:val="24"/>
        </w:rPr>
      </w:pPr>
      <w:r>
        <w:rPr>
          <w:rFonts w:ascii="Times New Roman" w:hAnsi="Times New Roman"/>
          <w:sz w:val="24"/>
          <w:szCs w:val="24"/>
        </w:rPr>
        <w:t xml:space="preserve">Spencer said you’re better at feathering terms from 3-10 years </w:t>
      </w:r>
      <w:r w:rsidR="00DB6CED">
        <w:rPr>
          <w:rFonts w:ascii="Times New Roman" w:hAnsi="Times New Roman"/>
          <w:sz w:val="24"/>
          <w:szCs w:val="24"/>
        </w:rPr>
        <w:t xml:space="preserve">with how things are trending now. The </w:t>
      </w:r>
      <w:proofErr w:type="gramStart"/>
      <w:r w:rsidR="00DB6CED">
        <w:rPr>
          <w:rFonts w:ascii="Times New Roman" w:hAnsi="Times New Roman"/>
          <w:sz w:val="24"/>
          <w:szCs w:val="24"/>
        </w:rPr>
        <w:t>10 year</w:t>
      </w:r>
      <w:proofErr w:type="gramEnd"/>
      <w:r w:rsidR="00DB6CED">
        <w:rPr>
          <w:rFonts w:ascii="Times New Roman" w:hAnsi="Times New Roman"/>
          <w:sz w:val="24"/>
          <w:szCs w:val="24"/>
        </w:rPr>
        <w:t xml:space="preserve"> </w:t>
      </w:r>
      <w:proofErr w:type="spellStart"/>
      <w:r w:rsidR="00DB6CED">
        <w:rPr>
          <w:rFonts w:ascii="Times New Roman" w:hAnsi="Times New Roman"/>
          <w:sz w:val="24"/>
          <w:szCs w:val="24"/>
        </w:rPr>
        <w:t>muni</w:t>
      </w:r>
      <w:proofErr w:type="spellEnd"/>
      <w:r w:rsidR="00DB6CED">
        <w:rPr>
          <w:rFonts w:ascii="Times New Roman" w:hAnsi="Times New Roman"/>
          <w:sz w:val="24"/>
          <w:szCs w:val="24"/>
        </w:rPr>
        <w:t xml:space="preserve"> was back below 2.5% again. The timing of this could be </w:t>
      </w:r>
      <w:proofErr w:type="gramStart"/>
      <w:r w:rsidR="00DB6CED">
        <w:rPr>
          <w:rFonts w:ascii="Times New Roman" w:hAnsi="Times New Roman"/>
          <w:sz w:val="24"/>
          <w:szCs w:val="24"/>
        </w:rPr>
        <w:t>pretty fortuitous</w:t>
      </w:r>
      <w:proofErr w:type="gramEnd"/>
      <w:r w:rsidR="00DB6CED">
        <w:rPr>
          <w:rFonts w:ascii="Times New Roman" w:hAnsi="Times New Roman"/>
          <w:sz w:val="24"/>
          <w:szCs w:val="24"/>
        </w:rPr>
        <w:t xml:space="preserve">. The market is pushing Ded rates 2-3 times. If you bought a CD, you would get 5% </w:t>
      </w:r>
      <w:r w:rsidR="000A33B4">
        <w:rPr>
          <w:rFonts w:ascii="Times New Roman" w:hAnsi="Times New Roman"/>
          <w:sz w:val="24"/>
          <w:szCs w:val="24"/>
        </w:rPr>
        <w:t xml:space="preserve">for less than a year and if the term was </w:t>
      </w:r>
      <w:proofErr w:type="gramStart"/>
      <w:r w:rsidR="000A33B4">
        <w:rPr>
          <w:rFonts w:ascii="Times New Roman" w:hAnsi="Times New Roman"/>
          <w:sz w:val="24"/>
          <w:szCs w:val="24"/>
        </w:rPr>
        <w:t>longer</w:t>
      </w:r>
      <w:proofErr w:type="gramEnd"/>
      <w:r w:rsidR="000A33B4">
        <w:rPr>
          <w:rFonts w:ascii="Times New Roman" w:hAnsi="Times New Roman"/>
          <w:sz w:val="24"/>
          <w:szCs w:val="24"/>
        </w:rPr>
        <w:t xml:space="preserve"> you would get 4%. </w:t>
      </w:r>
    </w:p>
    <w:p w14:paraId="32BD76ED" w14:textId="2474740F" w:rsidR="000A33B4" w:rsidRDefault="000A33B4" w:rsidP="00033FF6">
      <w:pPr>
        <w:rPr>
          <w:rFonts w:ascii="Times New Roman" w:hAnsi="Times New Roman"/>
          <w:sz w:val="24"/>
          <w:szCs w:val="24"/>
        </w:rPr>
      </w:pPr>
      <w:r>
        <w:rPr>
          <w:rFonts w:ascii="Times New Roman" w:hAnsi="Times New Roman"/>
          <w:sz w:val="24"/>
          <w:szCs w:val="24"/>
        </w:rPr>
        <w:t xml:space="preserve">Kaltsas said when he comes back with the road project, </w:t>
      </w:r>
      <w:r w:rsidR="006502CE">
        <w:rPr>
          <w:rFonts w:ascii="Times New Roman" w:hAnsi="Times New Roman"/>
          <w:sz w:val="24"/>
          <w:szCs w:val="24"/>
        </w:rPr>
        <w:t xml:space="preserve">there will be bonds coming off in 2027. </w:t>
      </w:r>
      <w:r w:rsidR="003432E9">
        <w:rPr>
          <w:rFonts w:ascii="Times New Roman" w:hAnsi="Times New Roman"/>
          <w:sz w:val="24"/>
          <w:szCs w:val="24"/>
        </w:rPr>
        <w:t xml:space="preserve">The city also budgets about $70-80k for the </w:t>
      </w:r>
      <w:r w:rsidR="00686F9E">
        <w:rPr>
          <w:rFonts w:ascii="Times New Roman" w:hAnsi="Times New Roman"/>
          <w:sz w:val="24"/>
          <w:szCs w:val="24"/>
        </w:rPr>
        <w:t>assessor’s</w:t>
      </w:r>
      <w:r w:rsidR="003432E9">
        <w:rPr>
          <w:rFonts w:ascii="Times New Roman" w:hAnsi="Times New Roman"/>
          <w:sz w:val="24"/>
          <w:szCs w:val="24"/>
        </w:rPr>
        <w:t xml:space="preserve"> fee and that will be zero next year. We recaptured funding because they decided to go to free. Dust control </w:t>
      </w:r>
      <w:r w:rsidR="009744E9">
        <w:rPr>
          <w:rFonts w:ascii="Times New Roman" w:hAnsi="Times New Roman"/>
          <w:sz w:val="24"/>
          <w:szCs w:val="24"/>
        </w:rPr>
        <w:t xml:space="preserve">was way up this year about 20%. </w:t>
      </w:r>
      <w:r w:rsidR="00F56EBD">
        <w:rPr>
          <w:rFonts w:ascii="Times New Roman" w:hAnsi="Times New Roman"/>
          <w:sz w:val="24"/>
          <w:szCs w:val="24"/>
        </w:rPr>
        <w:t xml:space="preserve">And health care is going up 11-14% also. </w:t>
      </w:r>
      <w:r w:rsidR="00D643C9">
        <w:rPr>
          <w:rFonts w:ascii="Times New Roman" w:hAnsi="Times New Roman"/>
          <w:sz w:val="24"/>
          <w:szCs w:val="24"/>
        </w:rPr>
        <w:t xml:space="preserve">Overall if you have a home worth $!00k and the value didn’t change, you </w:t>
      </w:r>
      <w:proofErr w:type="gramStart"/>
      <w:r w:rsidR="00D643C9">
        <w:rPr>
          <w:rFonts w:ascii="Times New Roman" w:hAnsi="Times New Roman"/>
          <w:sz w:val="24"/>
          <w:szCs w:val="24"/>
        </w:rPr>
        <w:t>would</w:t>
      </w:r>
      <w:proofErr w:type="gramEnd"/>
      <w:r w:rsidR="00D643C9">
        <w:rPr>
          <w:rFonts w:ascii="Times New Roman" w:hAnsi="Times New Roman"/>
          <w:sz w:val="24"/>
          <w:szCs w:val="24"/>
        </w:rPr>
        <w:t xml:space="preserve"> actually see a decrease in your taxes. </w:t>
      </w:r>
      <w:r w:rsidR="00112890">
        <w:rPr>
          <w:rFonts w:ascii="Times New Roman" w:hAnsi="Times New Roman"/>
          <w:sz w:val="24"/>
          <w:szCs w:val="24"/>
        </w:rPr>
        <w:t xml:space="preserve">Market values have gone up so not a lot of people see that, but on a year where there wasn’t such a rise, you would see a decrease. </w:t>
      </w:r>
      <w:r w:rsidR="00B35192">
        <w:rPr>
          <w:rFonts w:ascii="Times New Roman" w:hAnsi="Times New Roman"/>
          <w:sz w:val="24"/>
          <w:szCs w:val="24"/>
        </w:rPr>
        <w:t xml:space="preserve">Personnel costs and COL are higher as well. </w:t>
      </w:r>
    </w:p>
    <w:p w14:paraId="724F6D0D" w14:textId="77777777" w:rsidR="006502CE" w:rsidRDefault="006502CE" w:rsidP="00033FF6">
      <w:pPr>
        <w:rPr>
          <w:rFonts w:ascii="Times New Roman" w:hAnsi="Times New Roman"/>
          <w:sz w:val="24"/>
          <w:szCs w:val="24"/>
        </w:rPr>
      </w:pPr>
    </w:p>
    <w:p w14:paraId="5C716B16" w14:textId="77777777" w:rsidR="006502CE" w:rsidRPr="0031211E" w:rsidRDefault="006502CE" w:rsidP="00033FF6">
      <w:pPr>
        <w:rPr>
          <w:rFonts w:asciiTheme="majorBidi" w:hAnsiTheme="majorBidi" w:cstheme="majorBidi"/>
          <w:i/>
          <w:iCs/>
          <w:sz w:val="24"/>
          <w:szCs w:val="24"/>
        </w:rPr>
      </w:pPr>
    </w:p>
    <w:p w14:paraId="40D3BAC1" w14:textId="77777777" w:rsidR="00B90A89" w:rsidRPr="00B90A89" w:rsidRDefault="00B90A89" w:rsidP="00B90A89">
      <w:pPr>
        <w:numPr>
          <w:ilvl w:val="1"/>
          <w:numId w:val="11"/>
        </w:numPr>
        <w:spacing w:after="200" w:line="276" w:lineRule="auto"/>
        <w:contextualSpacing/>
        <w:rPr>
          <w:rFonts w:ascii="Times New Roman" w:hAnsi="Times New Roman"/>
          <w:sz w:val="24"/>
          <w:szCs w:val="24"/>
          <w:lang w:bidi="en-US"/>
        </w:rPr>
      </w:pPr>
      <w:r w:rsidRPr="00B90A89">
        <w:rPr>
          <w:rFonts w:ascii="Times New Roman" w:hAnsi="Times New Roman"/>
          <w:sz w:val="24"/>
          <w:szCs w:val="24"/>
          <w:lang w:bidi="en-US"/>
        </w:rPr>
        <w:t>WHPS Budget</w:t>
      </w:r>
    </w:p>
    <w:p w14:paraId="15B04B24" w14:textId="77777777" w:rsidR="00B90A89" w:rsidRDefault="00B90A89" w:rsidP="00B90A89">
      <w:pPr>
        <w:ind w:left="720"/>
        <w:contextualSpacing/>
        <w:rPr>
          <w:rFonts w:ascii="Times New Roman" w:hAnsi="Times New Roman"/>
          <w:sz w:val="24"/>
          <w:szCs w:val="24"/>
          <w:lang w:bidi="en-US"/>
        </w:rPr>
      </w:pPr>
    </w:p>
    <w:p w14:paraId="335224BA" w14:textId="0E68D871" w:rsidR="00B90A89" w:rsidRDefault="00B90A89" w:rsidP="00B90A89">
      <w:pPr>
        <w:ind w:left="720"/>
        <w:contextualSpacing/>
        <w:rPr>
          <w:rFonts w:ascii="Times New Roman" w:hAnsi="Times New Roman"/>
          <w:sz w:val="24"/>
          <w:szCs w:val="24"/>
          <w:lang w:bidi="en-US"/>
        </w:rPr>
      </w:pPr>
      <w:r>
        <w:rPr>
          <w:rFonts w:ascii="Times New Roman" w:hAnsi="Times New Roman"/>
          <w:sz w:val="24"/>
          <w:szCs w:val="24"/>
          <w:lang w:bidi="en-US"/>
        </w:rPr>
        <w:t xml:space="preserve">Kaltsas said </w:t>
      </w:r>
      <w:r w:rsidR="001D69BD">
        <w:rPr>
          <w:rFonts w:ascii="Times New Roman" w:hAnsi="Times New Roman"/>
          <w:sz w:val="24"/>
          <w:szCs w:val="24"/>
          <w:lang w:bidi="en-US"/>
        </w:rPr>
        <w:t xml:space="preserve">the police budget is up 10.25% YOY to $160k. </w:t>
      </w:r>
      <w:r w:rsidR="00542172">
        <w:rPr>
          <w:rFonts w:ascii="Times New Roman" w:hAnsi="Times New Roman"/>
          <w:sz w:val="24"/>
          <w:szCs w:val="24"/>
          <w:lang w:bidi="en-US"/>
        </w:rPr>
        <w:t xml:space="preserve">As far as the whole budget goes, the city’s general fund is up $210k. About $20k goes to fire and </w:t>
      </w:r>
      <w:r w:rsidR="006E1C45">
        <w:rPr>
          <w:rFonts w:ascii="Times New Roman" w:hAnsi="Times New Roman"/>
          <w:sz w:val="24"/>
          <w:szCs w:val="24"/>
          <w:lang w:bidi="en-US"/>
        </w:rPr>
        <w:t xml:space="preserve">$40k goes to the entire city projected. For next </w:t>
      </w:r>
      <w:r w:rsidR="006E1C45">
        <w:rPr>
          <w:rFonts w:ascii="Times New Roman" w:hAnsi="Times New Roman"/>
          <w:sz w:val="24"/>
          <w:szCs w:val="24"/>
          <w:lang w:bidi="en-US"/>
        </w:rPr>
        <w:lastRenderedPageBreak/>
        <w:t>year we will lose the budget for elections since there won’t be any</w:t>
      </w:r>
      <w:r w:rsidR="00CB14D9">
        <w:rPr>
          <w:rFonts w:ascii="Times New Roman" w:hAnsi="Times New Roman"/>
          <w:sz w:val="24"/>
          <w:szCs w:val="24"/>
          <w:lang w:bidi="en-US"/>
        </w:rPr>
        <w:t xml:space="preserve">, however the next year we would plan again for that number. </w:t>
      </w:r>
    </w:p>
    <w:p w14:paraId="39A3AB43" w14:textId="42A64EC0" w:rsidR="00CB14D9" w:rsidRDefault="00CB14D9" w:rsidP="00B90A89">
      <w:pPr>
        <w:ind w:left="720"/>
        <w:contextualSpacing/>
        <w:rPr>
          <w:rFonts w:ascii="Times New Roman" w:hAnsi="Times New Roman"/>
          <w:sz w:val="24"/>
          <w:szCs w:val="24"/>
          <w:lang w:bidi="en-US"/>
        </w:rPr>
      </w:pPr>
      <w:r>
        <w:rPr>
          <w:rFonts w:ascii="Times New Roman" w:hAnsi="Times New Roman"/>
          <w:sz w:val="24"/>
          <w:szCs w:val="24"/>
          <w:lang w:bidi="en-US"/>
        </w:rPr>
        <w:t>Spencer asked if WHPS was getting an 11</w:t>
      </w:r>
      <w:r w:rsidRPr="00CB14D9">
        <w:rPr>
          <w:rFonts w:ascii="Times New Roman" w:hAnsi="Times New Roman"/>
          <w:sz w:val="24"/>
          <w:szCs w:val="24"/>
          <w:vertAlign w:val="superscript"/>
          <w:lang w:bidi="en-US"/>
        </w:rPr>
        <w:t>th</w:t>
      </w:r>
      <w:r>
        <w:rPr>
          <w:rFonts w:ascii="Times New Roman" w:hAnsi="Times New Roman"/>
          <w:sz w:val="24"/>
          <w:szCs w:val="24"/>
          <w:lang w:bidi="en-US"/>
        </w:rPr>
        <w:t xml:space="preserve"> officer. </w:t>
      </w:r>
    </w:p>
    <w:p w14:paraId="7510F302" w14:textId="77796224" w:rsidR="00CB14D9" w:rsidRDefault="00CB14D9" w:rsidP="00B90A89">
      <w:pPr>
        <w:ind w:left="720"/>
        <w:contextualSpacing/>
        <w:rPr>
          <w:rFonts w:ascii="Times New Roman" w:hAnsi="Times New Roman"/>
          <w:sz w:val="24"/>
          <w:szCs w:val="24"/>
          <w:lang w:bidi="en-US"/>
        </w:rPr>
      </w:pPr>
      <w:r>
        <w:rPr>
          <w:rFonts w:ascii="Times New Roman" w:hAnsi="Times New Roman"/>
          <w:sz w:val="24"/>
          <w:szCs w:val="24"/>
          <w:lang w:bidi="en-US"/>
        </w:rPr>
        <w:t>Kroells said yes. He said he had $190k from both cities that MN ga</w:t>
      </w:r>
      <w:r w:rsidR="0088398F">
        <w:rPr>
          <w:rFonts w:ascii="Times New Roman" w:hAnsi="Times New Roman"/>
          <w:sz w:val="24"/>
          <w:szCs w:val="24"/>
          <w:lang w:bidi="en-US"/>
        </w:rPr>
        <w:t>ve. He put $125k to go towards the 11</w:t>
      </w:r>
      <w:r w:rsidR="0088398F" w:rsidRPr="0088398F">
        <w:rPr>
          <w:rFonts w:ascii="Times New Roman" w:hAnsi="Times New Roman"/>
          <w:sz w:val="24"/>
          <w:szCs w:val="24"/>
          <w:vertAlign w:val="superscript"/>
          <w:lang w:bidi="en-US"/>
        </w:rPr>
        <w:t>th</w:t>
      </w:r>
      <w:r w:rsidR="0088398F">
        <w:rPr>
          <w:rFonts w:ascii="Times New Roman" w:hAnsi="Times New Roman"/>
          <w:sz w:val="24"/>
          <w:szCs w:val="24"/>
          <w:lang w:bidi="en-US"/>
        </w:rPr>
        <w:t xml:space="preserve"> officer. When you look at </w:t>
      </w:r>
      <w:r w:rsidR="00AC7D97">
        <w:rPr>
          <w:rFonts w:ascii="Times New Roman" w:hAnsi="Times New Roman"/>
          <w:sz w:val="24"/>
          <w:szCs w:val="24"/>
          <w:lang w:bidi="en-US"/>
        </w:rPr>
        <w:t>overall in</w:t>
      </w:r>
      <w:r w:rsidR="00E4571C">
        <w:rPr>
          <w:rFonts w:ascii="Times New Roman" w:hAnsi="Times New Roman"/>
          <w:sz w:val="24"/>
          <w:szCs w:val="24"/>
          <w:lang w:bidi="en-US"/>
        </w:rPr>
        <w:t xml:space="preserve">to the future, that money </w:t>
      </w:r>
      <w:proofErr w:type="gramStart"/>
      <w:r w:rsidR="00E4571C">
        <w:rPr>
          <w:rFonts w:ascii="Times New Roman" w:hAnsi="Times New Roman"/>
          <w:sz w:val="24"/>
          <w:szCs w:val="24"/>
          <w:lang w:bidi="en-US"/>
        </w:rPr>
        <w:t>wont</w:t>
      </w:r>
      <w:proofErr w:type="gramEnd"/>
      <w:r w:rsidR="00E4571C">
        <w:rPr>
          <w:rFonts w:ascii="Times New Roman" w:hAnsi="Times New Roman"/>
          <w:sz w:val="24"/>
          <w:szCs w:val="24"/>
          <w:lang w:bidi="en-US"/>
        </w:rPr>
        <w:t xml:space="preserve"> be there in 2026-2027. That will have to get figured out as we get closer. He said that WHPS is by far the smallest police department left in the county. </w:t>
      </w:r>
      <w:r w:rsidR="000A4130">
        <w:rPr>
          <w:rFonts w:ascii="Times New Roman" w:hAnsi="Times New Roman"/>
          <w:sz w:val="24"/>
          <w:szCs w:val="24"/>
          <w:lang w:bidi="en-US"/>
        </w:rPr>
        <w:t>Adding an 11</w:t>
      </w:r>
      <w:r w:rsidR="000A4130" w:rsidRPr="000A4130">
        <w:rPr>
          <w:rFonts w:ascii="Times New Roman" w:hAnsi="Times New Roman"/>
          <w:sz w:val="24"/>
          <w:szCs w:val="24"/>
          <w:vertAlign w:val="superscript"/>
          <w:lang w:bidi="en-US"/>
        </w:rPr>
        <w:t>th</w:t>
      </w:r>
      <w:r w:rsidR="000A4130">
        <w:rPr>
          <w:rFonts w:ascii="Times New Roman" w:hAnsi="Times New Roman"/>
          <w:sz w:val="24"/>
          <w:szCs w:val="24"/>
          <w:lang w:bidi="en-US"/>
        </w:rPr>
        <w:t xml:space="preserve"> officer is where we need to get to with what I think will happen with growth in our community. Our officers are worn out. One was just hired</w:t>
      </w:r>
      <w:r w:rsidR="00427BC8">
        <w:rPr>
          <w:rFonts w:ascii="Times New Roman" w:hAnsi="Times New Roman"/>
          <w:sz w:val="24"/>
          <w:szCs w:val="24"/>
          <w:lang w:bidi="en-US"/>
        </w:rPr>
        <w:t>. WHPS has been running with 8 police officers for a while. It is setting us up for the future and growth. Orono and Delano schools are very popular</w:t>
      </w:r>
      <w:r w:rsidR="00046FBC">
        <w:rPr>
          <w:rFonts w:ascii="Times New Roman" w:hAnsi="Times New Roman"/>
          <w:sz w:val="24"/>
          <w:szCs w:val="24"/>
          <w:lang w:bidi="en-US"/>
        </w:rPr>
        <w:t xml:space="preserve">. Also, LMC insurance was a big increase. He said he is spending $!75k for insurance for the police officers. </w:t>
      </w:r>
      <w:r w:rsidR="001253FD">
        <w:rPr>
          <w:rFonts w:ascii="Times New Roman" w:hAnsi="Times New Roman"/>
          <w:sz w:val="24"/>
          <w:szCs w:val="24"/>
          <w:lang w:bidi="en-US"/>
        </w:rPr>
        <w:t xml:space="preserve">It is about $120k for work comp insurance and private fire was $10k for 50 fire fighters. We </w:t>
      </w:r>
      <w:r w:rsidR="009627EF">
        <w:rPr>
          <w:rFonts w:ascii="Times New Roman" w:hAnsi="Times New Roman"/>
          <w:sz w:val="24"/>
          <w:szCs w:val="24"/>
          <w:lang w:bidi="en-US"/>
        </w:rPr>
        <w:t xml:space="preserve">need to potentially shop around. </w:t>
      </w:r>
      <w:r w:rsidR="00EF4F57">
        <w:rPr>
          <w:rFonts w:ascii="Times New Roman" w:hAnsi="Times New Roman"/>
          <w:sz w:val="24"/>
          <w:szCs w:val="24"/>
          <w:lang w:bidi="en-US"/>
        </w:rPr>
        <w:t xml:space="preserve">He asked other cities about work </w:t>
      </w:r>
      <w:proofErr w:type="gramStart"/>
      <w:r w:rsidR="00EF4F57">
        <w:rPr>
          <w:rFonts w:ascii="Times New Roman" w:hAnsi="Times New Roman"/>
          <w:sz w:val="24"/>
          <w:szCs w:val="24"/>
          <w:lang w:bidi="en-US"/>
        </w:rPr>
        <w:t>comp</w:t>
      </w:r>
      <w:proofErr w:type="gramEnd"/>
      <w:r w:rsidR="00EF4F57">
        <w:rPr>
          <w:rFonts w:ascii="Times New Roman" w:hAnsi="Times New Roman"/>
          <w:sz w:val="24"/>
          <w:szCs w:val="24"/>
          <w:lang w:bidi="en-US"/>
        </w:rPr>
        <w:t xml:space="preserve"> and no one had any idea because the city handles that. </w:t>
      </w:r>
    </w:p>
    <w:p w14:paraId="6F03A00C" w14:textId="77777777" w:rsidR="00B90A89" w:rsidRDefault="00B90A89" w:rsidP="00FA74A3">
      <w:pPr>
        <w:contextualSpacing/>
        <w:rPr>
          <w:rFonts w:ascii="Times New Roman" w:hAnsi="Times New Roman"/>
          <w:sz w:val="24"/>
          <w:szCs w:val="24"/>
          <w:lang w:bidi="en-US"/>
        </w:rPr>
      </w:pPr>
    </w:p>
    <w:p w14:paraId="591F1DEB" w14:textId="77777777" w:rsidR="00B90A89" w:rsidRPr="00B90A89" w:rsidRDefault="00B90A89" w:rsidP="00B90A89">
      <w:pPr>
        <w:ind w:left="720"/>
        <w:contextualSpacing/>
        <w:rPr>
          <w:rFonts w:ascii="Times New Roman" w:hAnsi="Times New Roman"/>
          <w:sz w:val="24"/>
          <w:szCs w:val="24"/>
          <w:lang w:bidi="en-US"/>
        </w:rPr>
      </w:pPr>
    </w:p>
    <w:p w14:paraId="273F736E" w14:textId="77777777" w:rsidR="00B90A89" w:rsidRPr="00B90A89" w:rsidRDefault="00B90A89" w:rsidP="00B90A89">
      <w:pPr>
        <w:numPr>
          <w:ilvl w:val="1"/>
          <w:numId w:val="11"/>
        </w:numPr>
        <w:spacing w:after="200" w:line="276" w:lineRule="auto"/>
        <w:contextualSpacing/>
        <w:rPr>
          <w:rFonts w:ascii="Times New Roman" w:hAnsi="Times New Roman"/>
          <w:sz w:val="24"/>
          <w:szCs w:val="24"/>
          <w:lang w:bidi="en-US"/>
        </w:rPr>
      </w:pPr>
      <w:r w:rsidRPr="00B90A89">
        <w:rPr>
          <w:rFonts w:ascii="Times New Roman" w:hAnsi="Times New Roman"/>
          <w:sz w:val="24"/>
          <w:szCs w:val="24"/>
          <w:lang w:bidi="en-US"/>
        </w:rPr>
        <w:t>Fire Budgets</w:t>
      </w:r>
    </w:p>
    <w:p w14:paraId="61FDC662" w14:textId="77777777" w:rsidR="003D2D97" w:rsidRPr="0031211E" w:rsidRDefault="003D2D97" w:rsidP="00792CCE">
      <w:pPr>
        <w:widowControl w:val="0"/>
        <w:autoSpaceDE w:val="0"/>
        <w:autoSpaceDN w:val="0"/>
        <w:rPr>
          <w:rFonts w:ascii="Times New Roman" w:hAnsi="Times New Roman"/>
          <w:sz w:val="24"/>
          <w:szCs w:val="24"/>
        </w:rPr>
      </w:pPr>
    </w:p>
    <w:p w14:paraId="11E2A4B5" w14:textId="4CB08E9C" w:rsidR="003D2D97" w:rsidRPr="00BC493E" w:rsidRDefault="00BC493E" w:rsidP="00BC493E">
      <w:pPr>
        <w:widowControl w:val="0"/>
        <w:autoSpaceDE w:val="0"/>
        <w:autoSpaceDN w:val="0"/>
        <w:ind w:left="720"/>
        <w:rPr>
          <w:rFonts w:ascii="Times New Roman" w:hAnsi="Times New Roman"/>
          <w:sz w:val="24"/>
          <w:szCs w:val="24"/>
        </w:rPr>
      </w:pPr>
      <w:r>
        <w:rPr>
          <w:rFonts w:ascii="Times New Roman" w:hAnsi="Times New Roman"/>
          <w:sz w:val="24"/>
          <w:szCs w:val="24"/>
        </w:rPr>
        <w:t xml:space="preserve">**Waiting on numbers from meeting on </w:t>
      </w:r>
      <w:proofErr w:type="gramStart"/>
      <w:r>
        <w:rPr>
          <w:rFonts w:ascii="Times New Roman" w:hAnsi="Times New Roman"/>
          <w:sz w:val="24"/>
          <w:szCs w:val="24"/>
        </w:rPr>
        <w:t>Monday.*</w:t>
      </w:r>
      <w:proofErr w:type="gramEnd"/>
      <w:r>
        <w:rPr>
          <w:rFonts w:ascii="Times New Roman" w:hAnsi="Times New Roman"/>
          <w:sz w:val="24"/>
          <w:szCs w:val="24"/>
        </w:rPr>
        <w:t>*</w:t>
      </w:r>
    </w:p>
    <w:p w14:paraId="691BF4DF" w14:textId="77777777" w:rsidR="005B3105" w:rsidRPr="0031211E" w:rsidRDefault="005B3105" w:rsidP="00792CCE">
      <w:pPr>
        <w:widowControl w:val="0"/>
        <w:autoSpaceDE w:val="0"/>
        <w:autoSpaceDN w:val="0"/>
        <w:rPr>
          <w:rFonts w:ascii="Times New Roman" w:hAnsi="Times New Roman"/>
          <w:sz w:val="24"/>
          <w:szCs w:val="24"/>
        </w:rPr>
      </w:pPr>
    </w:p>
    <w:p w14:paraId="6C6ADD42" w14:textId="77777777" w:rsidR="00030122" w:rsidRPr="00030122" w:rsidRDefault="00030122" w:rsidP="00030122">
      <w:pPr>
        <w:numPr>
          <w:ilvl w:val="0"/>
          <w:numId w:val="11"/>
        </w:numPr>
        <w:spacing w:after="200" w:line="276" w:lineRule="auto"/>
        <w:contextualSpacing/>
        <w:rPr>
          <w:rFonts w:ascii="Times New Roman" w:hAnsi="Times New Roman"/>
          <w:sz w:val="24"/>
          <w:szCs w:val="24"/>
          <w:lang w:bidi="en-US"/>
        </w:rPr>
      </w:pPr>
      <w:r w:rsidRPr="00030122">
        <w:rPr>
          <w:rFonts w:ascii="Times New Roman" w:hAnsi="Times New Roman"/>
          <w:sz w:val="24"/>
          <w:szCs w:val="24"/>
          <w:lang w:bidi="en-US"/>
        </w:rPr>
        <w:t>Miscellaneous Administration Updates</w:t>
      </w:r>
    </w:p>
    <w:p w14:paraId="19AFF4C6" w14:textId="77777777" w:rsidR="005B3105" w:rsidRDefault="005B3105" w:rsidP="005B3105">
      <w:pPr>
        <w:ind w:left="360"/>
        <w:contextualSpacing/>
        <w:rPr>
          <w:rFonts w:asciiTheme="majorBidi" w:hAnsiTheme="majorBidi" w:cstheme="majorBidi"/>
          <w:sz w:val="24"/>
          <w:szCs w:val="24"/>
          <w:lang w:bidi="en-US"/>
        </w:rPr>
      </w:pPr>
    </w:p>
    <w:p w14:paraId="58DC5504" w14:textId="39755FAE" w:rsidR="001F5A7B" w:rsidRDefault="00734F1D" w:rsidP="005B3105">
      <w:pPr>
        <w:ind w:left="360"/>
        <w:contextualSpacing/>
        <w:rPr>
          <w:rFonts w:asciiTheme="majorBidi" w:hAnsiTheme="majorBidi" w:cstheme="majorBidi"/>
          <w:sz w:val="24"/>
          <w:szCs w:val="24"/>
          <w:lang w:bidi="en-US"/>
        </w:rPr>
      </w:pPr>
      <w:r>
        <w:rPr>
          <w:rFonts w:asciiTheme="majorBidi" w:hAnsiTheme="majorBidi" w:cstheme="majorBidi"/>
          <w:sz w:val="24"/>
          <w:szCs w:val="24"/>
          <w:lang w:bidi="en-US"/>
        </w:rPr>
        <w:t xml:space="preserve">Kaltsas said there have only been 3 absentee voters for the primary election so far. The city is open this weekend and Tuesday is Election Day. The tiles are going on the roads. There is a meeting with Hennepin County to talk about the park grant again. </w:t>
      </w:r>
      <w:r w:rsidR="00A74B71">
        <w:rPr>
          <w:rFonts w:asciiTheme="majorBidi" w:hAnsiTheme="majorBidi" w:cstheme="majorBidi"/>
          <w:sz w:val="24"/>
          <w:szCs w:val="24"/>
          <w:lang w:bidi="en-US"/>
        </w:rPr>
        <w:t>I want</w:t>
      </w:r>
      <w:r>
        <w:rPr>
          <w:rFonts w:asciiTheme="majorBidi" w:hAnsiTheme="majorBidi" w:cstheme="majorBidi"/>
          <w:sz w:val="24"/>
          <w:szCs w:val="24"/>
          <w:lang w:bidi="en-US"/>
        </w:rPr>
        <w:t xml:space="preserve"> to go back after that community park. Our intent would be to talk to them and see if we can be competitive. If that’s the case, we need to regroup an</w:t>
      </w:r>
      <w:r w:rsidR="00A74B71">
        <w:rPr>
          <w:rFonts w:asciiTheme="majorBidi" w:hAnsiTheme="majorBidi" w:cstheme="majorBidi"/>
          <w:sz w:val="24"/>
          <w:szCs w:val="24"/>
          <w:lang w:bidi="en-US"/>
        </w:rPr>
        <w:t>d</w:t>
      </w:r>
      <w:r>
        <w:rPr>
          <w:rFonts w:asciiTheme="majorBidi" w:hAnsiTheme="majorBidi" w:cstheme="majorBidi"/>
          <w:sz w:val="24"/>
          <w:szCs w:val="24"/>
          <w:lang w:bidi="en-US"/>
        </w:rPr>
        <w:t xml:space="preserve"> talk about what we want to do on that. </w:t>
      </w:r>
    </w:p>
    <w:p w14:paraId="0F1B0871" w14:textId="77777777" w:rsidR="00734F1D" w:rsidRDefault="00734F1D" w:rsidP="005B3105">
      <w:pPr>
        <w:ind w:left="360"/>
        <w:contextualSpacing/>
        <w:rPr>
          <w:rFonts w:asciiTheme="majorBidi" w:hAnsiTheme="majorBidi" w:cstheme="majorBidi"/>
          <w:sz w:val="24"/>
          <w:szCs w:val="24"/>
          <w:lang w:bidi="en-US"/>
        </w:rPr>
      </w:pPr>
    </w:p>
    <w:p w14:paraId="25F518FD" w14:textId="38B17993" w:rsidR="00734F1D" w:rsidRDefault="00A74B71" w:rsidP="005B3105">
      <w:pPr>
        <w:ind w:left="360"/>
        <w:contextualSpacing/>
        <w:rPr>
          <w:rFonts w:asciiTheme="majorBidi" w:hAnsiTheme="majorBidi" w:cstheme="majorBidi"/>
          <w:sz w:val="24"/>
          <w:szCs w:val="24"/>
          <w:lang w:bidi="en-US"/>
        </w:rPr>
      </w:pPr>
      <w:r>
        <w:rPr>
          <w:rFonts w:asciiTheme="majorBidi" w:hAnsiTheme="majorBidi" w:cstheme="majorBidi"/>
          <w:sz w:val="24"/>
          <w:szCs w:val="24"/>
          <w:lang w:bidi="en-US"/>
        </w:rPr>
        <w:t>Spencer said t</w:t>
      </w:r>
      <w:r w:rsidR="00734F1D">
        <w:rPr>
          <w:rFonts w:asciiTheme="majorBidi" w:hAnsiTheme="majorBidi" w:cstheme="majorBidi"/>
          <w:sz w:val="24"/>
          <w:szCs w:val="24"/>
          <w:lang w:bidi="en-US"/>
        </w:rPr>
        <w:t>he First Responders game is on August 19</w:t>
      </w:r>
      <w:r w:rsidR="00734F1D" w:rsidRPr="00734F1D">
        <w:rPr>
          <w:rFonts w:asciiTheme="majorBidi" w:hAnsiTheme="majorBidi" w:cstheme="majorBidi"/>
          <w:sz w:val="24"/>
          <w:szCs w:val="24"/>
          <w:vertAlign w:val="superscript"/>
          <w:lang w:bidi="en-US"/>
        </w:rPr>
        <w:t>th</w:t>
      </w:r>
      <w:r w:rsidR="00734F1D">
        <w:rPr>
          <w:rFonts w:asciiTheme="majorBidi" w:hAnsiTheme="majorBidi" w:cstheme="majorBidi"/>
          <w:sz w:val="24"/>
          <w:szCs w:val="24"/>
          <w:lang w:bidi="en-US"/>
        </w:rPr>
        <w:t xml:space="preserve"> at </w:t>
      </w:r>
      <w:r w:rsidR="00110C5A">
        <w:rPr>
          <w:rFonts w:asciiTheme="majorBidi" w:hAnsiTheme="majorBidi" w:cstheme="majorBidi"/>
          <w:sz w:val="24"/>
          <w:szCs w:val="24"/>
          <w:lang w:bidi="en-US"/>
        </w:rPr>
        <w:t xml:space="preserve">Veterans </w:t>
      </w:r>
      <w:r w:rsidR="000C7AFE">
        <w:rPr>
          <w:rFonts w:asciiTheme="majorBidi" w:hAnsiTheme="majorBidi" w:cstheme="majorBidi"/>
          <w:sz w:val="24"/>
          <w:szCs w:val="24"/>
          <w:lang w:bidi="en-US"/>
        </w:rPr>
        <w:t xml:space="preserve">Memorial </w:t>
      </w:r>
      <w:r w:rsidR="00110C5A">
        <w:rPr>
          <w:rFonts w:asciiTheme="majorBidi" w:hAnsiTheme="majorBidi" w:cstheme="majorBidi"/>
          <w:sz w:val="24"/>
          <w:szCs w:val="24"/>
          <w:lang w:bidi="en-US"/>
        </w:rPr>
        <w:t>Park in Maple Plain. Mayor Julie Maas</w:t>
      </w:r>
      <w:r>
        <w:rPr>
          <w:rFonts w:asciiTheme="majorBidi" w:hAnsiTheme="majorBidi" w:cstheme="majorBidi"/>
          <w:sz w:val="24"/>
          <w:szCs w:val="24"/>
          <w:lang w:bidi="en-US"/>
        </w:rPr>
        <w:t>-</w:t>
      </w:r>
      <w:r w:rsidR="00110C5A">
        <w:rPr>
          <w:rFonts w:asciiTheme="majorBidi" w:hAnsiTheme="majorBidi" w:cstheme="majorBidi"/>
          <w:sz w:val="24"/>
          <w:szCs w:val="24"/>
          <w:lang w:bidi="en-US"/>
        </w:rPr>
        <w:t>Ku</w:t>
      </w:r>
      <w:r w:rsidR="001E68DD">
        <w:rPr>
          <w:rFonts w:asciiTheme="majorBidi" w:hAnsiTheme="majorBidi" w:cstheme="majorBidi"/>
          <w:sz w:val="24"/>
          <w:szCs w:val="24"/>
          <w:lang w:bidi="en-US"/>
        </w:rPr>
        <w:t>s</w:t>
      </w:r>
      <w:r w:rsidR="00110C5A">
        <w:rPr>
          <w:rFonts w:asciiTheme="majorBidi" w:hAnsiTheme="majorBidi" w:cstheme="majorBidi"/>
          <w:sz w:val="24"/>
          <w:szCs w:val="24"/>
          <w:lang w:bidi="en-US"/>
        </w:rPr>
        <w:t xml:space="preserve">ske found an ump that is hilarious! Concession stands will be open for food sales, pulled pork. </w:t>
      </w:r>
    </w:p>
    <w:p w14:paraId="4ADA9B40" w14:textId="77777777" w:rsidR="001F5A7B" w:rsidRPr="0031211E" w:rsidRDefault="001F5A7B" w:rsidP="005B3105">
      <w:pPr>
        <w:ind w:left="360"/>
        <w:contextualSpacing/>
        <w:rPr>
          <w:rFonts w:asciiTheme="majorBidi" w:hAnsiTheme="majorBidi" w:cstheme="majorBidi"/>
          <w:sz w:val="24"/>
          <w:szCs w:val="24"/>
          <w:lang w:bidi="en-US"/>
        </w:rPr>
      </w:pPr>
    </w:p>
    <w:p w14:paraId="36B06668" w14:textId="60B13DAF" w:rsidR="001F5A7B" w:rsidRPr="001F5A7B" w:rsidRDefault="001F5A7B" w:rsidP="001F5A7B">
      <w:pPr>
        <w:pStyle w:val="ListParagraph"/>
        <w:numPr>
          <w:ilvl w:val="0"/>
          <w:numId w:val="34"/>
        </w:numPr>
        <w:tabs>
          <w:tab w:val="left" w:pos="360"/>
          <w:tab w:val="left" w:pos="720"/>
        </w:tabs>
        <w:spacing w:after="200" w:line="276" w:lineRule="auto"/>
        <w:rPr>
          <w:rFonts w:ascii="Times New Roman" w:hAnsi="Times New Roman"/>
          <w:b/>
          <w:bCs/>
          <w:sz w:val="24"/>
          <w:szCs w:val="24"/>
          <w:u w:val="single"/>
          <w:lang w:bidi="en-US"/>
        </w:rPr>
      </w:pPr>
      <w:r w:rsidRPr="001F5A7B">
        <w:rPr>
          <w:rFonts w:ascii="Times New Roman" w:hAnsi="Times New Roman"/>
          <w:b/>
          <w:sz w:val="24"/>
          <w:szCs w:val="24"/>
          <w:u w:val="single"/>
        </w:rPr>
        <w:t>Interim Ordinance 2024-04 – Authorizing a Study and Imposing a Moratorium on the Operation of Cannabis Businesses within the City.</w:t>
      </w:r>
    </w:p>
    <w:p w14:paraId="70DB6CFA" w14:textId="77777777" w:rsidR="00513BF3" w:rsidRPr="0031211E" w:rsidRDefault="00513BF3" w:rsidP="00513BF3">
      <w:pPr>
        <w:ind w:left="1530"/>
        <w:contextualSpacing/>
        <w:rPr>
          <w:rFonts w:asciiTheme="majorBidi" w:hAnsiTheme="majorBidi" w:cstheme="majorBidi"/>
          <w:sz w:val="24"/>
          <w:szCs w:val="24"/>
          <w:lang w:bidi="en-US"/>
        </w:rPr>
      </w:pPr>
    </w:p>
    <w:p w14:paraId="14C407CA" w14:textId="15C2AFF0" w:rsidR="003B18B1" w:rsidRDefault="00414D1F" w:rsidP="00E426BD">
      <w:pPr>
        <w:ind w:left="360"/>
        <w:contextualSpacing/>
        <w:rPr>
          <w:rFonts w:asciiTheme="majorBidi" w:hAnsiTheme="majorBidi" w:cstheme="majorBidi"/>
          <w:sz w:val="24"/>
          <w:szCs w:val="24"/>
          <w:lang w:bidi="en-US"/>
        </w:rPr>
      </w:pPr>
      <w:r>
        <w:rPr>
          <w:rFonts w:asciiTheme="majorBidi" w:hAnsiTheme="majorBidi" w:cstheme="majorBidi"/>
          <w:sz w:val="24"/>
          <w:szCs w:val="24"/>
          <w:lang w:bidi="en-US"/>
        </w:rPr>
        <w:t xml:space="preserve">Kaltsas said this is only good until January. The city will have to revisit this topic at that point, but this just gives the city some time. </w:t>
      </w:r>
    </w:p>
    <w:p w14:paraId="4562DDCF" w14:textId="77777777" w:rsidR="00DF007B" w:rsidRDefault="00DF007B" w:rsidP="00E426BD">
      <w:pPr>
        <w:ind w:left="360"/>
        <w:contextualSpacing/>
        <w:rPr>
          <w:rFonts w:asciiTheme="majorBidi" w:hAnsiTheme="majorBidi" w:cstheme="majorBidi"/>
          <w:sz w:val="24"/>
          <w:szCs w:val="24"/>
          <w:lang w:bidi="en-US"/>
        </w:rPr>
      </w:pPr>
    </w:p>
    <w:p w14:paraId="57EDC8AF" w14:textId="7F72B948" w:rsidR="00DF007B" w:rsidRDefault="00DF007B" w:rsidP="00E426BD">
      <w:pPr>
        <w:ind w:left="360"/>
        <w:contextualSpacing/>
        <w:rPr>
          <w:rFonts w:asciiTheme="majorBidi" w:hAnsiTheme="majorBidi" w:cstheme="majorBidi"/>
          <w:sz w:val="24"/>
          <w:szCs w:val="24"/>
          <w:lang w:bidi="en-US"/>
        </w:rPr>
      </w:pPr>
      <w:r>
        <w:rPr>
          <w:rFonts w:asciiTheme="majorBidi" w:hAnsiTheme="majorBidi" w:cstheme="majorBidi"/>
          <w:sz w:val="24"/>
          <w:szCs w:val="24"/>
          <w:lang w:bidi="en-US"/>
        </w:rPr>
        <w:t>OPEN PUBLIC HEARING</w:t>
      </w:r>
    </w:p>
    <w:p w14:paraId="4762E726" w14:textId="77777777" w:rsidR="00DF007B" w:rsidRDefault="00DF007B" w:rsidP="00E426BD">
      <w:pPr>
        <w:ind w:left="360"/>
        <w:contextualSpacing/>
        <w:rPr>
          <w:rFonts w:asciiTheme="majorBidi" w:hAnsiTheme="majorBidi" w:cstheme="majorBidi"/>
          <w:sz w:val="24"/>
          <w:szCs w:val="24"/>
          <w:lang w:bidi="en-US"/>
        </w:rPr>
      </w:pPr>
    </w:p>
    <w:p w14:paraId="1C012641" w14:textId="49523A38" w:rsidR="00DF007B" w:rsidRDefault="00DF007B" w:rsidP="00E426BD">
      <w:pPr>
        <w:ind w:left="360"/>
        <w:contextualSpacing/>
        <w:rPr>
          <w:rFonts w:asciiTheme="majorBidi" w:hAnsiTheme="majorBidi" w:cstheme="majorBidi"/>
          <w:sz w:val="24"/>
          <w:szCs w:val="24"/>
          <w:lang w:bidi="en-US"/>
        </w:rPr>
      </w:pPr>
      <w:r>
        <w:rPr>
          <w:rFonts w:asciiTheme="majorBidi" w:hAnsiTheme="majorBidi" w:cstheme="majorBidi"/>
          <w:sz w:val="24"/>
          <w:szCs w:val="24"/>
          <w:lang w:bidi="en-US"/>
        </w:rPr>
        <w:t>CLOSE PUBLIC HEARING</w:t>
      </w:r>
    </w:p>
    <w:p w14:paraId="25D3E793" w14:textId="77777777" w:rsidR="00DF007B" w:rsidRDefault="00DF007B" w:rsidP="00E426BD">
      <w:pPr>
        <w:ind w:left="360"/>
        <w:contextualSpacing/>
        <w:rPr>
          <w:rFonts w:asciiTheme="majorBidi" w:hAnsiTheme="majorBidi" w:cstheme="majorBidi"/>
          <w:sz w:val="24"/>
          <w:szCs w:val="24"/>
          <w:lang w:bidi="en-US"/>
        </w:rPr>
      </w:pPr>
    </w:p>
    <w:p w14:paraId="2052CC5F" w14:textId="3244CD00" w:rsidR="00DF007B" w:rsidRPr="0031211E" w:rsidRDefault="00DF007B" w:rsidP="00E426BD">
      <w:pPr>
        <w:ind w:left="360"/>
        <w:contextualSpacing/>
        <w:rPr>
          <w:rFonts w:asciiTheme="majorBidi" w:hAnsiTheme="majorBidi" w:cstheme="majorBidi"/>
          <w:sz w:val="24"/>
          <w:szCs w:val="24"/>
          <w:lang w:bidi="en-US"/>
        </w:rPr>
      </w:pPr>
    </w:p>
    <w:p w14:paraId="3FCE8BFD" w14:textId="524DBD82" w:rsidR="00F44A2D" w:rsidRPr="00F44A2D" w:rsidRDefault="00F44A2D" w:rsidP="00F44A2D">
      <w:pPr>
        <w:widowControl w:val="0"/>
        <w:autoSpaceDE w:val="0"/>
        <w:autoSpaceDN w:val="0"/>
        <w:ind w:right="418"/>
        <w:outlineLvl w:val="0"/>
        <w:rPr>
          <w:rFonts w:ascii="Times New Roman" w:hAnsi="Times New Roman"/>
          <w:b/>
          <w:bCs/>
          <w:sz w:val="24"/>
          <w:szCs w:val="24"/>
          <w:lang w:bidi="en-US"/>
        </w:rPr>
      </w:pPr>
      <w:bookmarkStart w:id="0" w:name="_Hlk87258812"/>
      <w:r w:rsidRPr="00F44A2D">
        <w:rPr>
          <w:rFonts w:ascii="Times New Roman" w:hAnsi="Times New Roman"/>
          <w:b/>
          <w:bCs/>
          <w:sz w:val="24"/>
          <w:szCs w:val="24"/>
          <w:lang w:bidi="en-US"/>
        </w:rPr>
        <w:t>Motion by McCoy, seconded by Betts to approv</w:t>
      </w:r>
      <w:r w:rsidR="00020F56">
        <w:rPr>
          <w:rFonts w:ascii="Times New Roman" w:hAnsi="Times New Roman"/>
          <w:b/>
          <w:bCs/>
          <w:sz w:val="24"/>
          <w:szCs w:val="24"/>
          <w:lang w:bidi="en-US"/>
        </w:rPr>
        <w:t>e Interim Ordinance 2024-04</w:t>
      </w:r>
      <w:r w:rsidRPr="00F44A2D">
        <w:rPr>
          <w:rFonts w:ascii="Times New Roman" w:hAnsi="Times New Roman"/>
          <w:b/>
          <w:bCs/>
          <w:sz w:val="24"/>
          <w:szCs w:val="24"/>
          <w:lang w:bidi="en-US"/>
        </w:rPr>
        <w:t xml:space="preserve">. </w:t>
      </w:r>
      <w:bookmarkStart w:id="1" w:name="_Hlk115950858"/>
      <w:r w:rsidRPr="00F44A2D">
        <w:rPr>
          <w:rFonts w:ascii="Times New Roman" w:hAnsi="Times New Roman"/>
          <w:b/>
          <w:bCs/>
          <w:sz w:val="24"/>
          <w:szCs w:val="24"/>
          <w:lang w:bidi="en-US"/>
        </w:rPr>
        <w:t>Ayes: Johnson, Spencer, Betts, McCoy and Grotting. Nays: None. Absent: None. Abstain. None. MOTION DECLARED CARRIED. 5-0</w:t>
      </w:r>
    </w:p>
    <w:bookmarkEnd w:id="0"/>
    <w:bookmarkEnd w:id="1"/>
    <w:p w14:paraId="74D634AC" w14:textId="77777777" w:rsidR="00781674" w:rsidRPr="0031211E" w:rsidRDefault="00781674" w:rsidP="003B18B1">
      <w:pPr>
        <w:ind w:left="1530"/>
        <w:contextualSpacing/>
        <w:jc w:val="both"/>
        <w:rPr>
          <w:rFonts w:asciiTheme="majorBidi" w:hAnsiTheme="majorBidi" w:cstheme="majorBidi"/>
          <w:sz w:val="24"/>
          <w:szCs w:val="24"/>
          <w:lang w:bidi="en-US"/>
        </w:rPr>
      </w:pPr>
    </w:p>
    <w:p w14:paraId="54DC72C5" w14:textId="77777777" w:rsidR="00F110DD" w:rsidRDefault="00F110DD" w:rsidP="00792CCE">
      <w:pPr>
        <w:widowControl w:val="0"/>
        <w:autoSpaceDE w:val="0"/>
        <w:autoSpaceDN w:val="0"/>
        <w:rPr>
          <w:rFonts w:ascii="Times New Roman" w:hAnsi="Times New Roman"/>
          <w:sz w:val="24"/>
          <w:szCs w:val="24"/>
        </w:rPr>
      </w:pPr>
    </w:p>
    <w:p w14:paraId="34E594EB" w14:textId="77777777" w:rsidR="00F110DD" w:rsidRDefault="00F110DD" w:rsidP="00792CCE">
      <w:pPr>
        <w:widowControl w:val="0"/>
        <w:autoSpaceDE w:val="0"/>
        <w:autoSpaceDN w:val="0"/>
        <w:rPr>
          <w:rFonts w:ascii="Times New Roman" w:hAnsi="Times New Roman"/>
          <w:sz w:val="24"/>
          <w:szCs w:val="24"/>
        </w:rPr>
      </w:pPr>
    </w:p>
    <w:p w14:paraId="0D5A6F8A" w14:textId="77777777" w:rsidR="00F110DD" w:rsidRDefault="00F110DD" w:rsidP="00792CCE">
      <w:pPr>
        <w:widowControl w:val="0"/>
        <w:autoSpaceDE w:val="0"/>
        <w:autoSpaceDN w:val="0"/>
        <w:rPr>
          <w:rFonts w:ascii="Times New Roman" w:hAnsi="Times New Roman"/>
          <w:sz w:val="24"/>
          <w:szCs w:val="24"/>
        </w:rPr>
      </w:pPr>
    </w:p>
    <w:p w14:paraId="026224F8" w14:textId="77777777" w:rsidR="003B18B1" w:rsidRPr="00586453" w:rsidRDefault="003B18B1" w:rsidP="00792CCE">
      <w:pPr>
        <w:widowControl w:val="0"/>
        <w:autoSpaceDE w:val="0"/>
        <w:autoSpaceDN w:val="0"/>
        <w:rPr>
          <w:rFonts w:ascii="Times New Roman" w:hAnsi="Times New Roman"/>
          <w:sz w:val="24"/>
          <w:szCs w:val="24"/>
        </w:rPr>
      </w:pPr>
    </w:p>
    <w:p w14:paraId="60B557F8" w14:textId="77777777" w:rsidR="00BE33E1" w:rsidRPr="000E0839" w:rsidRDefault="00BE33E1" w:rsidP="000E0839">
      <w:pPr>
        <w:widowControl w:val="0"/>
        <w:rPr>
          <w:rFonts w:asciiTheme="majorBidi" w:hAnsiTheme="majorBidi" w:cstheme="majorBidi"/>
          <w:sz w:val="24"/>
          <w:szCs w:val="24"/>
        </w:rPr>
      </w:pPr>
    </w:p>
    <w:p w14:paraId="61ABADAA" w14:textId="07F5F0F5" w:rsidR="00E362F7" w:rsidRPr="003D2D97" w:rsidRDefault="00E362F7" w:rsidP="003D2D97">
      <w:pPr>
        <w:pStyle w:val="ListParagraph"/>
        <w:numPr>
          <w:ilvl w:val="0"/>
          <w:numId w:val="31"/>
        </w:numPr>
        <w:tabs>
          <w:tab w:val="left" w:pos="360"/>
          <w:tab w:val="left" w:pos="720"/>
        </w:tabs>
        <w:rPr>
          <w:rFonts w:ascii="Times New Roman" w:hAnsi="Times New Roman"/>
          <w:bCs/>
          <w:sz w:val="24"/>
          <w:szCs w:val="24"/>
          <w:lang w:bidi="en-US"/>
        </w:rPr>
      </w:pPr>
      <w:r w:rsidRPr="003D2D97">
        <w:rPr>
          <w:rFonts w:ascii="Times New Roman" w:hAnsi="Times New Roman"/>
          <w:bCs/>
          <w:sz w:val="24"/>
          <w:szCs w:val="24"/>
        </w:rPr>
        <w:t>Adjourn</w:t>
      </w:r>
    </w:p>
    <w:p w14:paraId="6C6341FE" w14:textId="77777777" w:rsidR="00646689" w:rsidRPr="00A868F2" w:rsidRDefault="00646689" w:rsidP="000E0839">
      <w:pPr>
        <w:widowControl w:val="0"/>
        <w:ind w:left="720"/>
        <w:contextualSpacing/>
        <w:rPr>
          <w:rFonts w:asciiTheme="majorBidi" w:hAnsiTheme="majorBidi" w:cstheme="majorBidi"/>
          <w:sz w:val="24"/>
          <w:szCs w:val="24"/>
          <w:lang w:bidi="en-US"/>
        </w:rPr>
      </w:pPr>
    </w:p>
    <w:p w14:paraId="2608E64F" w14:textId="6917EE93" w:rsidR="00792CCE" w:rsidRDefault="0007248F" w:rsidP="006F2931">
      <w:pPr>
        <w:widowControl w:val="0"/>
        <w:tabs>
          <w:tab w:val="left" w:pos="1450"/>
        </w:tabs>
        <w:autoSpaceDE w:val="0"/>
        <w:autoSpaceDN w:val="0"/>
        <w:rPr>
          <w:rFonts w:cs="Arial"/>
        </w:rPr>
      </w:pPr>
      <w:r>
        <w:rPr>
          <w:rFonts w:cs="Arial"/>
        </w:rPr>
        <w:t>Johnson motioned to adjourn at 8:</w:t>
      </w:r>
      <w:r w:rsidR="00020F56">
        <w:rPr>
          <w:rFonts w:cs="Arial"/>
        </w:rPr>
        <w:t>31</w:t>
      </w:r>
      <w:r w:rsidR="0002530F">
        <w:rPr>
          <w:rFonts w:cs="Arial"/>
        </w:rPr>
        <w:t xml:space="preserve"> </w:t>
      </w:r>
      <w:r>
        <w:rPr>
          <w:rFonts w:cs="Arial"/>
        </w:rPr>
        <w:t>a.m.</w:t>
      </w:r>
    </w:p>
    <w:p w14:paraId="1A0B5916" w14:textId="77777777" w:rsidR="00AC39A1" w:rsidRDefault="00AC39A1" w:rsidP="00A048FE">
      <w:pPr>
        <w:autoSpaceDE w:val="0"/>
        <w:autoSpaceDN w:val="0"/>
        <w:adjustRightInd w:val="0"/>
        <w:rPr>
          <w:rFonts w:eastAsia="Calibri" w:cs="Arial"/>
        </w:rPr>
      </w:pPr>
    </w:p>
    <w:p w14:paraId="0B5AA647" w14:textId="77777777" w:rsidR="00AC39A1" w:rsidRDefault="00AC39A1" w:rsidP="00A048FE">
      <w:pPr>
        <w:autoSpaceDE w:val="0"/>
        <w:autoSpaceDN w:val="0"/>
        <w:adjustRightInd w:val="0"/>
        <w:rPr>
          <w:rFonts w:eastAsia="Calibri" w:cs="Arial"/>
        </w:rPr>
      </w:pPr>
    </w:p>
    <w:p w14:paraId="1964432F" w14:textId="77777777" w:rsidR="00AC39A1" w:rsidRDefault="00AC39A1" w:rsidP="00A048FE">
      <w:pPr>
        <w:autoSpaceDE w:val="0"/>
        <w:autoSpaceDN w:val="0"/>
        <w:adjustRightInd w:val="0"/>
        <w:rPr>
          <w:rFonts w:eastAsia="Calibri" w:cs="Arial"/>
        </w:rPr>
      </w:pPr>
    </w:p>
    <w:p w14:paraId="50B77F25" w14:textId="77777777" w:rsidR="00AC39A1" w:rsidRPr="009E5382" w:rsidRDefault="00AC39A1" w:rsidP="00A048FE">
      <w:pPr>
        <w:autoSpaceDE w:val="0"/>
        <w:autoSpaceDN w:val="0"/>
        <w:adjustRightInd w:val="0"/>
        <w:rPr>
          <w:rFonts w:eastAsia="Calibri" w:cs="Arial"/>
        </w:rPr>
      </w:pPr>
    </w:p>
    <w:p w14:paraId="1852A644" w14:textId="77777777" w:rsidR="004331F2" w:rsidRPr="009E5382" w:rsidRDefault="004331F2" w:rsidP="004331F2">
      <w:pPr>
        <w:pStyle w:val="NoSpacing"/>
        <w:rPr>
          <w:rFonts w:ascii="Arial" w:hAnsi="Arial" w:cs="Arial"/>
          <w:b/>
        </w:rPr>
      </w:pPr>
      <w:r w:rsidRPr="009E5382">
        <w:rPr>
          <w:rFonts w:ascii="Arial" w:hAnsi="Arial" w:cs="Arial"/>
          <w:b/>
        </w:rPr>
        <w:t>_____________________________</w:t>
      </w:r>
    </w:p>
    <w:p w14:paraId="35C12F55" w14:textId="77777777" w:rsidR="004331F2" w:rsidRPr="009E5382" w:rsidRDefault="004331F2" w:rsidP="004331F2">
      <w:pPr>
        <w:pStyle w:val="NoSpacing"/>
        <w:rPr>
          <w:rFonts w:ascii="Arial" w:hAnsi="Arial" w:cs="Arial"/>
        </w:rPr>
      </w:pPr>
      <w:r w:rsidRPr="009E5382">
        <w:rPr>
          <w:rFonts w:ascii="Arial" w:hAnsi="Arial" w:cs="Arial"/>
        </w:rPr>
        <w:t>Respectfully Submitted,</w:t>
      </w:r>
    </w:p>
    <w:p w14:paraId="4F41A54C" w14:textId="1F6A453F" w:rsidR="004331F2" w:rsidRPr="009E5382" w:rsidRDefault="00F94B85" w:rsidP="004331F2">
      <w:pPr>
        <w:pStyle w:val="NoSpacing"/>
        <w:rPr>
          <w:rFonts w:ascii="Arial" w:hAnsi="Arial" w:cs="Arial"/>
        </w:rPr>
      </w:pPr>
      <w:r w:rsidRPr="009E5382">
        <w:rPr>
          <w:rFonts w:ascii="Arial" w:hAnsi="Arial" w:cs="Arial"/>
        </w:rPr>
        <w:t>Amber Simon</w:t>
      </w:r>
      <w:r w:rsidR="004331F2" w:rsidRPr="009E5382">
        <w:rPr>
          <w:rFonts w:ascii="Arial" w:hAnsi="Arial" w:cs="Arial"/>
        </w:rPr>
        <w:t>/ Recording Secretary</w:t>
      </w:r>
    </w:p>
    <w:p w14:paraId="5C293F70" w14:textId="77777777" w:rsidR="004331F2" w:rsidRPr="009E5382" w:rsidRDefault="004331F2" w:rsidP="00A048FE">
      <w:pPr>
        <w:autoSpaceDE w:val="0"/>
        <w:autoSpaceDN w:val="0"/>
        <w:adjustRightInd w:val="0"/>
        <w:rPr>
          <w:rFonts w:eastAsia="Calibri" w:cs="Arial"/>
        </w:rPr>
      </w:pPr>
    </w:p>
    <w:p w14:paraId="31C5E6E6" w14:textId="1037C625" w:rsidR="00EF5EE7" w:rsidRPr="009E5382" w:rsidRDefault="00EF5EE7" w:rsidP="00A048FE">
      <w:pPr>
        <w:autoSpaceDE w:val="0"/>
        <w:autoSpaceDN w:val="0"/>
        <w:adjustRightInd w:val="0"/>
        <w:rPr>
          <w:rFonts w:eastAsia="Calibri" w:cs="Arial"/>
          <w:sz w:val="24"/>
          <w:szCs w:val="24"/>
        </w:rPr>
      </w:pPr>
    </w:p>
    <w:p w14:paraId="46B942F2" w14:textId="4C4A1F05" w:rsidR="00EF5EE7" w:rsidRDefault="00EF5EE7" w:rsidP="00A048FE">
      <w:pPr>
        <w:autoSpaceDE w:val="0"/>
        <w:autoSpaceDN w:val="0"/>
        <w:adjustRightInd w:val="0"/>
        <w:rPr>
          <w:rFonts w:ascii="Times New Roman" w:eastAsia="Calibri" w:hAnsi="Times New Roman"/>
          <w:sz w:val="24"/>
          <w:szCs w:val="24"/>
        </w:rPr>
      </w:pPr>
    </w:p>
    <w:p w14:paraId="5294EC3D" w14:textId="77777777" w:rsidR="00EF5EE7" w:rsidRPr="00A048FE" w:rsidRDefault="00EF5EE7" w:rsidP="00A048FE">
      <w:pPr>
        <w:autoSpaceDE w:val="0"/>
        <w:autoSpaceDN w:val="0"/>
        <w:adjustRightInd w:val="0"/>
        <w:rPr>
          <w:rFonts w:ascii="Times New Roman" w:eastAsia="Calibri" w:hAnsi="Times New Roman"/>
          <w:sz w:val="24"/>
          <w:szCs w:val="24"/>
        </w:rPr>
      </w:pPr>
    </w:p>
    <w:p w14:paraId="66565705" w14:textId="35B6B429" w:rsidR="00D0660F" w:rsidRDefault="00D0660F" w:rsidP="00D0660F">
      <w:pPr>
        <w:autoSpaceDE w:val="0"/>
        <w:autoSpaceDN w:val="0"/>
        <w:adjustRightInd w:val="0"/>
        <w:rPr>
          <w:rFonts w:ascii="Times New Roman" w:eastAsia="Calibri" w:hAnsi="Times New Roman"/>
          <w:sz w:val="24"/>
          <w:szCs w:val="24"/>
        </w:rPr>
      </w:pPr>
    </w:p>
    <w:p w14:paraId="75A69921" w14:textId="77777777" w:rsidR="00D0660F" w:rsidRDefault="00D0660F" w:rsidP="00D0660F">
      <w:pPr>
        <w:autoSpaceDE w:val="0"/>
        <w:autoSpaceDN w:val="0"/>
        <w:adjustRightInd w:val="0"/>
        <w:rPr>
          <w:rFonts w:ascii="Times New Roman" w:eastAsia="Calibri" w:hAnsi="Times New Roman"/>
          <w:sz w:val="24"/>
          <w:szCs w:val="24"/>
        </w:rPr>
      </w:pPr>
    </w:p>
    <w:sectPr w:rsidR="00D0660F" w:rsidSect="008A707E">
      <w:headerReference w:type="default" r:id="rId11"/>
      <w:footerReference w:type="default" r:id="rId12"/>
      <w:pgSz w:w="12240" w:h="15840"/>
      <w:pgMar w:top="1080" w:right="634" w:bottom="1080" w:left="994"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E49E" w14:textId="77777777" w:rsidR="00081FAA" w:rsidRDefault="00081FAA">
      <w:r>
        <w:separator/>
      </w:r>
    </w:p>
  </w:endnote>
  <w:endnote w:type="continuationSeparator" w:id="0">
    <w:p w14:paraId="5276F9A3" w14:textId="77777777" w:rsidR="00081FAA" w:rsidRDefault="0008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511C" w14:textId="77777777" w:rsidR="00802AFE" w:rsidRDefault="00211D03">
    <w:pPr>
      <w:pStyle w:val="Footer"/>
      <w:ind w:right="36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Arabic  \* MERGEFORMAT </w:instrText>
    </w:r>
    <w:r>
      <w:rPr>
        <w:rFonts w:ascii="Times New Roman" w:hAnsi="Times New Roman"/>
        <w:sz w:val="20"/>
        <w:szCs w:val="20"/>
      </w:rPr>
      <w:fldChar w:fldCharType="separate"/>
    </w:r>
    <w:r w:rsidR="002D15F4">
      <w:rPr>
        <w:rFonts w:ascii="Times New Roman" w:hAnsi="Times New Roman"/>
        <w:noProof/>
        <w:sz w:val="20"/>
        <w:szCs w:val="20"/>
      </w:rPr>
      <w:t>2</w:t>
    </w:r>
    <w:r>
      <w:rPr>
        <w:rFonts w:ascii="Times New Roman" w:hAnsi="Times New Roman"/>
        <w:sz w:val="20"/>
        <w:szCs w:val="20"/>
      </w:rPr>
      <w:fldChar w:fldCharType="end"/>
    </w:r>
  </w:p>
  <w:p w14:paraId="7E387C74" w14:textId="77777777" w:rsidR="00802AFE" w:rsidRDefault="00211D03">
    <w:pPr>
      <w:pStyle w:val="Footer"/>
      <w:ind w:right="360"/>
      <w:rPr>
        <w:rFonts w:ascii="Times New Roman" w:hAnsi="Times New Roman"/>
        <w:sz w:val="20"/>
        <w:szCs w:val="20"/>
      </w:rPr>
    </w:pPr>
    <w:r>
      <w:rPr>
        <w:rFonts w:ascii="Times New Roman" w:hAnsi="Times New Roman"/>
        <w:sz w:val="20"/>
        <w:szCs w:val="20"/>
      </w:rPr>
      <w:t>City of Independence</w:t>
    </w:r>
  </w:p>
  <w:p w14:paraId="580B73D0" w14:textId="77777777" w:rsidR="00802AFE" w:rsidRDefault="00211D03">
    <w:pPr>
      <w:pStyle w:val="Footer"/>
      <w:rPr>
        <w:rFonts w:ascii="Times New Roman" w:hAnsi="Times New Roman"/>
        <w:sz w:val="20"/>
        <w:szCs w:val="20"/>
      </w:rPr>
    </w:pPr>
    <w:r>
      <w:rPr>
        <w:rFonts w:ascii="Times New Roman" w:hAnsi="Times New Roman"/>
        <w:sz w:val="20"/>
        <w:szCs w:val="20"/>
      </w:rPr>
      <w:t>City Council</w:t>
    </w:r>
    <w:r w:rsidR="00FC229A">
      <w:rPr>
        <w:rFonts w:ascii="Times New Roman" w:hAnsi="Times New Roman"/>
        <w:sz w:val="20"/>
        <w:szCs w:val="20"/>
      </w:rPr>
      <w:t xml:space="preserve"> Work Session</w:t>
    </w:r>
    <w:r>
      <w:rPr>
        <w:rFonts w:ascii="Times New Roman" w:hAnsi="Times New Roman"/>
        <w:sz w:val="20"/>
        <w:szCs w:val="20"/>
      </w:rPr>
      <w:t xml:space="preserve"> Minutes</w:t>
    </w:r>
  </w:p>
  <w:p w14:paraId="4A66CE33" w14:textId="1B9755A0" w:rsidR="00802AFE" w:rsidRDefault="0048778C">
    <w:pPr>
      <w:pStyle w:val="Footer"/>
      <w:rPr>
        <w:rFonts w:ascii="Times New Roman" w:hAnsi="Times New Roman"/>
        <w:sz w:val="20"/>
        <w:szCs w:val="20"/>
      </w:rPr>
    </w:pPr>
    <w:r>
      <w:rPr>
        <w:rFonts w:ascii="Times New Roman" w:hAnsi="Times New Roman"/>
        <w:sz w:val="20"/>
        <w:szCs w:val="20"/>
      </w:rPr>
      <w:t>7:00 a.m</w:t>
    </w:r>
    <w:r w:rsidR="00821C01">
      <w:rPr>
        <w:rFonts w:ascii="Times New Roman" w:hAnsi="Times New Roman"/>
        <w:sz w:val="20"/>
        <w:szCs w:val="20"/>
      </w:rPr>
      <w:t>.</w:t>
    </w:r>
    <w:r w:rsidR="001268B4">
      <w:rPr>
        <w:rFonts w:ascii="Times New Roman" w:hAnsi="Times New Roman"/>
        <w:sz w:val="20"/>
        <w:szCs w:val="20"/>
      </w:rPr>
      <w:t xml:space="preserve"> </w:t>
    </w:r>
    <w:r w:rsidR="003D2D97">
      <w:rPr>
        <w:rFonts w:ascii="Times New Roman" w:hAnsi="Times New Roman"/>
        <w:sz w:val="20"/>
        <w:szCs w:val="20"/>
      </w:rPr>
      <w:t>A</w:t>
    </w:r>
    <w:r w:rsidR="00536158">
      <w:rPr>
        <w:rFonts w:ascii="Times New Roman" w:hAnsi="Times New Roman"/>
        <w:sz w:val="20"/>
        <w:szCs w:val="20"/>
      </w:rPr>
      <w:t>ugust</w:t>
    </w:r>
    <w:r w:rsidR="00AA49EE">
      <w:rPr>
        <w:rFonts w:ascii="Times New Roman" w:hAnsi="Times New Roman"/>
        <w:sz w:val="20"/>
        <w:szCs w:val="20"/>
      </w:rPr>
      <w:t xml:space="preserve"> 7</w:t>
    </w:r>
    <w:r w:rsidR="003D2D97">
      <w:rPr>
        <w:rFonts w:ascii="Times New Roman" w:hAnsi="Times New Roman"/>
        <w:sz w:val="20"/>
        <w:szCs w:val="20"/>
      </w:rPr>
      <w:t>, 2024</w:t>
    </w:r>
  </w:p>
  <w:p w14:paraId="650159FC" w14:textId="77777777" w:rsidR="00802AFE" w:rsidRDefault="0080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6B13" w14:textId="77777777" w:rsidR="00081FAA" w:rsidRDefault="00081FAA">
      <w:r>
        <w:separator/>
      </w:r>
    </w:p>
  </w:footnote>
  <w:footnote w:type="continuationSeparator" w:id="0">
    <w:p w14:paraId="4AC1AC3E" w14:textId="77777777" w:rsidR="00081FAA" w:rsidRDefault="0008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A5EB" w14:textId="63146180" w:rsidR="00236176" w:rsidRDefault="0048778C" w:rsidP="0048778C">
    <w:pPr>
      <w:pStyle w:val="Header"/>
      <w:tabs>
        <w:tab w:val="clear" w:pos="4680"/>
        <w:tab w:val="clear" w:pos="9360"/>
        <w:tab w:val="left" w:pos="88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B00C3166"/>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5F23AB3"/>
    <w:multiLevelType w:val="hybridMultilevel"/>
    <w:tmpl w:val="53B0FC38"/>
    <w:lvl w:ilvl="0" w:tplc="0082C70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B3D1C"/>
    <w:multiLevelType w:val="hybridMultilevel"/>
    <w:tmpl w:val="A8240C9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E29F9"/>
    <w:multiLevelType w:val="hybridMultilevel"/>
    <w:tmpl w:val="52E8E234"/>
    <w:lvl w:ilvl="0" w:tplc="A6662B56">
      <w:start w:val="4"/>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B12F24"/>
    <w:multiLevelType w:val="hybridMultilevel"/>
    <w:tmpl w:val="E54EA17C"/>
    <w:lvl w:ilvl="0" w:tplc="1FBCD23C">
      <w:start w:val="1"/>
      <w:numFmt w:val="upperLetter"/>
      <w:lvlText w:val="%1."/>
      <w:lvlJc w:val="left"/>
      <w:pPr>
        <w:ind w:left="720" w:hanging="360"/>
      </w:pPr>
      <w:rPr>
        <w:rFonts w:ascii="TimesNewRomanPSMT" w:eastAsia="Calibri"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F3E51"/>
    <w:multiLevelType w:val="hybridMultilevel"/>
    <w:tmpl w:val="CC2EB1E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21E6A"/>
    <w:multiLevelType w:val="multilevel"/>
    <w:tmpl w:val="A642C07E"/>
    <w:lvl w:ilvl="0">
      <w:start w:val="3"/>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492300B"/>
    <w:multiLevelType w:val="hybridMultilevel"/>
    <w:tmpl w:val="96E68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99687C"/>
    <w:multiLevelType w:val="multilevel"/>
    <w:tmpl w:val="653415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E96806"/>
    <w:multiLevelType w:val="hybridMultilevel"/>
    <w:tmpl w:val="351E3D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13924"/>
    <w:multiLevelType w:val="hybridMultilevel"/>
    <w:tmpl w:val="949EDAE2"/>
    <w:lvl w:ilvl="0" w:tplc="B824F3F0">
      <w:start w:val="1"/>
      <w:numFmt w:val="decimal"/>
      <w:lvlText w:val="%1."/>
      <w:lvlJc w:val="left"/>
      <w:pPr>
        <w:ind w:left="1089" w:hanging="360"/>
        <w:jc w:val="left"/>
      </w:pPr>
      <w:rPr>
        <w:rFonts w:ascii="Times New Roman" w:eastAsia="Times New Roman" w:hAnsi="Times New Roman" w:cs="Times New Roman" w:hint="default"/>
        <w:spacing w:val="-1"/>
        <w:w w:val="100"/>
        <w:sz w:val="24"/>
        <w:szCs w:val="24"/>
      </w:rPr>
    </w:lvl>
    <w:lvl w:ilvl="1" w:tplc="0810902C">
      <w:start w:val="1"/>
      <w:numFmt w:val="lowerLetter"/>
      <w:lvlText w:val="%2."/>
      <w:lvlJc w:val="left"/>
      <w:pPr>
        <w:ind w:left="1449" w:hanging="360"/>
        <w:jc w:val="left"/>
      </w:pPr>
      <w:rPr>
        <w:rFonts w:ascii="Times New Roman" w:eastAsia="Times New Roman" w:hAnsi="Times New Roman" w:cs="Times New Roman" w:hint="default"/>
        <w:spacing w:val="-1"/>
        <w:w w:val="100"/>
        <w:sz w:val="24"/>
        <w:szCs w:val="24"/>
      </w:rPr>
    </w:lvl>
    <w:lvl w:ilvl="2" w:tplc="587CF9CC">
      <w:numFmt w:val="bullet"/>
      <w:lvlText w:val="o"/>
      <w:lvlJc w:val="left"/>
      <w:pPr>
        <w:ind w:left="2169" w:hanging="360"/>
      </w:pPr>
      <w:rPr>
        <w:rFonts w:ascii="Courier New" w:eastAsia="Courier New" w:hAnsi="Courier New" w:cs="Courier New" w:hint="default"/>
        <w:w w:val="100"/>
        <w:sz w:val="20"/>
        <w:szCs w:val="20"/>
      </w:rPr>
    </w:lvl>
    <w:lvl w:ilvl="3" w:tplc="BF1E92FE">
      <w:numFmt w:val="bullet"/>
      <w:lvlText w:val="•"/>
      <w:lvlJc w:val="left"/>
      <w:pPr>
        <w:ind w:left="3200" w:hanging="360"/>
      </w:pPr>
      <w:rPr>
        <w:rFonts w:hint="default"/>
      </w:rPr>
    </w:lvl>
    <w:lvl w:ilvl="4" w:tplc="93300946">
      <w:numFmt w:val="bullet"/>
      <w:lvlText w:val="•"/>
      <w:lvlJc w:val="left"/>
      <w:pPr>
        <w:ind w:left="4240" w:hanging="360"/>
      </w:pPr>
      <w:rPr>
        <w:rFonts w:hint="default"/>
      </w:rPr>
    </w:lvl>
    <w:lvl w:ilvl="5" w:tplc="083A1A1E">
      <w:numFmt w:val="bullet"/>
      <w:lvlText w:val="•"/>
      <w:lvlJc w:val="left"/>
      <w:pPr>
        <w:ind w:left="5280" w:hanging="360"/>
      </w:pPr>
      <w:rPr>
        <w:rFonts w:hint="default"/>
      </w:rPr>
    </w:lvl>
    <w:lvl w:ilvl="6" w:tplc="62A02DD6">
      <w:numFmt w:val="bullet"/>
      <w:lvlText w:val="•"/>
      <w:lvlJc w:val="left"/>
      <w:pPr>
        <w:ind w:left="6320" w:hanging="360"/>
      </w:pPr>
      <w:rPr>
        <w:rFonts w:hint="default"/>
      </w:rPr>
    </w:lvl>
    <w:lvl w:ilvl="7" w:tplc="D69A651E">
      <w:numFmt w:val="bullet"/>
      <w:lvlText w:val="•"/>
      <w:lvlJc w:val="left"/>
      <w:pPr>
        <w:ind w:left="7360" w:hanging="360"/>
      </w:pPr>
      <w:rPr>
        <w:rFonts w:hint="default"/>
      </w:rPr>
    </w:lvl>
    <w:lvl w:ilvl="8" w:tplc="A4EEE120">
      <w:numFmt w:val="bullet"/>
      <w:lvlText w:val="•"/>
      <w:lvlJc w:val="left"/>
      <w:pPr>
        <w:ind w:left="8400" w:hanging="360"/>
      </w:pPr>
      <w:rPr>
        <w:rFonts w:hint="default"/>
      </w:rPr>
    </w:lvl>
  </w:abstractNum>
  <w:abstractNum w:abstractNumId="11" w15:restartNumberingAfterBreak="0">
    <w:nsid w:val="3743458D"/>
    <w:multiLevelType w:val="hybridMultilevel"/>
    <w:tmpl w:val="18F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F378C"/>
    <w:multiLevelType w:val="hybridMultilevel"/>
    <w:tmpl w:val="09FEADE2"/>
    <w:lvl w:ilvl="0" w:tplc="1D3C0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EF0B65"/>
    <w:multiLevelType w:val="hybridMultilevel"/>
    <w:tmpl w:val="C680D410"/>
    <w:lvl w:ilvl="0" w:tplc="0082C70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B48FB"/>
    <w:multiLevelType w:val="hybridMultilevel"/>
    <w:tmpl w:val="2524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A5324"/>
    <w:multiLevelType w:val="hybridMultilevel"/>
    <w:tmpl w:val="DD9656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8512C"/>
    <w:multiLevelType w:val="hybridMultilevel"/>
    <w:tmpl w:val="2B34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65B1A"/>
    <w:multiLevelType w:val="hybridMultilevel"/>
    <w:tmpl w:val="4AE0D904"/>
    <w:lvl w:ilvl="0" w:tplc="401490D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80F91"/>
    <w:multiLevelType w:val="hybridMultilevel"/>
    <w:tmpl w:val="9D425BB8"/>
    <w:lvl w:ilvl="0" w:tplc="1BB2EB1E">
      <w:start w:val="1"/>
      <w:numFmt w:val="decimal"/>
      <w:lvlText w:val="%1."/>
      <w:lvlJc w:val="left"/>
      <w:pPr>
        <w:ind w:left="720" w:hanging="360"/>
      </w:pPr>
      <w:rPr>
        <w:rFonts w:ascii="Times New Roman" w:eastAsia="Times New Roman" w:hAnsi="Times New Roman" w:cs="Times New Roman"/>
        <w:b w:val="0"/>
        <w:sz w:val="24"/>
      </w:rPr>
    </w:lvl>
    <w:lvl w:ilvl="1" w:tplc="0082C7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000162"/>
    <w:multiLevelType w:val="hybridMultilevel"/>
    <w:tmpl w:val="B6E850F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D9C4C1D4">
      <w:start w:val="10"/>
      <w:numFmt w:val="bullet"/>
      <w:lvlText w:val="-"/>
      <w:lvlJc w:val="left"/>
      <w:pPr>
        <w:ind w:left="2970" w:hanging="360"/>
      </w:pPr>
      <w:rPr>
        <w:rFonts w:ascii="Times New Roman" w:eastAsiaTheme="minorHAnsi" w:hAnsi="Times New Roman" w:cs="Times New Roman" w:hint="default"/>
      </w:rPr>
    </w:lvl>
    <w:lvl w:ilvl="3" w:tplc="730E786C">
      <w:start w:val="1"/>
      <w:numFmt w:val="bullet"/>
      <w:lvlText w:val=""/>
      <w:lvlJc w:val="left"/>
      <w:pPr>
        <w:ind w:left="3690" w:hanging="360"/>
      </w:pPr>
      <w:rPr>
        <w:rFonts w:ascii="Symbol" w:hAnsi="Symbol" w:hint="default"/>
        <w:sz w:val="22"/>
        <w:szCs w:val="22"/>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5E535F42"/>
    <w:multiLevelType w:val="multilevel"/>
    <w:tmpl w:val="8E643612"/>
    <w:lvl w:ilvl="0">
      <w:start w:val="1"/>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EC73FAF"/>
    <w:multiLevelType w:val="hybridMultilevel"/>
    <w:tmpl w:val="69E4D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F8378CA"/>
    <w:multiLevelType w:val="multilevel"/>
    <w:tmpl w:val="AC3621E4"/>
    <w:lvl w:ilvl="0">
      <w:start w:val="2"/>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6229114B"/>
    <w:multiLevelType w:val="hybridMultilevel"/>
    <w:tmpl w:val="3668A848"/>
    <w:lvl w:ilvl="0" w:tplc="AA8689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E1B1C"/>
    <w:multiLevelType w:val="hybridMultilevel"/>
    <w:tmpl w:val="63AC3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A1741"/>
    <w:multiLevelType w:val="hybridMultilevel"/>
    <w:tmpl w:val="B2445164"/>
    <w:lvl w:ilvl="0" w:tplc="0082C70C">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41EA6"/>
    <w:multiLevelType w:val="hybridMultilevel"/>
    <w:tmpl w:val="3A846804"/>
    <w:lvl w:ilvl="0" w:tplc="FA5896A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854DC"/>
    <w:multiLevelType w:val="hybridMultilevel"/>
    <w:tmpl w:val="6BE0CFC8"/>
    <w:lvl w:ilvl="0" w:tplc="BF4093E2">
      <w:start w:val="1"/>
      <w:numFmt w:val="decimal"/>
      <w:lvlText w:val="%1."/>
      <w:lvlJc w:val="left"/>
      <w:pPr>
        <w:ind w:left="1080" w:hanging="360"/>
        <w:jc w:val="left"/>
      </w:pPr>
      <w:rPr>
        <w:rFonts w:ascii="Times New Roman" w:eastAsia="Times New Roman" w:hAnsi="Times New Roman" w:cs="Times New Roman" w:hint="default"/>
        <w:spacing w:val="-1"/>
        <w:w w:val="100"/>
        <w:sz w:val="24"/>
        <w:szCs w:val="24"/>
      </w:rPr>
    </w:lvl>
    <w:lvl w:ilvl="1" w:tplc="AC222708">
      <w:start w:val="1"/>
      <w:numFmt w:val="lowerLetter"/>
      <w:lvlText w:val="%2."/>
      <w:lvlJc w:val="left"/>
      <w:pPr>
        <w:ind w:left="1440" w:hanging="360"/>
        <w:jc w:val="left"/>
      </w:pPr>
      <w:rPr>
        <w:rFonts w:ascii="Times New Roman" w:eastAsia="Times New Roman" w:hAnsi="Times New Roman" w:cs="Times New Roman" w:hint="default"/>
        <w:spacing w:val="-1"/>
        <w:w w:val="100"/>
        <w:sz w:val="24"/>
        <w:szCs w:val="24"/>
      </w:rPr>
    </w:lvl>
    <w:lvl w:ilvl="2" w:tplc="C3B0C302">
      <w:numFmt w:val="bullet"/>
      <w:lvlText w:val="o"/>
      <w:lvlJc w:val="left"/>
      <w:pPr>
        <w:ind w:left="2160" w:hanging="360"/>
      </w:pPr>
      <w:rPr>
        <w:rFonts w:ascii="Courier New" w:eastAsia="Courier New" w:hAnsi="Courier New" w:cs="Courier New" w:hint="default"/>
        <w:w w:val="100"/>
        <w:sz w:val="20"/>
        <w:szCs w:val="20"/>
      </w:rPr>
    </w:lvl>
    <w:lvl w:ilvl="3" w:tplc="DAAA40C4">
      <w:numFmt w:val="bullet"/>
      <w:lvlText w:val=""/>
      <w:lvlJc w:val="left"/>
      <w:pPr>
        <w:ind w:left="2880" w:hanging="360"/>
      </w:pPr>
      <w:rPr>
        <w:rFonts w:ascii="Wingdings" w:eastAsia="Wingdings" w:hAnsi="Wingdings" w:cs="Wingdings" w:hint="default"/>
        <w:w w:val="100"/>
        <w:sz w:val="20"/>
        <w:szCs w:val="20"/>
      </w:rPr>
    </w:lvl>
    <w:lvl w:ilvl="4" w:tplc="028037F6">
      <w:numFmt w:val="bullet"/>
      <w:lvlText w:val="•"/>
      <w:lvlJc w:val="left"/>
      <w:pPr>
        <w:ind w:left="3956" w:hanging="360"/>
      </w:pPr>
      <w:rPr>
        <w:rFonts w:hint="default"/>
      </w:rPr>
    </w:lvl>
    <w:lvl w:ilvl="5" w:tplc="676AB5F2">
      <w:numFmt w:val="bullet"/>
      <w:lvlText w:val="•"/>
      <w:lvlJc w:val="left"/>
      <w:pPr>
        <w:ind w:left="5042" w:hanging="360"/>
      </w:pPr>
      <w:rPr>
        <w:rFonts w:hint="default"/>
      </w:rPr>
    </w:lvl>
    <w:lvl w:ilvl="6" w:tplc="79D20718">
      <w:numFmt w:val="bullet"/>
      <w:lvlText w:val="•"/>
      <w:lvlJc w:val="left"/>
      <w:pPr>
        <w:ind w:left="6128" w:hanging="360"/>
      </w:pPr>
      <w:rPr>
        <w:rFonts w:hint="default"/>
      </w:rPr>
    </w:lvl>
    <w:lvl w:ilvl="7" w:tplc="8C2A934C">
      <w:numFmt w:val="bullet"/>
      <w:lvlText w:val="•"/>
      <w:lvlJc w:val="left"/>
      <w:pPr>
        <w:ind w:left="7213" w:hanging="360"/>
      </w:pPr>
      <w:rPr>
        <w:rFonts w:hint="default"/>
      </w:rPr>
    </w:lvl>
    <w:lvl w:ilvl="8" w:tplc="2DA4459E">
      <w:numFmt w:val="bullet"/>
      <w:lvlText w:val="•"/>
      <w:lvlJc w:val="left"/>
      <w:pPr>
        <w:ind w:left="8299" w:hanging="360"/>
      </w:pPr>
      <w:rPr>
        <w:rFonts w:hint="default"/>
      </w:rPr>
    </w:lvl>
  </w:abstractNum>
  <w:abstractNum w:abstractNumId="28" w15:restartNumberingAfterBreak="0">
    <w:nsid w:val="6E266F64"/>
    <w:multiLevelType w:val="hybridMultilevel"/>
    <w:tmpl w:val="1256BFB6"/>
    <w:lvl w:ilvl="0" w:tplc="FFFFFFFF">
      <w:start w:val="1"/>
      <w:numFmt w:val="decimal"/>
      <w:lvlText w:val="%1."/>
      <w:lvlJc w:val="left"/>
      <w:pPr>
        <w:ind w:left="720" w:hanging="360"/>
      </w:pPr>
      <w:rPr>
        <w:rFonts w:ascii="Times New Roman" w:hAnsi="Times New Roman" w:cs="Times New Roman" w:hint="default"/>
        <w:b w:val="0"/>
        <w:sz w:val="24"/>
      </w:rPr>
    </w:lvl>
    <w:lvl w:ilvl="1" w:tplc="FFFFFFFF">
      <w:start w:val="1"/>
      <w:numFmt w:val="lowerLetter"/>
      <w:lvlText w:val="%2."/>
      <w:lvlJc w:val="left"/>
      <w:pPr>
        <w:ind w:left="1440" w:hanging="360"/>
      </w:pPr>
      <w:rPr>
        <w:b w:val="0"/>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BA0171"/>
    <w:multiLevelType w:val="multilevel"/>
    <w:tmpl w:val="653415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61A1102"/>
    <w:multiLevelType w:val="multilevel"/>
    <w:tmpl w:val="653415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8D25D7D"/>
    <w:multiLevelType w:val="hybridMultilevel"/>
    <w:tmpl w:val="5E60E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9DE0472"/>
    <w:multiLevelType w:val="multilevel"/>
    <w:tmpl w:val="36D2809C"/>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421BB"/>
    <w:multiLevelType w:val="hybridMultilevel"/>
    <w:tmpl w:val="C1C42D54"/>
    <w:lvl w:ilvl="0" w:tplc="CEDE923E">
      <w:start w:val="3"/>
      <w:numFmt w:val="decimal"/>
      <w:lvlText w:val="%1."/>
      <w:lvlJc w:val="left"/>
      <w:pPr>
        <w:ind w:left="720" w:hanging="360"/>
      </w:pPr>
      <w:rPr>
        <w:rFonts w:hint="default"/>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06336"/>
    <w:multiLevelType w:val="hybridMultilevel"/>
    <w:tmpl w:val="3494A30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0821222">
    <w:abstractNumId w:val="0"/>
  </w:num>
  <w:num w:numId="2" w16cid:durableId="1303736074">
    <w:abstractNumId w:val="3"/>
  </w:num>
  <w:num w:numId="3" w16cid:durableId="2006589393">
    <w:abstractNumId w:val="16"/>
  </w:num>
  <w:num w:numId="4" w16cid:durableId="999431056">
    <w:abstractNumId w:val="12"/>
  </w:num>
  <w:num w:numId="5" w16cid:durableId="1032071335">
    <w:abstractNumId w:val="31"/>
  </w:num>
  <w:num w:numId="6" w16cid:durableId="1887838911">
    <w:abstractNumId w:val="18"/>
  </w:num>
  <w:num w:numId="7" w16cid:durableId="298844645">
    <w:abstractNumId w:val="20"/>
  </w:num>
  <w:num w:numId="8" w16cid:durableId="783229042">
    <w:abstractNumId w:val="22"/>
  </w:num>
  <w:num w:numId="9" w16cid:durableId="1796026426">
    <w:abstractNumId w:val="11"/>
  </w:num>
  <w:num w:numId="10" w16cid:durableId="1691829881">
    <w:abstractNumId w:val="6"/>
  </w:num>
  <w:num w:numId="11" w16cid:durableId="254368468">
    <w:abstractNumId w:val="32"/>
  </w:num>
  <w:num w:numId="12" w16cid:durableId="912620474">
    <w:abstractNumId w:val="30"/>
  </w:num>
  <w:num w:numId="13" w16cid:durableId="1456873362">
    <w:abstractNumId w:val="29"/>
  </w:num>
  <w:num w:numId="14" w16cid:durableId="1940747745">
    <w:abstractNumId w:val="8"/>
  </w:num>
  <w:num w:numId="15" w16cid:durableId="1397364539">
    <w:abstractNumId w:val="4"/>
  </w:num>
  <w:num w:numId="16" w16cid:durableId="732849919">
    <w:abstractNumId w:val="2"/>
  </w:num>
  <w:num w:numId="17" w16cid:durableId="605314060">
    <w:abstractNumId w:val="14"/>
  </w:num>
  <w:num w:numId="18" w16cid:durableId="1262421455">
    <w:abstractNumId w:val="26"/>
  </w:num>
  <w:num w:numId="19" w16cid:durableId="1576283732">
    <w:abstractNumId w:val="21"/>
  </w:num>
  <w:num w:numId="20" w16cid:durableId="26222097">
    <w:abstractNumId w:val="23"/>
  </w:num>
  <w:num w:numId="21" w16cid:durableId="2108964033">
    <w:abstractNumId w:val="27"/>
  </w:num>
  <w:num w:numId="22" w16cid:durableId="1904869556">
    <w:abstractNumId w:val="33"/>
  </w:num>
  <w:num w:numId="23" w16cid:durableId="447505872">
    <w:abstractNumId w:val="7"/>
  </w:num>
  <w:num w:numId="24" w16cid:durableId="501966035">
    <w:abstractNumId w:val="10"/>
  </w:num>
  <w:num w:numId="25" w16cid:durableId="74517186">
    <w:abstractNumId w:val="25"/>
  </w:num>
  <w:num w:numId="26" w16cid:durableId="1148937507">
    <w:abstractNumId w:val="13"/>
  </w:num>
  <w:num w:numId="27" w16cid:durableId="886067995">
    <w:abstractNumId w:val="15"/>
  </w:num>
  <w:num w:numId="28" w16cid:durableId="1748261243">
    <w:abstractNumId w:val="1"/>
  </w:num>
  <w:num w:numId="29" w16cid:durableId="1283458730">
    <w:abstractNumId w:val="28"/>
  </w:num>
  <w:num w:numId="30" w16cid:durableId="1809006192">
    <w:abstractNumId w:val="34"/>
  </w:num>
  <w:num w:numId="31" w16cid:durableId="650717984">
    <w:abstractNumId w:val="24"/>
  </w:num>
  <w:num w:numId="32" w16cid:durableId="984891760">
    <w:abstractNumId w:val="19"/>
  </w:num>
  <w:num w:numId="33" w16cid:durableId="2034114031">
    <w:abstractNumId w:val="17"/>
  </w:num>
  <w:num w:numId="34" w16cid:durableId="991374619">
    <w:abstractNumId w:val="9"/>
  </w:num>
  <w:num w:numId="35" w16cid:durableId="82871548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FE"/>
    <w:rsid w:val="00007387"/>
    <w:rsid w:val="00010C98"/>
    <w:rsid w:val="0001124E"/>
    <w:rsid w:val="000127CC"/>
    <w:rsid w:val="00014005"/>
    <w:rsid w:val="0001667A"/>
    <w:rsid w:val="00020AC2"/>
    <w:rsid w:val="00020F56"/>
    <w:rsid w:val="00021747"/>
    <w:rsid w:val="00023693"/>
    <w:rsid w:val="00023706"/>
    <w:rsid w:val="00024EB7"/>
    <w:rsid w:val="0002530F"/>
    <w:rsid w:val="00030122"/>
    <w:rsid w:val="00030E42"/>
    <w:rsid w:val="0003203D"/>
    <w:rsid w:val="000328E2"/>
    <w:rsid w:val="00033CD7"/>
    <w:rsid w:val="00033FF6"/>
    <w:rsid w:val="000342BF"/>
    <w:rsid w:val="00037597"/>
    <w:rsid w:val="00040338"/>
    <w:rsid w:val="00042B81"/>
    <w:rsid w:val="000434D8"/>
    <w:rsid w:val="00046FBC"/>
    <w:rsid w:val="0004757E"/>
    <w:rsid w:val="0005014B"/>
    <w:rsid w:val="000564E8"/>
    <w:rsid w:val="000569E2"/>
    <w:rsid w:val="00056A4E"/>
    <w:rsid w:val="00061073"/>
    <w:rsid w:val="000617A4"/>
    <w:rsid w:val="00070009"/>
    <w:rsid w:val="000721BE"/>
    <w:rsid w:val="00072454"/>
    <w:rsid w:val="0007248F"/>
    <w:rsid w:val="00072AD5"/>
    <w:rsid w:val="00076044"/>
    <w:rsid w:val="000761BD"/>
    <w:rsid w:val="00077355"/>
    <w:rsid w:val="00077720"/>
    <w:rsid w:val="00081F82"/>
    <w:rsid w:val="00081FAA"/>
    <w:rsid w:val="00083307"/>
    <w:rsid w:val="000839E8"/>
    <w:rsid w:val="00083AC0"/>
    <w:rsid w:val="0008435F"/>
    <w:rsid w:val="00087AA7"/>
    <w:rsid w:val="0009021A"/>
    <w:rsid w:val="00091D87"/>
    <w:rsid w:val="000941A6"/>
    <w:rsid w:val="0009459D"/>
    <w:rsid w:val="00094D89"/>
    <w:rsid w:val="00097515"/>
    <w:rsid w:val="00097919"/>
    <w:rsid w:val="000A012F"/>
    <w:rsid w:val="000A05B9"/>
    <w:rsid w:val="000A1126"/>
    <w:rsid w:val="000A1E19"/>
    <w:rsid w:val="000A1E9B"/>
    <w:rsid w:val="000A33B4"/>
    <w:rsid w:val="000A4130"/>
    <w:rsid w:val="000A5F79"/>
    <w:rsid w:val="000A70DA"/>
    <w:rsid w:val="000B0C74"/>
    <w:rsid w:val="000B3F30"/>
    <w:rsid w:val="000B4F0D"/>
    <w:rsid w:val="000B60E4"/>
    <w:rsid w:val="000C7AFE"/>
    <w:rsid w:val="000D3615"/>
    <w:rsid w:val="000D3A35"/>
    <w:rsid w:val="000D5B3F"/>
    <w:rsid w:val="000E019D"/>
    <w:rsid w:val="000E0839"/>
    <w:rsid w:val="000E2F3B"/>
    <w:rsid w:val="000E3836"/>
    <w:rsid w:val="000E6C8E"/>
    <w:rsid w:val="000E7529"/>
    <w:rsid w:val="000F12E7"/>
    <w:rsid w:val="000F3AE9"/>
    <w:rsid w:val="000F621D"/>
    <w:rsid w:val="00101DEB"/>
    <w:rsid w:val="001039C6"/>
    <w:rsid w:val="00104D80"/>
    <w:rsid w:val="00105D4C"/>
    <w:rsid w:val="0010773B"/>
    <w:rsid w:val="00110C5A"/>
    <w:rsid w:val="00111C69"/>
    <w:rsid w:val="00112890"/>
    <w:rsid w:val="001149E7"/>
    <w:rsid w:val="00114C72"/>
    <w:rsid w:val="001171CC"/>
    <w:rsid w:val="00121885"/>
    <w:rsid w:val="00121DAA"/>
    <w:rsid w:val="0012321D"/>
    <w:rsid w:val="001253FD"/>
    <w:rsid w:val="001268B4"/>
    <w:rsid w:val="00130462"/>
    <w:rsid w:val="001324D1"/>
    <w:rsid w:val="001339DD"/>
    <w:rsid w:val="00141660"/>
    <w:rsid w:val="001448F1"/>
    <w:rsid w:val="00150F59"/>
    <w:rsid w:val="00151BAB"/>
    <w:rsid w:val="001548EF"/>
    <w:rsid w:val="00160103"/>
    <w:rsid w:val="00162FB1"/>
    <w:rsid w:val="00164F68"/>
    <w:rsid w:val="001678F8"/>
    <w:rsid w:val="0016798B"/>
    <w:rsid w:val="00175829"/>
    <w:rsid w:val="001773D1"/>
    <w:rsid w:val="0018469E"/>
    <w:rsid w:val="00187C7B"/>
    <w:rsid w:val="001908FD"/>
    <w:rsid w:val="00195BCD"/>
    <w:rsid w:val="00196894"/>
    <w:rsid w:val="001A1F5D"/>
    <w:rsid w:val="001A2D03"/>
    <w:rsid w:val="001A3688"/>
    <w:rsid w:val="001A4D10"/>
    <w:rsid w:val="001A5E45"/>
    <w:rsid w:val="001A61C3"/>
    <w:rsid w:val="001A63FA"/>
    <w:rsid w:val="001A7BAA"/>
    <w:rsid w:val="001B2D69"/>
    <w:rsid w:val="001B4AE1"/>
    <w:rsid w:val="001B61D4"/>
    <w:rsid w:val="001B6FD9"/>
    <w:rsid w:val="001C20AD"/>
    <w:rsid w:val="001C5009"/>
    <w:rsid w:val="001D08A3"/>
    <w:rsid w:val="001D3EFD"/>
    <w:rsid w:val="001D504E"/>
    <w:rsid w:val="001D69BD"/>
    <w:rsid w:val="001E02F3"/>
    <w:rsid w:val="001E352F"/>
    <w:rsid w:val="001E4AF0"/>
    <w:rsid w:val="001E68DD"/>
    <w:rsid w:val="001E72F7"/>
    <w:rsid w:val="001E7366"/>
    <w:rsid w:val="001E768B"/>
    <w:rsid w:val="001F11C3"/>
    <w:rsid w:val="001F3175"/>
    <w:rsid w:val="001F33B1"/>
    <w:rsid w:val="001F5A7B"/>
    <w:rsid w:val="001F78C6"/>
    <w:rsid w:val="00201247"/>
    <w:rsid w:val="00202E93"/>
    <w:rsid w:val="00205531"/>
    <w:rsid w:val="00211470"/>
    <w:rsid w:val="00211D03"/>
    <w:rsid w:val="00212C09"/>
    <w:rsid w:val="00214E2A"/>
    <w:rsid w:val="00224272"/>
    <w:rsid w:val="00224B23"/>
    <w:rsid w:val="00225D8D"/>
    <w:rsid w:val="0022790E"/>
    <w:rsid w:val="00227EA5"/>
    <w:rsid w:val="00232995"/>
    <w:rsid w:val="00232D4D"/>
    <w:rsid w:val="0023463C"/>
    <w:rsid w:val="00235B7D"/>
    <w:rsid w:val="00235CB5"/>
    <w:rsid w:val="00236176"/>
    <w:rsid w:val="00236983"/>
    <w:rsid w:val="00237418"/>
    <w:rsid w:val="002378C9"/>
    <w:rsid w:val="0024135B"/>
    <w:rsid w:val="00242DB7"/>
    <w:rsid w:val="002448AD"/>
    <w:rsid w:val="00246AAB"/>
    <w:rsid w:val="0025132C"/>
    <w:rsid w:val="00251727"/>
    <w:rsid w:val="00255E78"/>
    <w:rsid w:val="00262852"/>
    <w:rsid w:val="00262DD3"/>
    <w:rsid w:val="00265240"/>
    <w:rsid w:val="00267971"/>
    <w:rsid w:val="0027093E"/>
    <w:rsid w:val="00272383"/>
    <w:rsid w:val="00273D81"/>
    <w:rsid w:val="0027638D"/>
    <w:rsid w:val="00276EF6"/>
    <w:rsid w:val="0028025C"/>
    <w:rsid w:val="0028052A"/>
    <w:rsid w:val="002813EC"/>
    <w:rsid w:val="002821E6"/>
    <w:rsid w:val="0029106D"/>
    <w:rsid w:val="002A1603"/>
    <w:rsid w:val="002A232F"/>
    <w:rsid w:val="002A37B2"/>
    <w:rsid w:val="002B76E2"/>
    <w:rsid w:val="002B7F08"/>
    <w:rsid w:val="002C1DC0"/>
    <w:rsid w:val="002C5DEB"/>
    <w:rsid w:val="002D00A2"/>
    <w:rsid w:val="002D15F4"/>
    <w:rsid w:val="002D1BEB"/>
    <w:rsid w:val="002D4D93"/>
    <w:rsid w:val="002D5249"/>
    <w:rsid w:val="002D5F1A"/>
    <w:rsid w:val="002D742F"/>
    <w:rsid w:val="002E2D08"/>
    <w:rsid w:val="002E3157"/>
    <w:rsid w:val="002E36C6"/>
    <w:rsid w:val="002E3894"/>
    <w:rsid w:val="002F29F6"/>
    <w:rsid w:val="002F2C5E"/>
    <w:rsid w:val="002F2F5B"/>
    <w:rsid w:val="002F5D58"/>
    <w:rsid w:val="002F6466"/>
    <w:rsid w:val="002F682F"/>
    <w:rsid w:val="003015CE"/>
    <w:rsid w:val="003036D5"/>
    <w:rsid w:val="0030424D"/>
    <w:rsid w:val="003056F9"/>
    <w:rsid w:val="00305C3F"/>
    <w:rsid w:val="00306B90"/>
    <w:rsid w:val="00307959"/>
    <w:rsid w:val="00307F31"/>
    <w:rsid w:val="0031211E"/>
    <w:rsid w:val="003144FF"/>
    <w:rsid w:val="0031569B"/>
    <w:rsid w:val="00322D8F"/>
    <w:rsid w:val="0032385B"/>
    <w:rsid w:val="00324796"/>
    <w:rsid w:val="0032509F"/>
    <w:rsid w:val="00326CAE"/>
    <w:rsid w:val="00327A27"/>
    <w:rsid w:val="003313C0"/>
    <w:rsid w:val="003338A6"/>
    <w:rsid w:val="00340413"/>
    <w:rsid w:val="00340AC6"/>
    <w:rsid w:val="00341A9F"/>
    <w:rsid w:val="003432E9"/>
    <w:rsid w:val="00345910"/>
    <w:rsid w:val="00345B03"/>
    <w:rsid w:val="00347DC5"/>
    <w:rsid w:val="00353479"/>
    <w:rsid w:val="00354A38"/>
    <w:rsid w:val="00355930"/>
    <w:rsid w:val="00360AED"/>
    <w:rsid w:val="00366AEE"/>
    <w:rsid w:val="00370B56"/>
    <w:rsid w:val="003774C1"/>
    <w:rsid w:val="003802AA"/>
    <w:rsid w:val="00380898"/>
    <w:rsid w:val="0038526F"/>
    <w:rsid w:val="0038580B"/>
    <w:rsid w:val="00386EA6"/>
    <w:rsid w:val="00391C19"/>
    <w:rsid w:val="00391CFC"/>
    <w:rsid w:val="00391ECB"/>
    <w:rsid w:val="003938E5"/>
    <w:rsid w:val="00395380"/>
    <w:rsid w:val="003957F4"/>
    <w:rsid w:val="003A087A"/>
    <w:rsid w:val="003A32FB"/>
    <w:rsid w:val="003A3452"/>
    <w:rsid w:val="003A34AD"/>
    <w:rsid w:val="003A5493"/>
    <w:rsid w:val="003A6DA2"/>
    <w:rsid w:val="003A7E10"/>
    <w:rsid w:val="003B18B1"/>
    <w:rsid w:val="003B1FF7"/>
    <w:rsid w:val="003B20CE"/>
    <w:rsid w:val="003B493C"/>
    <w:rsid w:val="003B6452"/>
    <w:rsid w:val="003C179D"/>
    <w:rsid w:val="003C19DF"/>
    <w:rsid w:val="003C3AB6"/>
    <w:rsid w:val="003C4BB8"/>
    <w:rsid w:val="003C4FE2"/>
    <w:rsid w:val="003C6212"/>
    <w:rsid w:val="003C7225"/>
    <w:rsid w:val="003D1EE0"/>
    <w:rsid w:val="003D2065"/>
    <w:rsid w:val="003D2D97"/>
    <w:rsid w:val="003E27FF"/>
    <w:rsid w:val="003E29E6"/>
    <w:rsid w:val="003E637B"/>
    <w:rsid w:val="003E6386"/>
    <w:rsid w:val="003F19AF"/>
    <w:rsid w:val="003F1B6D"/>
    <w:rsid w:val="003F276C"/>
    <w:rsid w:val="003F4AC1"/>
    <w:rsid w:val="003F6DF5"/>
    <w:rsid w:val="003F6F17"/>
    <w:rsid w:val="003F74DE"/>
    <w:rsid w:val="00401783"/>
    <w:rsid w:val="00402A4F"/>
    <w:rsid w:val="00404C9B"/>
    <w:rsid w:val="00404FFF"/>
    <w:rsid w:val="00405B4B"/>
    <w:rsid w:val="00406165"/>
    <w:rsid w:val="0040725A"/>
    <w:rsid w:val="00407F10"/>
    <w:rsid w:val="00414D1F"/>
    <w:rsid w:val="0041585E"/>
    <w:rsid w:val="00417A90"/>
    <w:rsid w:val="004202F2"/>
    <w:rsid w:val="00420951"/>
    <w:rsid w:val="0042528C"/>
    <w:rsid w:val="00427BC8"/>
    <w:rsid w:val="004331F2"/>
    <w:rsid w:val="0043652A"/>
    <w:rsid w:val="004433B6"/>
    <w:rsid w:val="00445CE5"/>
    <w:rsid w:val="004479FC"/>
    <w:rsid w:val="00447AC3"/>
    <w:rsid w:val="00452A76"/>
    <w:rsid w:val="00454923"/>
    <w:rsid w:val="00456AE9"/>
    <w:rsid w:val="00456BFC"/>
    <w:rsid w:val="0045798C"/>
    <w:rsid w:val="00460898"/>
    <w:rsid w:val="00461397"/>
    <w:rsid w:val="00461BEC"/>
    <w:rsid w:val="0046249E"/>
    <w:rsid w:val="004627CD"/>
    <w:rsid w:val="00462F41"/>
    <w:rsid w:val="00463FAF"/>
    <w:rsid w:val="00464BCB"/>
    <w:rsid w:val="00471D91"/>
    <w:rsid w:val="004739A4"/>
    <w:rsid w:val="00477CB6"/>
    <w:rsid w:val="00484672"/>
    <w:rsid w:val="00485C1F"/>
    <w:rsid w:val="0048778C"/>
    <w:rsid w:val="00490222"/>
    <w:rsid w:val="0049358E"/>
    <w:rsid w:val="004943DB"/>
    <w:rsid w:val="004965FD"/>
    <w:rsid w:val="00497D8A"/>
    <w:rsid w:val="004A38CC"/>
    <w:rsid w:val="004A4CF3"/>
    <w:rsid w:val="004B41B1"/>
    <w:rsid w:val="004B4776"/>
    <w:rsid w:val="004B7A53"/>
    <w:rsid w:val="004C1993"/>
    <w:rsid w:val="004C22FB"/>
    <w:rsid w:val="004C2DB6"/>
    <w:rsid w:val="004C45F0"/>
    <w:rsid w:val="004D28B0"/>
    <w:rsid w:val="004D568E"/>
    <w:rsid w:val="004D758F"/>
    <w:rsid w:val="004D7F80"/>
    <w:rsid w:val="004E3AD5"/>
    <w:rsid w:val="004E3BCB"/>
    <w:rsid w:val="004E493F"/>
    <w:rsid w:val="004E6B34"/>
    <w:rsid w:val="004F4918"/>
    <w:rsid w:val="004F59AC"/>
    <w:rsid w:val="004F6764"/>
    <w:rsid w:val="004F7FC3"/>
    <w:rsid w:val="00501F19"/>
    <w:rsid w:val="00504819"/>
    <w:rsid w:val="005055D8"/>
    <w:rsid w:val="00506BFF"/>
    <w:rsid w:val="005103F8"/>
    <w:rsid w:val="005129E2"/>
    <w:rsid w:val="00513BF3"/>
    <w:rsid w:val="00515ACF"/>
    <w:rsid w:val="00515EF9"/>
    <w:rsid w:val="00520AE2"/>
    <w:rsid w:val="00520C96"/>
    <w:rsid w:val="00521038"/>
    <w:rsid w:val="005235AD"/>
    <w:rsid w:val="00523A38"/>
    <w:rsid w:val="00530F30"/>
    <w:rsid w:val="00536158"/>
    <w:rsid w:val="0053639F"/>
    <w:rsid w:val="00540CD0"/>
    <w:rsid w:val="00542172"/>
    <w:rsid w:val="005435B4"/>
    <w:rsid w:val="00543D24"/>
    <w:rsid w:val="0054484C"/>
    <w:rsid w:val="0054495E"/>
    <w:rsid w:val="005461FE"/>
    <w:rsid w:val="0054715E"/>
    <w:rsid w:val="00547E8E"/>
    <w:rsid w:val="00554A3B"/>
    <w:rsid w:val="00564103"/>
    <w:rsid w:val="005658C2"/>
    <w:rsid w:val="0056640C"/>
    <w:rsid w:val="00570FB9"/>
    <w:rsid w:val="00572EFA"/>
    <w:rsid w:val="00573C5D"/>
    <w:rsid w:val="00574E15"/>
    <w:rsid w:val="0058131E"/>
    <w:rsid w:val="0058240C"/>
    <w:rsid w:val="00584280"/>
    <w:rsid w:val="00585B60"/>
    <w:rsid w:val="00586453"/>
    <w:rsid w:val="00587D84"/>
    <w:rsid w:val="0059185C"/>
    <w:rsid w:val="00591BAB"/>
    <w:rsid w:val="005926C8"/>
    <w:rsid w:val="005A107E"/>
    <w:rsid w:val="005A2EA7"/>
    <w:rsid w:val="005A32B4"/>
    <w:rsid w:val="005A3799"/>
    <w:rsid w:val="005A4092"/>
    <w:rsid w:val="005A650A"/>
    <w:rsid w:val="005A68B3"/>
    <w:rsid w:val="005A6FF3"/>
    <w:rsid w:val="005A7010"/>
    <w:rsid w:val="005A72E2"/>
    <w:rsid w:val="005A7E6E"/>
    <w:rsid w:val="005B00CF"/>
    <w:rsid w:val="005B2655"/>
    <w:rsid w:val="005B3105"/>
    <w:rsid w:val="005C5CE8"/>
    <w:rsid w:val="005C7338"/>
    <w:rsid w:val="005C741E"/>
    <w:rsid w:val="005D0CE3"/>
    <w:rsid w:val="005D36A3"/>
    <w:rsid w:val="005E185E"/>
    <w:rsid w:val="005E4C72"/>
    <w:rsid w:val="005E6AB2"/>
    <w:rsid w:val="005E6EEF"/>
    <w:rsid w:val="005F0D63"/>
    <w:rsid w:val="005F3724"/>
    <w:rsid w:val="005F5593"/>
    <w:rsid w:val="005F6F1D"/>
    <w:rsid w:val="005F74C6"/>
    <w:rsid w:val="005F7A50"/>
    <w:rsid w:val="00600990"/>
    <w:rsid w:val="006013A7"/>
    <w:rsid w:val="00601E16"/>
    <w:rsid w:val="006037C2"/>
    <w:rsid w:val="00603E2E"/>
    <w:rsid w:val="006046EC"/>
    <w:rsid w:val="006047FF"/>
    <w:rsid w:val="006053DA"/>
    <w:rsid w:val="00614192"/>
    <w:rsid w:val="00614C2C"/>
    <w:rsid w:val="006158D3"/>
    <w:rsid w:val="00615A89"/>
    <w:rsid w:val="00617F8D"/>
    <w:rsid w:val="00622466"/>
    <w:rsid w:val="0063290E"/>
    <w:rsid w:val="00634BF3"/>
    <w:rsid w:val="00636B8C"/>
    <w:rsid w:val="006371C8"/>
    <w:rsid w:val="0064120F"/>
    <w:rsid w:val="00643358"/>
    <w:rsid w:val="00643639"/>
    <w:rsid w:val="00646689"/>
    <w:rsid w:val="0064739B"/>
    <w:rsid w:val="00650292"/>
    <w:rsid w:val="006502CE"/>
    <w:rsid w:val="0065186E"/>
    <w:rsid w:val="00651F95"/>
    <w:rsid w:val="00652120"/>
    <w:rsid w:val="00656C0B"/>
    <w:rsid w:val="00656CEF"/>
    <w:rsid w:val="00657D7F"/>
    <w:rsid w:val="00660269"/>
    <w:rsid w:val="00664808"/>
    <w:rsid w:val="00664EC3"/>
    <w:rsid w:val="00666493"/>
    <w:rsid w:val="00667715"/>
    <w:rsid w:val="006711A7"/>
    <w:rsid w:val="00671960"/>
    <w:rsid w:val="0067293E"/>
    <w:rsid w:val="00672D8B"/>
    <w:rsid w:val="00673DBD"/>
    <w:rsid w:val="00675717"/>
    <w:rsid w:val="00681987"/>
    <w:rsid w:val="00682F99"/>
    <w:rsid w:val="00683350"/>
    <w:rsid w:val="00683C42"/>
    <w:rsid w:val="0068672B"/>
    <w:rsid w:val="00686C28"/>
    <w:rsid w:val="00686F9E"/>
    <w:rsid w:val="00695D12"/>
    <w:rsid w:val="00697D79"/>
    <w:rsid w:val="006A2DF3"/>
    <w:rsid w:val="006A32DD"/>
    <w:rsid w:val="006A4B9B"/>
    <w:rsid w:val="006B160A"/>
    <w:rsid w:val="006B3988"/>
    <w:rsid w:val="006B7654"/>
    <w:rsid w:val="006C0FEA"/>
    <w:rsid w:val="006C1A04"/>
    <w:rsid w:val="006C302A"/>
    <w:rsid w:val="006C4DBD"/>
    <w:rsid w:val="006D31F7"/>
    <w:rsid w:val="006D52C9"/>
    <w:rsid w:val="006D7AD2"/>
    <w:rsid w:val="006E0205"/>
    <w:rsid w:val="006E0BE3"/>
    <w:rsid w:val="006E12BD"/>
    <w:rsid w:val="006E1C45"/>
    <w:rsid w:val="006E1E9D"/>
    <w:rsid w:val="006E3711"/>
    <w:rsid w:val="006F0E76"/>
    <w:rsid w:val="006F2931"/>
    <w:rsid w:val="006F6F90"/>
    <w:rsid w:val="00700CFE"/>
    <w:rsid w:val="007024E8"/>
    <w:rsid w:val="00703C68"/>
    <w:rsid w:val="0070533A"/>
    <w:rsid w:val="007058AA"/>
    <w:rsid w:val="00710AE4"/>
    <w:rsid w:val="0071253F"/>
    <w:rsid w:val="0071443B"/>
    <w:rsid w:val="00714E35"/>
    <w:rsid w:val="00715FE3"/>
    <w:rsid w:val="00717A7B"/>
    <w:rsid w:val="00717E5E"/>
    <w:rsid w:val="00725352"/>
    <w:rsid w:val="007254F7"/>
    <w:rsid w:val="00725652"/>
    <w:rsid w:val="00727650"/>
    <w:rsid w:val="00730FBB"/>
    <w:rsid w:val="0073387C"/>
    <w:rsid w:val="00733DFB"/>
    <w:rsid w:val="007341E7"/>
    <w:rsid w:val="00734F1D"/>
    <w:rsid w:val="007351EB"/>
    <w:rsid w:val="00737148"/>
    <w:rsid w:val="00737648"/>
    <w:rsid w:val="007430EF"/>
    <w:rsid w:val="00746D78"/>
    <w:rsid w:val="007500D6"/>
    <w:rsid w:val="0075029A"/>
    <w:rsid w:val="00751A67"/>
    <w:rsid w:val="007571AD"/>
    <w:rsid w:val="00757670"/>
    <w:rsid w:val="007665BE"/>
    <w:rsid w:val="007715F0"/>
    <w:rsid w:val="007740B1"/>
    <w:rsid w:val="007756B3"/>
    <w:rsid w:val="00775CDE"/>
    <w:rsid w:val="00775F64"/>
    <w:rsid w:val="00776EAF"/>
    <w:rsid w:val="00780FB2"/>
    <w:rsid w:val="00781674"/>
    <w:rsid w:val="00782344"/>
    <w:rsid w:val="00782B83"/>
    <w:rsid w:val="00787541"/>
    <w:rsid w:val="007906E4"/>
    <w:rsid w:val="00792CCE"/>
    <w:rsid w:val="0079659B"/>
    <w:rsid w:val="007A02D9"/>
    <w:rsid w:val="007A1B04"/>
    <w:rsid w:val="007A3CAC"/>
    <w:rsid w:val="007A5CC3"/>
    <w:rsid w:val="007A63DE"/>
    <w:rsid w:val="007B28A4"/>
    <w:rsid w:val="007B5022"/>
    <w:rsid w:val="007B524A"/>
    <w:rsid w:val="007B5C1D"/>
    <w:rsid w:val="007B6330"/>
    <w:rsid w:val="007C1CB6"/>
    <w:rsid w:val="007D237C"/>
    <w:rsid w:val="007D4DB4"/>
    <w:rsid w:val="007D60EC"/>
    <w:rsid w:val="007E0E97"/>
    <w:rsid w:val="007E39AB"/>
    <w:rsid w:val="007E56D9"/>
    <w:rsid w:val="007F0716"/>
    <w:rsid w:val="00800155"/>
    <w:rsid w:val="00800EB2"/>
    <w:rsid w:val="00801388"/>
    <w:rsid w:val="00802AFE"/>
    <w:rsid w:val="00802DF4"/>
    <w:rsid w:val="00811D18"/>
    <w:rsid w:val="0081398D"/>
    <w:rsid w:val="00816AD6"/>
    <w:rsid w:val="00817D49"/>
    <w:rsid w:val="008202AE"/>
    <w:rsid w:val="00821C01"/>
    <w:rsid w:val="00821CF5"/>
    <w:rsid w:val="00822D77"/>
    <w:rsid w:val="00822E9F"/>
    <w:rsid w:val="008249ED"/>
    <w:rsid w:val="0082636F"/>
    <w:rsid w:val="008271BB"/>
    <w:rsid w:val="0083132C"/>
    <w:rsid w:val="00832EDD"/>
    <w:rsid w:val="00832F55"/>
    <w:rsid w:val="0083403B"/>
    <w:rsid w:val="00836113"/>
    <w:rsid w:val="00836C66"/>
    <w:rsid w:val="008374C3"/>
    <w:rsid w:val="00837803"/>
    <w:rsid w:val="008378A9"/>
    <w:rsid w:val="00841E09"/>
    <w:rsid w:val="00845C8E"/>
    <w:rsid w:val="00847097"/>
    <w:rsid w:val="0085028F"/>
    <w:rsid w:val="00852701"/>
    <w:rsid w:val="00854155"/>
    <w:rsid w:val="00855467"/>
    <w:rsid w:val="0085562B"/>
    <w:rsid w:val="0085574A"/>
    <w:rsid w:val="008561EE"/>
    <w:rsid w:val="0085673E"/>
    <w:rsid w:val="008573A4"/>
    <w:rsid w:val="00860929"/>
    <w:rsid w:val="00860BBB"/>
    <w:rsid w:val="00861467"/>
    <w:rsid w:val="0086275C"/>
    <w:rsid w:val="00866D33"/>
    <w:rsid w:val="00867498"/>
    <w:rsid w:val="0086774F"/>
    <w:rsid w:val="0087339A"/>
    <w:rsid w:val="0088086A"/>
    <w:rsid w:val="00880AA0"/>
    <w:rsid w:val="0088398F"/>
    <w:rsid w:val="008861B7"/>
    <w:rsid w:val="00886605"/>
    <w:rsid w:val="008879B0"/>
    <w:rsid w:val="00892225"/>
    <w:rsid w:val="00892B6A"/>
    <w:rsid w:val="00893A44"/>
    <w:rsid w:val="008958DE"/>
    <w:rsid w:val="00895B16"/>
    <w:rsid w:val="0089728A"/>
    <w:rsid w:val="008A0098"/>
    <w:rsid w:val="008A02E5"/>
    <w:rsid w:val="008A1204"/>
    <w:rsid w:val="008A66F1"/>
    <w:rsid w:val="008A707E"/>
    <w:rsid w:val="008B6A50"/>
    <w:rsid w:val="008B7115"/>
    <w:rsid w:val="008C23C9"/>
    <w:rsid w:val="008C6266"/>
    <w:rsid w:val="008D0502"/>
    <w:rsid w:val="008D2F6E"/>
    <w:rsid w:val="008D32B3"/>
    <w:rsid w:val="008D3D93"/>
    <w:rsid w:val="008D7EF4"/>
    <w:rsid w:val="008E163F"/>
    <w:rsid w:val="008E260E"/>
    <w:rsid w:val="008E3202"/>
    <w:rsid w:val="008E58C1"/>
    <w:rsid w:val="008E790B"/>
    <w:rsid w:val="008F12A1"/>
    <w:rsid w:val="008F21FF"/>
    <w:rsid w:val="008F2FC8"/>
    <w:rsid w:val="008F4324"/>
    <w:rsid w:val="009027D1"/>
    <w:rsid w:val="009064B4"/>
    <w:rsid w:val="009066F1"/>
    <w:rsid w:val="00907CD9"/>
    <w:rsid w:val="00911E02"/>
    <w:rsid w:val="00917CD6"/>
    <w:rsid w:val="0092082A"/>
    <w:rsid w:val="00920C76"/>
    <w:rsid w:val="00921882"/>
    <w:rsid w:val="00921B90"/>
    <w:rsid w:val="009243E2"/>
    <w:rsid w:val="00924F5C"/>
    <w:rsid w:val="00925E62"/>
    <w:rsid w:val="00932225"/>
    <w:rsid w:val="00934014"/>
    <w:rsid w:val="00934CCF"/>
    <w:rsid w:val="00935E76"/>
    <w:rsid w:val="0094331B"/>
    <w:rsid w:val="009436B0"/>
    <w:rsid w:val="0094500A"/>
    <w:rsid w:val="009466B0"/>
    <w:rsid w:val="009553E0"/>
    <w:rsid w:val="00956138"/>
    <w:rsid w:val="00957D79"/>
    <w:rsid w:val="00960002"/>
    <w:rsid w:val="009612A1"/>
    <w:rsid w:val="009618DB"/>
    <w:rsid w:val="009627EF"/>
    <w:rsid w:val="0096670E"/>
    <w:rsid w:val="00967BB3"/>
    <w:rsid w:val="009700E5"/>
    <w:rsid w:val="009744E9"/>
    <w:rsid w:val="00975970"/>
    <w:rsid w:val="00983247"/>
    <w:rsid w:val="00984F08"/>
    <w:rsid w:val="00987428"/>
    <w:rsid w:val="00990B70"/>
    <w:rsid w:val="00991E51"/>
    <w:rsid w:val="009925A4"/>
    <w:rsid w:val="00992B54"/>
    <w:rsid w:val="0099402A"/>
    <w:rsid w:val="00994301"/>
    <w:rsid w:val="00995A6A"/>
    <w:rsid w:val="00996CD0"/>
    <w:rsid w:val="00997A3F"/>
    <w:rsid w:val="009A0256"/>
    <w:rsid w:val="009A1173"/>
    <w:rsid w:val="009A3CA5"/>
    <w:rsid w:val="009A6897"/>
    <w:rsid w:val="009B2804"/>
    <w:rsid w:val="009B2FF5"/>
    <w:rsid w:val="009B34C3"/>
    <w:rsid w:val="009B3F57"/>
    <w:rsid w:val="009B5DD3"/>
    <w:rsid w:val="009C01EA"/>
    <w:rsid w:val="009C0B68"/>
    <w:rsid w:val="009C0DF6"/>
    <w:rsid w:val="009C0F75"/>
    <w:rsid w:val="009C3E6B"/>
    <w:rsid w:val="009C5385"/>
    <w:rsid w:val="009C6211"/>
    <w:rsid w:val="009C7253"/>
    <w:rsid w:val="009E5382"/>
    <w:rsid w:val="009E5683"/>
    <w:rsid w:val="009F0E80"/>
    <w:rsid w:val="009F1475"/>
    <w:rsid w:val="009F1F84"/>
    <w:rsid w:val="009F2AD2"/>
    <w:rsid w:val="009F2C2F"/>
    <w:rsid w:val="009F4728"/>
    <w:rsid w:val="009F5FE3"/>
    <w:rsid w:val="009F74E6"/>
    <w:rsid w:val="00A048FE"/>
    <w:rsid w:val="00A06E36"/>
    <w:rsid w:val="00A06E37"/>
    <w:rsid w:val="00A100FE"/>
    <w:rsid w:val="00A11E3D"/>
    <w:rsid w:val="00A14A10"/>
    <w:rsid w:val="00A167D7"/>
    <w:rsid w:val="00A21F1E"/>
    <w:rsid w:val="00A23C8E"/>
    <w:rsid w:val="00A262A5"/>
    <w:rsid w:val="00A269F5"/>
    <w:rsid w:val="00A305BD"/>
    <w:rsid w:val="00A33EB9"/>
    <w:rsid w:val="00A35488"/>
    <w:rsid w:val="00A35DE5"/>
    <w:rsid w:val="00A362EF"/>
    <w:rsid w:val="00A36AED"/>
    <w:rsid w:val="00A42F96"/>
    <w:rsid w:val="00A433B3"/>
    <w:rsid w:val="00A43907"/>
    <w:rsid w:val="00A45052"/>
    <w:rsid w:val="00A4572E"/>
    <w:rsid w:val="00A4688B"/>
    <w:rsid w:val="00A4726F"/>
    <w:rsid w:val="00A50E18"/>
    <w:rsid w:val="00A50FE3"/>
    <w:rsid w:val="00A52468"/>
    <w:rsid w:val="00A532FE"/>
    <w:rsid w:val="00A53FB9"/>
    <w:rsid w:val="00A56195"/>
    <w:rsid w:val="00A565BD"/>
    <w:rsid w:val="00A602F1"/>
    <w:rsid w:val="00A61CAD"/>
    <w:rsid w:val="00A61D10"/>
    <w:rsid w:val="00A64784"/>
    <w:rsid w:val="00A724C8"/>
    <w:rsid w:val="00A74720"/>
    <w:rsid w:val="00A74B71"/>
    <w:rsid w:val="00A7524E"/>
    <w:rsid w:val="00A7660D"/>
    <w:rsid w:val="00A7663E"/>
    <w:rsid w:val="00A80742"/>
    <w:rsid w:val="00A81036"/>
    <w:rsid w:val="00A83AE8"/>
    <w:rsid w:val="00A83CEE"/>
    <w:rsid w:val="00A868F2"/>
    <w:rsid w:val="00A9202A"/>
    <w:rsid w:val="00A92F11"/>
    <w:rsid w:val="00A93AFA"/>
    <w:rsid w:val="00A9467D"/>
    <w:rsid w:val="00A9760B"/>
    <w:rsid w:val="00AA1D25"/>
    <w:rsid w:val="00AA49EE"/>
    <w:rsid w:val="00AA4A35"/>
    <w:rsid w:val="00AA5ED3"/>
    <w:rsid w:val="00AA7072"/>
    <w:rsid w:val="00AB1C0A"/>
    <w:rsid w:val="00AB3CAA"/>
    <w:rsid w:val="00AB57A7"/>
    <w:rsid w:val="00AB6A78"/>
    <w:rsid w:val="00AB6D95"/>
    <w:rsid w:val="00AC132F"/>
    <w:rsid w:val="00AC39A1"/>
    <w:rsid w:val="00AC5075"/>
    <w:rsid w:val="00AC7D97"/>
    <w:rsid w:val="00AD0BC1"/>
    <w:rsid w:val="00AD3494"/>
    <w:rsid w:val="00AD382E"/>
    <w:rsid w:val="00AD4CCA"/>
    <w:rsid w:val="00AD6430"/>
    <w:rsid w:val="00AD7A45"/>
    <w:rsid w:val="00AD7F63"/>
    <w:rsid w:val="00AE10F2"/>
    <w:rsid w:val="00AE1872"/>
    <w:rsid w:val="00AE402C"/>
    <w:rsid w:val="00AE66D7"/>
    <w:rsid w:val="00AE7CF8"/>
    <w:rsid w:val="00AE7EF0"/>
    <w:rsid w:val="00AF0EB9"/>
    <w:rsid w:val="00AF1BAD"/>
    <w:rsid w:val="00AF2442"/>
    <w:rsid w:val="00AF5E6A"/>
    <w:rsid w:val="00AF62F7"/>
    <w:rsid w:val="00AF6A46"/>
    <w:rsid w:val="00B02E99"/>
    <w:rsid w:val="00B05E36"/>
    <w:rsid w:val="00B1233B"/>
    <w:rsid w:val="00B13C20"/>
    <w:rsid w:val="00B13F72"/>
    <w:rsid w:val="00B14197"/>
    <w:rsid w:val="00B15313"/>
    <w:rsid w:val="00B22511"/>
    <w:rsid w:val="00B23FFC"/>
    <w:rsid w:val="00B2484C"/>
    <w:rsid w:val="00B24FAE"/>
    <w:rsid w:val="00B3051A"/>
    <w:rsid w:val="00B343F9"/>
    <w:rsid w:val="00B35192"/>
    <w:rsid w:val="00B41655"/>
    <w:rsid w:val="00B457D0"/>
    <w:rsid w:val="00B46077"/>
    <w:rsid w:val="00B515E0"/>
    <w:rsid w:val="00B56AE0"/>
    <w:rsid w:val="00B56D9B"/>
    <w:rsid w:val="00B612D6"/>
    <w:rsid w:val="00B61738"/>
    <w:rsid w:val="00B62421"/>
    <w:rsid w:val="00B625C0"/>
    <w:rsid w:val="00B6443B"/>
    <w:rsid w:val="00B653A0"/>
    <w:rsid w:val="00B7003E"/>
    <w:rsid w:val="00B705BD"/>
    <w:rsid w:val="00B70C0F"/>
    <w:rsid w:val="00B71316"/>
    <w:rsid w:val="00B7557E"/>
    <w:rsid w:val="00B766C3"/>
    <w:rsid w:val="00B77F8A"/>
    <w:rsid w:val="00B81F90"/>
    <w:rsid w:val="00B84271"/>
    <w:rsid w:val="00B86773"/>
    <w:rsid w:val="00B86E5E"/>
    <w:rsid w:val="00B87B95"/>
    <w:rsid w:val="00B906F8"/>
    <w:rsid w:val="00B90A89"/>
    <w:rsid w:val="00B91346"/>
    <w:rsid w:val="00B95B79"/>
    <w:rsid w:val="00B976F2"/>
    <w:rsid w:val="00BA29E3"/>
    <w:rsid w:val="00BA2DDD"/>
    <w:rsid w:val="00BA3491"/>
    <w:rsid w:val="00BA4E96"/>
    <w:rsid w:val="00BA6CAC"/>
    <w:rsid w:val="00BB2D54"/>
    <w:rsid w:val="00BB385D"/>
    <w:rsid w:val="00BB3F1D"/>
    <w:rsid w:val="00BB4C54"/>
    <w:rsid w:val="00BB7FD5"/>
    <w:rsid w:val="00BC0629"/>
    <w:rsid w:val="00BC493E"/>
    <w:rsid w:val="00BC4ED8"/>
    <w:rsid w:val="00BC58B0"/>
    <w:rsid w:val="00BC6BA1"/>
    <w:rsid w:val="00BD1198"/>
    <w:rsid w:val="00BD3303"/>
    <w:rsid w:val="00BD461B"/>
    <w:rsid w:val="00BD592D"/>
    <w:rsid w:val="00BD71E3"/>
    <w:rsid w:val="00BD7D61"/>
    <w:rsid w:val="00BE14B3"/>
    <w:rsid w:val="00BE14BE"/>
    <w:rsid w:val="00BE33E1"/>
    <w:rsid w:val="00BE4BCA"/>
    <w:rsid w:val="00BE598B"/>
    <w:rsid w:val="00BE7AB6"/>
    <w:rsid w:val="00BF099B"/>
    <w:rsid w:val="00BF1769"/>
    <w:rsid w:val="00BF1ACE"/>
    <w:rsid w:val="00BF256D"/>
    <w:rsid w:val="00BF3E22"/>
    <w:rsid w:val="00BF5C02"/>
    <w:rsid w:val="00BF7301"/>
    <w:rsid w:val="00C01309"/>
    <w:rsid w:val="00C013CB"/>
    <w:rsid w:val="00C0448B"/>
    <w:rsid w:val="00C10708"/>
    <w:rsid w:val="00C10E1D"/>
    <w:rsid w:val="00C11AFA"/>
    <w:rsid w:val="00C13372"/>
    <w:rsid w:val="00C159AB"/>
    <w:rsid w:val="00C161A1"/>
    <w:rsid w:val="00C16A70"/>
    <w:rsid w:val="00C21EC5"/>
    <w:rsid w:val="00C245E5"/>
    <w:rsid w:val="00C247B2"/>
    <w:rsid w:val="00C2480C"/>
    <w:rsid w:val="00C251FF"/>
    <w:rsid w:val="00C252AC"/>
    <w:rsid w:val="00C25F3C"/>
    <w:rsid w:val="00C3152E"/>
    <w:rsid w:val="00C34BEC"/>
    <w:rsid w:val="00C35241"/>
    <w:rsid w:val="00C359EF"/>
    <w:rsid w:val="00C36825"/>
    <w:rsid w:val="00C445A8"/>
    <w:rsid w:val="00C47097"/>
    <w:rsid w:val="00C47208"/>
    <w:rsid w:val="00C51DCE"/>
    <w:rsid w:val="00C52093"/>
    <w:rsid w:val="00C5256E"/>
    <w:rsid w:val="00C53617"/>
    <w:rsid w:val="00C666B2"/>
    <w:rsid w:val="00C704E9"/>
    <w:rsid w:val="00C74DE4"/>
    <w:rsid w:val="00C7527F"/>
    <w:rsid w:val="00C868AD"/>
    <w:rsid w:val="00C907C0"/>
    <w:rsid w:val="00C915B9"/>
    <w:rsid w:val="00C93505"/>
    <w:rsid w:val="00C9466C"/>
    <w:rsid w:val="00C97C49"/>
    <w:rsid w:val="00C97C7F"/>
    <w:rsid w:val="00CA2223"/>
    <w:rsid w:val="00CA22BB"/>
    <w:rsid w:val="00CA2A57"/>
    <w:rsid w:val="00CA3E03"/>
    <w:rsid w:val="00CA48BA"/>
    <w:rsid w:val="00CA57EA"/>
    <w:rsid w:val="00CB0DA3"/>
    <w:rsid w:val="00CB14D9"/>
    <w:rsid w:val="00CB3421"/>
    <w:rsid w:val="00CB3E14"/>
    <w:rsid w:val="00CB40F7"/>
    <w:rsid w:val="00CB4E21"/>
    <w:rsid w:val="00CB4EF9"/>
    <w:rsid w:val="00CB6FF6"/>
    <w:rsid w:val="00CC1123"/>
    <w:rsid w:val="00CC495D"/>
    <w:rsid w:val="00CC7488"/>
    <w:rsid w:val="00CD17F7"/>
    <w:rsid w:val="00CD6401"/>
    <w:rsid w:val="00CD6B47"/>
    <w:rsid w:val="00CE380A"/>
    <w:rsid w:val="00CE4D6D"/>
    <w:rsid w:val="00CE54B0"/>
    <w:rsid w:val="00CE74C6"/>
    <w:rsid w:val="00CF006C"/>
    <w:rsid w:val="00CF047C"/>
    <w:rsid w:val="00CF0FC1"/>
    <w:rsid w:val="00CF1FA9"/>
    <w:rsid w:val="00CF2667"/>
    <w:rsid w:val="00D04766"/>
    <w:rsid w:val="00D05872"/>
    <w:rsid w:val="00D0660F"/>
    <w:rsid w:val="00D12708"/>
    <w:rsid w:val="00D14027"/>
    <w:rsid w:val="00D21527"/>
    <w:rsid w:val="00D21EE6"/>
    <w:rsid w:val="00D22640"/>
    <w:rsid w:val="00D23F1F"/>
    <w:rsid w:val="00D26284"/>
    <w:rsid w:val="00D30AA1"/>
    <w:rsid w:val="00D31D07"/>
    <w:rsid w:val="00D35873"/>
    <w:rsid w:val="00D3627C"/>
    <w:rsid w:val="00D37237"/>
    <w:rsid w:val="00D37C80"/>
    <w:rsid w:val="00D41689"/>
    <w:rsid w:val="00D41923"/>
    <w:rsid w:val="00D438D1"/>
    <w:rsid w:val="00D46937"/>
    <w:rsid w:val="00D5041B"/>
    <w:rsid w:val="00D61C80"/>
    <w:rsid w:val="00D62A34"/>
    <w:rsid w:val="00D643C9"/>
    <w:rsid w:val="00D75D6D"/>
    <w:rsid w:val="00D8001A"/>
    <w:rsid w:val="00D80CCE"/>
    <w:rsid w:val="00D80DBD"/>
    <w:rsid w:val="00D8163A"/>
    <w:rsid w:val="00D824AE"/>
    <w:rsid w:val="00D903EA"/>
    <w:rsid w:val="00D90935"/>
    <w:rsid w:val="00D9106A"/>
    <w:rsid w:val="00D918EA"/>
    <w:rsid w:val="00D92831"/>
    <w:rsid w:val="00D93ECC"/>
    <w:rsid w:val="00D94BE6"/>
    <w:rsid w:val="00D950D7"/>
    <w:rsid w:val="00DA0914"/>
    <w:rsid w:val="00DA4540"/>
    <w:rsid w:val="00DA5EA3"/>
    <w:rsid w:val="00DA61EE"/>
    <w:rsid w:val="00DA6EFE"/>
    <w:rsid w:val="00DB1818"/>
    <w:rsid w:val="00DB181A"/>
    <w:rsid w:val="00DB4686"/>
    <w:rsid w:val="00DB671A"/>
    <w:rsid w:val="00DB68C2"/>
    <w:rsid w:val="00DB6CED"/>
    <w:rsid w:val="00DC02F7"/>
    <w:rsid w:val="00DC167C"/>
    <w:rsid w:val="00DC3B5F"/>
    <w:rsid w:val="00DD0737"/>
    <w:rsid w:val="00DD12EC"/>
    <w:rsid w:val="00DD562E"/>
    <w:rsid w:val="00DD6CD6"/>
    <w:rsid w:val="00DD769C"/>
    <w:rsid w:val="00DE18B0"/>
    <w:rsid w:val="00DE466A"/>
    <w:rsid w:val="00DE52F1"/>
    <w:rsid w:val="00DE568D"/>
    <w:rsid w:val="00DE59B7"/>
    <w:rsid w:val="00DF007B"/>
    <w:rsid w:val="00DF19EC"/>
    <w:rsid w:val="00DF1A33"/>
    <w:rsid w:val="00DF2C92"/>
    <w:rsid w:val="00DF2DD0"/>
    <w:rsid w:val="00DF36FF"/>
    <w:rsid w:val="00DF3A22"/>
    <w:rsid w:val="00DF4F24"/>
    <w:rsid w:val="00DF5DFC"/>
    <w:rsid w:val="00DF7E9A"/>
    <w:rsid w:val="00E07B7B"/>
    <w:rsid w:val="00E10268"/>
    <w:rsid w:val="00E1210A"/>
    <w:rsid w:val="00E1785E"/>
    <w:rsid w:val="00E17917"/>
    <w:rsid w:val="00E17E1E"/>
    <w:rsid w:val="00E215B7"/>
    <w:rsid w:val="00E21A84"/>
    <w:rsid w:val="00E22E5B"/>
    <w:rsid w:val="00E26DBA"/>
    <w:rsid w:val="00E317EC"/>
    <w:rsid w:val="00E31D86"/>
    <w:rsid w:val="00E3206A"/>
    <w:rsid w:val="00E338DB"/>
    <w:rsid w:val="00E34191"/>
    <w:rsid w:val="00E34399"/>
    <w:rsid w:val="00E3619E"/>
    <w:rsid w:val="00E362F7"/>
    <w:rsid w:val="00E37151"/>
    <w:rsid w:val="00E37EFC"/>
    <w:rsid w:val="00E42129"/>
    <w:rsid w:val="00E4240B"/>
    <w:rsid w:val="00E42415"/>
    <w:rsid w:val="00E426BD"/>
    <w:rsid w:val="00E4571C"/>
    <w:rsid w:val="00E45B17"/>
    <w:rsid w:val="00E46129"/>
    <w:rsid w:val="00E52A8E"/>
    <w:rsid w:val="00E535DA"/>
    <w:rsid w:val="00E5433D"/>
    <w:rsid w:val="00E54D11"/>
    <w:rsid w:val="00E55F72"/>
    <w:rsid w:val="00E60ACD"/>
    <w:rsid w:val="00E61A00"/>
    <w:rsid w:val="00E62277"/>
    <w:rsid w:val="00E64D06"/>
    <w:rsid w:val="00E652D1"/>
    <w:rsid w:val="00E65444"/>
    <w:rsid w:val="00E65DD0"/>
    <w:rsid w:val="00E669AD"/>
    <w:rsid w:val="00E677E5"/>
    <w:rsid w:val="00E67FA9"/>
    <w:rsid w:val="00E708A4"/>
    <w:rsid w:val="00E8013D"/>
    <w:rsid w:val="00E81C00"/>
    <w:rsid w:val="00E823F2"/>
    <w:rsid w:val="00E852BC"/>
    <w:rsid w:val="00E865F8"/>
    <w:rsid w:val="00E87933"/>
    <w:rsid w:val="00E90635"/>
    <w:rsid w:val="00E91447"/>
    <w:rsid w:val="00E920E1"/>
    <w:rsid w:val="00E93D07"/>
    <w:rsid w:val="00E96882"/>
    <w:rsid w:val="00E96B52"/>
    <w:rsid w:val="00EA019D"/>
    <w:rsid w:val="00EA052B"/>
    <w:rsid w:val="00EA198E"/>
    <w:rsid w:val="00EA551E"/>
    <w:rsid w:val="00EA5C6B"/>
    <w:rsid w:val="00EB1B1B"/>
    <w:rsid w:val="00EB5A71"/>
    <w:rsid w:val="00EC0149"/>
    <w:rsid w:val="00EC13B4"/>
    <w:rsid w:val="00EC1880"/>
    <w:rsid w:val="00EC2857"/>
    <w:rsid w:val="00EC362E"/>
    <w:rsid w:val="00EC5287"/>
    <w:rsid w:val="00EC5CE5"/>
    <w:rsid w:val="00EC6CFD"/>
    <w:rsid w:val="00ED227F"/>
    <w:rsid w:val="00ED3928"/>
    <w:rsid w:val="00ED6707"/>
    <w:rsid w:val="00EE3D7B"/>
    <w:rsid w:val="00EE4106"/>
    <w:rsid w:val="00EE5C25"/>
    <w:rsid w:val="00EE74C6"/>
    <w:rsid w:val="00EF1492"/>
    <w:rsid w:val="00EF2B41"/>
    <w:rsid w:val="00EF4835"/>
    <w:rsid w:val="00EF4F57"/>
    <w:rsid w:val="00EF5C8A"/>
    <w:rsid w:val="00EF5EE7"/>
    <w:rsid w:val="00F00E68"/>
    <w:rsid w:val="00F0258F"/>
    <w:rsid w:val="00F029D4"/>
    <w:rsid w:val="00F04607"/>
    <w:rsid w:val="00F110DD"/>
    <w:rsid w:val="00F1289F"/>
    <w:rsid w:val="00F134E1"/>
    <w:rsid w:val="00F15FC1"/>
    <w:rsid w:val="00F16525"/>
    <w:rsid w:val="00F23A61"/>
    <w:rsid w:val="00F277B9"/>
    <w:rsid w:val="00F27A61"/>
    <w:rsid w:val="00F30AFD"/>
    <w:rsid w:val="00F32533"/>
    <w:rsid w:val="00F34185"/>
    <w:rsid w:val="00F40DE4"/>
    <w:rsid w:val="00F41217"/>
    <w:rsid w:val="00F44A2D"/>
    <w:rsid w:val="00F465F1"/>
    <w:rsid w:val="00F46931"/>
    <w:rsid w:val="00F526D6"/>
    <w:rsid w:val="00F55220"/>
    <w:rsid w:val="00F56EBD"/>
    <w:rsid w:val="00F56FDA"/>
    <w:rsid w:val="00F60907"/>
    <w:rsid w:val="00F60D39"/>
    <w:rsid w:val="00F60E3B"/>
    <w:rsid w:val="00F6167D"/>
    <w:rsid w:val="00F622BB"/>
    <w:rsid w:val="00F62B76"/>
    <w:rsid w:val="00F6434F"/>
    <w:rsid w:val="00F671AC"/>
    <w:rsid w:val="00F70899"/>
    <w:rsid w:val="00F72DB6"/>
    <w:rsid w:val="00F72FFF"/>
    <w:rsid w:val="00F73A77"/>
    <w:rsid w:val="00F7685A"/>
    <w:rsid w:val="00F76BE8"/>
    <w:rsid w:val="00F77D4E"/>
    <w:rsid w:val="00F80271"/>
    <w:rsid w:val="00F80986"/>
    <w:rsid w:val="00F81AA6"/>
    <w:rsid w:val="00F917E5"/>
    <w:rsid w:val="00F91AEA"/>
    <w:rsid w:val="00F94680"/>
    <w:rsid w:val="00F94B85"/>
    <w:rsid w:val="00F97FAE"/>
    <w:rsid w:val="00FA0524"/>
    <w:rsid w:val="00FA15EB"/>
    <w:rsid w:val="00FA4282"/>
    <w:rsid w:val="00FA4732"/>
    <w:rsid w:val="00FA5326"/>
    <w:rsid w:val="00FA74A3"/>
    <w:rsid w:val="00FB4F13"/>
    <w:rsid w:val="00FB54D7"/>
    <w:rsid w:val="00FB6859"/>
    <w:rsid w:val="00FB754E"/>
    <w:rsid w:val="00FC02E9"/>
    <w:rsid w:val="00FC229A"/>
    <w:rsid w:val="00FC2B9E"/>
    <w:rsid w:val="00FC3815"/>
    <w:rsid w:val="00FC7E77"/>
    <w:rsid w:val="00FD0C4C"/>
    <w:rsid w:val="00FD1348"/>
    <w:rsid w:val="00FD7B26"/>
    <w:rsid w:val="00FE2001"/>
    <w:rsid w:val="00FE26FB"/>
    <w:rsid w:val="00FE294F"/>
    <w:rsid w:val="00FE2F6A"/>
    <w:rsid w:val="00FE6665"/>
    <w:rsid w:val="00FF12B1"/>
    <w:rsid w:val="00FF1539"/>
    <w:rsid w:val="00FF1DBC"/>
    <w:rsid w:val="00FF59DE"/>
    <w:rsid w:val="00FF5B82"/>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3B1A1E"/>
  <w15:docId w15:val="{F7BA0CEC-662E-4363-BCD8-302014D1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rPr>
  </w:style>
  <w:style w:type="paragraph" w:styleId="Heading2">
    <w:name w:val="heading 2"/>
    <w:basedOn w:val="Normal"/>
    <w:next w:val="Normal"/>
    <w:link w:val="Heading2Char"/>
    <w:uiPriority w:val="9"/>
    <w:semiHidden/>
    <w:unhideWhenUsed/>
    <w:qFormat/>
    <w:rsid w:val="00276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qFormat/>
    <w:pPr>
      <w:spacing w:after="120"/>
      <w:jc w:val="center"/>
      <w:outlineLvl w:val="7"/>
    </w:pPr>
    <w:rPr>
      <w:rFonts w:ascii="Cambria" w:hAnsi="Cambria"/>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sz w:val="16"/>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ing8Char">
    <w:name w:val="Heading 8 Char"/>
    <w:basedOn w:val="DefaultParagraphFont"/>
    <w:link w:val="Heading8"/>
    <w:uiPriority w:val="9"/>
    <w:rPr>
      <w:rFonts w:ascii="Cambria" w:eastAsia="Times New Roman" w:hAnsi="Cambria"/>
      <w:caps/>
      <w:spacing w:val="10"/>
      <w:sz w:val="20"/>
      <w:szCs w:val="20"/>
      <w:lang w:bidi="en-US"/>
    </w:rPr>
  </w:style>
  <w:style w:type="paragraph" w:styleId="ListBullet">
    <w:name w:val="List Bullet"/>
    <w:basedOn w:val="Normal"/>
    <w:pPr>
      <w:numPr>
        <w:numId w:val="1"/>
      </w:numPr>
      <w:contextualSpacing/>
    </w:pPr>
    <w:rPr>
      <w:rFonts w:ascii="Cambria" w:hAnsi="Cambria"/>
      <w:lang w:bidi="en-US"/>
    </w:rPr>
  </w:style>
  <w:style w:type="paragraph" w:styleId="NoSpacing">
    <w:name w:val="No Spacing"/>
    <w:basedOn w:val="Normal"/>
    <w:uiPriority w:val="1"/>
    <w:qFormat/>
    <w:rPr>
      <w:rFonts w:ascii="Cambria" w:hAnsi="Cambria"/>
      <w:lang w:bidi="en-US"/>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eastAsia="Times New Roman" w:hAnsi="Tahoma" w:cs="Tahoma"/>
      <w:sz w:val="16"/>
      <w:szCs w:val="16"/>
    </w:rPr>
  </w:style>
  <w:style w:type="character" w:customStyle="1" w:styleId="codevalue2">
    <w:name w:val="codevalue2"/>
    <w:basedOn w:val="DefaultParagraphFont"/>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PlainText">
    <w:name w:val="Plain Text"/>
    <w:basedOn w:val="Normal"/>
    <w:link w:val="PlainTextChar"/>
    <w:uiPriority w:val="99"/>
    <w:rPr>
      <w:rFonts w:ascii="Calibri" w:eastAsiaTheme="minorHAnsi" w:hAnsi="Calibri" w:cstheme="minorBidi"/>
      <w:szCs w:val="21"/>
    </w:rPr>
  </w:style>
  <w:style w:type="character" w:customStyle="1" w:styleId="PlainTextChar">
    <w:name w:val="Plain Text Char"/>
    <w:basedOn w:val="DefaultParagraphFont"/>
    <w:link w:val="PlainText"/>
    <w:uiPriority w:val="99"/>
    <w:rPr>
      <w:rFonts w:eastAsiaTheme="minorHAnsi" w:cstheme="minorBidi"/>
      <w:szCs w:val="21"/>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rsid w:val="00811D18"/>
    <w:pPr>
      <w:widowControl w:val="0"/>
      <w:ind w:left="799" w:hanging="346"/>
    </w:pPr>
    <w:rPr>
      <w:rFonts w:ascii="Times New Roman" w:hAnsi="Times New Roman" w:cstheme="minorBidi"/>
    </w:rPr>
  </w:style>
  <w:style w:type="character" w:customStyle="1" w:styleId="BodyTextChar">
    <w:name w:val="Body Text Char"/>
    <w:basedOn w:val="DefaultParagraphFont"/>
    <w:link w:val="BodyText"/>
    <w:uiPriority w:val="1"/>
    <w:rsid w:val="00811D18"/>
    <w:rPr>
      <w:rFonts w:ascii="Times New Roman" w:eastAsia="Times New Roman" w:hAnsi="Times New Roman" w:cstheme="minorBidi"/>
    </w:rPr>
  </w:style>
  <w:style w:type="character" w:customStyle="1" w:styleId="Heading2Char">
    <w:name w:val="Heading 2 Char"/>
    <w:basedOn w:val="DefaultParagraphFont"/>
    <w:link w:val="Heading2"/>
    <w:uiPriority w:val="9"/>
    <w:semiHidden/>
    <w:rsid w:val="0027638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8a0a434-c0bb-4f74-9f1c-f19a18fda155" xsi:nil="true"/>
    <lcf76f155ced4ddcb4097134ff3c332f xmlns="9347a940-be72-460f-8dca-fe508d43f2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378BB0A4C559408D450F7DBBF4295E" ma:contentTypeVersion="15" ma:contentTypeDescription="Create a new document." ma:contentTypeScope="" ma:versionID="0c465ce42721844b85ca71012f966a6c">
  <xsd:schema xmlns:xsd="http://www.w3.org/2001/XMLSchema" xmlns:xs="http://www.w3.org/2001/XMLSchema" xmlns:p="http://schemas.microsoft.com/office/2006/metadata/properties" xmlns:ns2="9347a940-be72-460f-8dca-fe508d43f291" xmlns:ns3="68a0a434-c0bb-4f74-9f1c-f19a18fda155" targetNamespace="http://schemas.microsoft.com/office/2006/metadata/properties" ma:root="true" ma:fieldsID="ceb5c51583faeb38337474ec3e0b0785" ns2:_="" ns3:_="">
    <xsd:import namespace="9347a940-be72-460f-8dca-fe508d43f291"/>
    <xsd:import namespace="68a0a434-c0bb-4f74-9f1c-f19a18fda1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7a940-be72-460f-8dca-fe508d43f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cc0b3e-4ad1-4e26-9b9f-1a3ae4d38f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0a434-c0bb-4f74-9f1c-f19a18fda1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3e6e3f-58e5-4ea7-aaa0-af3c424c0dfe}" ma:internalName="TaxCatchAll" ma:showField="CatchAllData" ma:web="68a0a434-c0bb-4f74-9f1c-f19a18fda15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A30B8-5B8E-4F76-909C-B76A0D96EF36}">
  <ds:schemaRefs>
    <ds:schemaRef ds:uri="http://schemas.microsoft.com/office/2006/metadata/properties"/>
    <ds:schemaRef ds:uri="http://schemas.microsoft.com/office/infopath/2007/PartnerControls"/>
    <ds:schemaRef ds:uri="68a0a434-c0bb-4f74-9f1c-f19a18fda155"/>
    <ds:schemaRef ds:uri="9347a940-be72-460f-8dca-fe508d43f291"/>
  </ds:schemaRefs>
</ds:datastoreItem>
</file>

<file path=customXml/itemProps2.xml><?xml version="1.0" encoding="utf-8"?>
<ds:datastoreItem xmlns:ds="http://schemas.openxmlformats.org/officeDocument/2006/customXml" ds:itemID="{0D48BDF7-B39D-4DA2-AF5A-846F760AF057}">
  <ds:schemaRefs>
    <ds:schemaRef ds:uri="http://schemas.openxmlformats.org/officeDocument/2006/bibliography"/>
  </ds:schemaRefs>
</ds:datastoreItem>
</file>

<file path=customXml/itemProps3.xml><?xml version="1.0" encoding="utf-8"?>
<ds:datastoreItem xmlns:ds="http://schemas.openxmlformats.org/officeDocument/2006/customXml" ds:itemID="{226CF543-5125-4EB1-BC0C-8E0B0F974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7a940-be72-460f-8dca-fe508d43f291"/>
    <ds:schemaRef ds:uri="68a0a434-c0bb-4f74-9f1c-f19a18fda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2FF93-45B5-4032-A61E-203726533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1558</Words>
  <Characters>7143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Nelson</dc:creator>
  <cp:lastModifiedBy>Linda Johnson</cp:lastModifiedBy>
  <cp:revision>5</cp:revision>
  <cp:lastPrinted>2022-07-29T15:38:00Z</cp:lastPrinted>
  <dcterms:created xsi:type="dcterms:W3CDTF">2024-08-15T18:36:00Z</dcterms:created>
  <dcterms:modified xsi:type="dcterms:W3CDTF">2024-08-21T13:29:00Z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0x01010042378BB0A4C559408D450F7DBBF4295E</vt:lpwstr>
  </property>
  <property fmtid="{D5CDD505-2E9C-101B-9397-08002B2CF9AE}" pid="3" name="MediaServiceImageTags">
    <vt:lpwstr/>
  </property>
</Properties>
</file>